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94A5A" w14:textId="77777777" w:rsidR="00B83090" w:rsidRPr="00FE2717" w:rsidRDefault="00B83090" w:rsidP="0029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C9151EA" w14:textId="77777777" w:rsidR="00C71FF0" w:rsidRPr="00C71FF0" w:rsidRDefault="00C71FF0" w:rsidP="00C71FF0">
      <w:pPr>
        <w:keepNext/>
        <w:keepLines/>
        <w:spacing w:after="76" w:line="36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71FF0">
        <w:rPr>
          <w:rFonts w:ascii="Times New Roman" w:eastAsia="Times New Roman" w:hAnsi="Times New Roman" w:cs="Times New Roman"/>
          <w:b/>
          <w:bCs/>
          <w:sz w:val="24"/>
          <w:szCs w:val="24"/>
        </w:rPr>
        <w:t>091905T4HRI</w:t>
      </w:r>
      <w:r w:rsidRPr="00C71F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0026BB" w14:textId="77777777" w:rsidR="00C71FF0" w:rsidRPr="00C71FF0" w:rsidRDefault="00C71FF0" w:rsidP="00C71FF0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C71FF0">
        <w:rPr>
          <w:rFonts w:ascii="Times New Roman" w:eastAsia="Times New Roman" w:hAnsi="Times New Roman" w:cs="Times New Roman"/>
          <w:b/>
          <w:noProof/>
          <w:sz w:val="24"/>
          <w:szCs w:val="24"/>
        </w:rPr>
        <w:t>HEALTH RECORDS AND INFORMATION TECHNOLOGY LEVEL 5</w:t>
      </w:r>
    </w:p>
    <w:p w14:paraId="26DAB647" w14:textId="77777777" w:rsidR="00C71FF0" w:rsidRPr="00C71FF0" w:rsidRDefault="00C71FF0" w:rsidP="00C71FF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71FF0">
        <w:rPr>
          <w:rFonts w:ascii="Times New Roman" w:eastAsia="Calibri" w:hAnsi="Times New Roman" w:cs="Times New Roman"/>
          <w:b/>
          <w:sz w:val="24"/>
          <w:szCs w:val="24"/>
        </w:rPr>
        <w:t>HE/OS/HR /CC/03/5/A</w:t>
      </w:r>
      <w:r w:rsidRPr="00C71FF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8F97F6" w14:textId="77777777" w:rsidR="00C71FF0" w:rsidRPr="00C71FF0" w:rsidRDefault="00C71FF0" w:rsidP="00C71FF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bookmarkStart w:id="1" w:name="_Toc23915739"/>
      <w:r w:rsidRPr="00C71FF0">
        <w:rPr>
          <w:rFonts w:ascii="Times New Roman" w:eastAsia="Calibri" w:hAnsi="Times New Roman" w:cs="Times New Roman"/>
          <w:b/>
          <w:sz w:val="24"/>
        </w:rPr>
        <w:t>APPLY MEDICAL TERMINOLOGY</w:t>
      </w:r>
      <w:bookmarkEnd w:id="1"/>
      <w:r w:rsidRPr="00C71FF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32C58DDD" w14:textId="2D4FCE45" w:rsidR="00C71FF0" w:rsidRPr="00C71FF0" w:rsidRDefault="00C71FF0" w:rsidP="00C71FF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March/April 2023</w:t>
      </w:r>
    </w:p>
    <w:p w14:paraId="5FE0146D" w14:textId="358BEFA5" w:rsidR="00C71FF0" w:rsidRPr="00C71FF0" w:rsidRDefault="005922B1" w:rsidP="00C71FF0">
      <w:pPr>
        <w:spacing w:after="219" w:line="259" w:lineRule="auto"/>
        <w:rPr>
          <w:rFonts w:ascii="Calibri" w:eastAsia="Calibri" w:hAnsi="Calibri" w:cs="Calibri"/>
          <w:color w:val="000000"/>
        </w:rPr>
      </w:pPr>
      <w:r w:rsidRPr="00C71FF0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5919D143" wp14:editId="3836C9D8">
            <wp:simplePos x="0" y="0"/>
            <wp:positionH relativeFrom="margin">
              <wp:posOffset>2152650</wp:posOffset>
            </wp:positionH>
            <wp:positionV relativeFrom="paragraph">
              <wp:posOffset>-4445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1FF0" w:rsidRPr="00C71FF0"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14:paraId="327C7BD4" w14:textId="60B5B274" w:rsidR="00C71FF0" w:rsidRPr="00C71FF0" w:rsidRDefault="00C71FF0" w:rsidP="00C71FF0">
      <w:pPr>
        <w:spacing w:after="0" w:line="259" w:lineRule="auto"/>
        <w:ind w:left="418"/>
        <w:jc w:val="center"/>
        <w:rPr>
          <w:rFonts w:ascii="Calibri" w:eastAsia="Calibri" w:hAnsi="Calibri" w:cs="Calibri"/>
          <w:color w:val="000000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6CA752DF" w14:textId="77777777" w:rsidR="00C71FF0" w:rsidRPr="00C71FF0" w:rsidRDefault="00C71FF0" w:rsidP="00C71FF0">
      <w:pPr>
        <w:spacing w:after="0" w:line="259" w:lineRule="auto"/>
        <w:ind w:left="420"/>
        <w:jc w:val="center"/>
        <w:rPr>
          <w:rFonts w:ascii="Calibri" w:eastAsia="Calibri" w:hAnsi="Calibri" w:cs="Calibri"/>
          <w:color w:val="000000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14:paraId="28EA3BA9" w14:textId="77777777" w:rsidR="005922B1" w:rsidRDefault="00C71FF0" w:rsidP="00C71FF0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 w:rsidRPr="00C71FF0">
        <w:rPr>
          <w:rFonts w:ascii="Berlin Sans FB" w:eastAsia="Times New Roman" w:hAnsi="Berlin Sans FB" w:cs="Calibri"/>
          <w:b/>
          <w:color w:val="000000"/>
          <w:sz w:val="24"/>
          <w:szCs w:val="24"/>
        </w:rPr>
        <w:t xml:space="preserve">              </w:t>
      </w:r>
    </w:p>
    <w:p w14:paraId="6A233390" w14:textId="36C5B190" w:rsidR="00C71FF0" w:rsidRPr="00C71FF0" w:rsidRDefault="005922B1" w:rsidP="00C71FF0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 w:cs="Calibri"/>
          <w:b/>
          <w:color w:val="000000"/>
          <w:sz w:val="24"/>
          <w:szCs w:val="24"/>
        </w:rPr>
      </w:pPr>
      <w:r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</w:r>
      <w:r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</w:r>
      <w:r>
        <w:rPr>
          <w:rFonts w:ascii="Berlin Sans FB" w:eastAsia="Times New Roman" w:hAnsi="Berlin Sans FB" w:cs="Calibri"/>
          <w:b/>
          <w:color w:val="000000"/>
          <w:sz w:val="24"/>
          <w:szCs w:val="24"/>
        </w:rPr>
        <w:tab/>
      </w:r>
      <w:r w:rsidR="00C71FF0" w:rsidRPr="00C71FF0">
        <w:rPr>
          <w:rFonts w:ascii="Berlin Sans FB" w:eastAsia="Times New Roman" w:hAnsi="Berlin Sans FB" w:cs="Calibri"/>
          <w:b/>
          <w:color w:val="000000"/>
          <w:sz w:val="24"/>
          <w:szCs w:val="24"/>
        </w:rPr>
        <w:t>THE KENYA NATIONAL EXAMINATIONS COUNCIL</w:t>
      </w:r>
    </w:p>
    <w:p w14:paraId="637E1392" w14:textId="77777777" w:rsidR="00C71FF0" w:rsidRPr="00C71FF0" w:rsidRDefault="00C71FF0" w:rsidP="00C71FF0">
      <w:pPr>
        <w:spacing w:after="192" w:line="259" w:lineRule="auto"/>
        <w:ind w:left="540"/>
        <w:jc w:val="center"/>
        <w:rPr>
          <w:rFonts w:ascii="Calibri" w:eastAsia="Calibri" w:hAnsi="Calibri" w:cs="Calibri"/>
          <w:color w:val="000000"/>
        </w:rPr>
      </w:pPr>
    </w:p>
    <w:p w14:paraId="76C1B655" w14:textId="77777777" w:rsidR="00C71FF0" w:rsidRPr="00C71FF0" w:rsidRDefault="00C71FF0" w:rsidP="00C71FF0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7CC31C" w14:textId="77777777" w:rsidR="00C71FF0" w:rsidRPr="00C71FF0" w:rsidRDefault="00C71FF0" w:rsidP="00C71FF0">
      <w:pPr>
        <w:spacing w:after="163" w:line="259" w:lineRule="auto"/>
        <w:ind w:left="360"/>
        <w:jc w:val="center"/>
        <w:rPr>
          <w:rFonts w:ascii="Calibri" w:eastAsia="Calibri" w:hAnsi="Calibri" w:cs="Calibri"/>
          <w:b/>
          <w:color w:val="000000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WRITTEN ASSESSMENT </w:t>
      </w:r>
    </w:p>
    <w:p w14:paraId="4D55AFC2" w14:textId="77777777" w:rsidR="00C71FF0" w:rsidRPr="00C71FF0" w:rsidRDefault="00C71FF0" w:rsidP="00C71FF0">
      <w:pPr>
        <w:spacing w:after="158" w:line="259" w:lineRule="auto"/>
        <w:ind w:left="1085" w:right="715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Time: 3 hours </w:t>
      </w:r>
    </w:p>
    <w:p w14:paraId="6B449438" w14:textId="77777777" w:rsidR="00C71FF0" w:rsidRPr="00C71FF0" w:rsidRDefault="00C71FF0" w:rsidP="00C71FF0">
      <w:pPr>
        <w:spacing w:after="158" w:line="259" w:lineRule="auto"/>
        <w:ind w:left="1085" w:right="715" w:hanging="10"/>
        <w:jc w:val="center"/>
        <w:rPr>
          <w:rFonts w:ascii="Calibri" w:eastAsia="Calibri" w:hAnsi="Calibri" w:cs="Calibri"/>
          <w:color w:val="000000"/>
        </w:rPr>
      </w:pPr>
    </w:p>
    <w:p w14:paraId="40F71F7B" w14:textId="77777777" w:rsidR="00C71FF0" w:rsidRPr="00C71FF0" w:rsidRDefault="00C71FF0" w:rsidP="00C71FF0">
      <w:pPr>
        <w:keepNext/>
        <w:keepLines/>
        <w:spacing w:after="153" w:line="259" w:lineRule="auto"/>
        <w:ind w:left="-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INSTRUCTIONS TO CANDIDATES </w:t>
      </w:r>
    </w:p>
    <w:p w14:paraId="637F8454" w14:textId="77777777" w:rsidR="00C71FF0" w:rsidRPr="00C71FF0" w:rsidRDefault="00C71FF0" w:rsidP="00C71F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C71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Maximum marks for each question are indicated in brackets ( ).</w:t>
      </w:r>
    </w:p>
    <w:p w14:paraId="2E0471C5" w14:textId="77777777" w:rsidR="00C71FF0" w:rsidRPr="00C71FF0" w:rsidRDefault="00C71FF0" w:rsidP="00C71F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C71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This paper consists of </w:t>
      </w:r>
      <w:r w:rsidRPr="00C71FF0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en-ZA"/>
        </w:rPr>
        <w:t>THREE</w:t>
      </w:r>
      <w:r w:rsidRPr="00C71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 sections: A, B and C.</w:t>
      </w:r>
    </w:p>
    <w:p w14:paraId="7B8D5194" w14:textId="77777777" w:rsidR="00C71FF0" w:rsidRPr="00C71FF0" w:rsidRDefault="00C71FF0" w:rsidP="00C71F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</w:pPr>
      <w:r w:rsidRPr="00C71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 xml:space="preserve">Answer questions as per instructions in each section. </w:t>
      </w:r>
    </w:p>
    <w:p w14:paraId="777F91C0" w14:textId="77777777" w:rsidR="00C71FF0" w:rsidRPr="00C71FF0" w:rsidRDefault="00C71FF0" w:rsidP="00C71FF0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</w:pPr>
      <w:r w:rsidRPr="00C71FF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ZA"/>
        </w:rPr>
        <w:t>You are provided with a separate answer booklet</w:t>
      </w:r>
      <w:r w:rsidRPr="00C71FF0">
        <w:rPr>
          <w:rFonts w:ascii="Times New Roman" w:eastAsia="Times New Roman" w:hAnsi="Times New Roman" w:cs="Times New Roman"/>
          <w:color w:val="000000"/>
          <w:sz w:val="24"/>
          <w:szCs w:val="24"/>
          <w:lang w:val="en-ZA"/>
        </w:rPr>
        <w:t>.</w:t>
      </w:r>
    </w:p>
    <w:p w14:paraId="74075DAB" w14:textId="77777777" w:rsidR="00C71FF0" w:rsidRPr="00C71FF0" w:rsidRDefault="00C71FF0" w:rsidP="00C71FF0">
      <w:pPr>
        <w:spacing w:after="4" w:line="26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</w:p>
    <w:p w14:paraId="59A1711D" w14:textId="77777777" w:rsidR="00C71FF0" w:rsidRPr="00C71FF0" w:rsidRDefault="00C71FF0" w:rsidP="00C71FF0">
      <w:pPr>
        <w:spacing w:after="113" w:line="259" w:lineRule="auto"/>
        <w:ind w:right="847"/>
        <w:jc w:val="center"/>
        <w:rPr>
          <w:rFonts w:ascii="Calibri" w:eastAsia="Calibri" w:hAnsi="Calibri" w:cs="Calibri"/>
          <w:color w:val="000000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14:paraId="217D5974" w14:textId="77777777" w:rsidR="00C71FF0" w:rsidRPr="00C71FF0" w:rsidRDefault="00C71FF0" w:rsidP="00C71FF0">
      <w:pPr>
        <w:spacing w:after="115" w:line="259" w:lineRule="auto"/>
        <w:ind w:right="103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0EFF7F0B" w14:textId="77777777" w:rsidR="00C71FF0" w:rsidRPr="00C71FF0" w:rsidRDefault="00C71FF0" w:rsidP="00A625A4">
      <w:pPr>
        <w:spacing w:after="115" w:line="259" w:lineRule="auto"/>
        <w:ind w:right="1036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7AB9707B" w14:textId="77777777" w:rsidR="00C71FF0" w:rsidRPr="00C71FF0" w:rsidRDefault="00C71FF0" w:rsidP="00C71FF0">
      <w:pPr>
        <w:spacing w:after="115" w:line="259" w:lineRule="auto"/>
        <w:ind w:left="1085" w:right="103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71D1452" w14:textId="27775759" w:rsidR="00C71FF0" w:rsidRPr="00C71FF0" w:rsidRDefault="00C71FF0" w:rsidP="00C71FF0">
      <w:pPr>
        <w:spacing w:after="115" w:line="259" w:lineRule="auto"/>
        <w:ind w:left="1085" w:right="1036" w:hanging="10"/>
        <w:jc w:val="center"/>
        <w:rPr>
          <w:rFonts w:ascii="Calibri" w:eastAsia="Calibri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This paper consists of</w:t>
      </w:r>
      <w:r w:rsidR="008F2E5D">
        <w:rPr>
          <w:rFonts w:ascii="Times New Roman" w:eastAsia="Times New Roman" w:hAnsi="Times New Roman" w:cs="Times New Roman"/>
          <w:b/>
          <w:color w:val="000000"/>
          <w:sz w:val="24"/>
        </w:rPr>
        <w:t xml:space="preserve"> SEVEN (7</w:t>
      </w: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 xml:space="preserve">) printed pages </w:t>
      </w:r>
    </w:p>
    <w:p w14:paraId="4C17D426" w14:textId="77777777" w:rsidR="007B2EC5" w:rsidRDefault="00C71FF0" w:rsidP="007B2EC5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C71FF0">
        <w:rPr>
          <w:rFonts w:ascii="Times New Roman" w:eastAsia="Times New Roman" w:hAnsi="Times New Roman" w:cs="Times New Roman"/>
          <w:b/>
          <w:color w:val="000000"/>
          <w:sz w:val="24"/>
        </w:rPr>
        <w:t>Candidates should check the question paper to ascertain that all pages are printed as indicated and that no questions are missing</w:t>
      </w:r>
      <w:r w:rsidRPr="00C71FF0">
        <w:rPr>
          <w:rFonts w:ascii="Calibri" w:eastAsia="Calibri" w:hAnsi="Calibri" w:cs="Calibri"/>
          <w:color w:val="000000"/>
        </w:rPr>
        <w:t xml:space="preserve"> </w:t>
      </w:r>
      <w:bookmarkStart w:id="2" w:name="_Hlk66788032"/>
    </w:p>
    <w:p w14:paraId="285EADE0" w14:textId="77777777" w:rsidR="008F2E5D" w:rsidRDefault="008F2E5D" w:rsidP="007B2EC5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561635D8" w14:textId="77777777" w:rsidR="00A625A4" w:rsidRDefault="00A625A4" w:rsidP="007B2EC5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</w:p>
    <w:p w14:paraId="07E97383" w14:textId="49328441" w:rsidR="001068B0" w:rsidRPr="007B2EC5" w:rsidRDefault="001068B0" w:rsidP="007B2EC5">
      <w:pPr>
        <w:spacing w:after="0" w:line="357" w:lineRule="auto"/>
        <w:ind w:left="1085" w:right="1037" w:hanging="10"/>
        <w:jc w:val="center"/>
        <w:rPr>
          <w:rFonts w:ascii="Calibri" w:eastAsia="Calibri" w:hAnsi="Calibri" w:cs="Calibri"/>
          <w:color w:val="000000"/>
        </w:rPr>
      </w:pPr>
      <w:r w:rsidRPr="00FE2717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  <w:r w:rsidR="000668F7" w:rsidRPr="00FE2717">
        <w:rPr>
          <w:rFonts w:ascii="Times New Roman" w:hAnsi="Times New Roman" w:cs="Times New Roman"/>
          <w:b/>
          <w:sz w:val="24"/>
          <w:szCs w:val="24"/>
        </w:rPr>
        <w:t>: MULTIPLE CHOICE QUESTIONS</w:t>
      </w:r>
      <w:r w:rsidRPr="00FE2717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14:paraId="22012C41" w14:textId="0658F589" w:rsidR="001068B0" w:rsidRPr="00D577B4" w:rsidRDefault="00D577B4" w:rsidP="002903EB">
      <w:pPr>
        <w:spacing w:after="0" w:line="36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D577B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Pr="00D577B4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ALL</w:t>
      </w:r>
      <w:r w:rsidRPr="00D577B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</w:t>
      </w:r>
      <w:r w:rsidR="001068B0" w:rsidRPr="00D577B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the questions in this section</w:t>
      </w:r>
      <w:r w:rsidRPr="00D577B4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2B847B9B" w14:textId="5B25C3C6" w:rsidR="001068B0" w:rsidRPr="00133BDD" w:rsidRDefault="001068B0" w:rsidP="00133BDD">
      <w:pPr>
        <w:pStyle w:val="ListParagraph"/>
        <w:numPr>
          <w:ilvl w:val="0"/>
          <w:numId w:val="4"/>
        </w:numPr>
        <w:spacing w:after="0" w:line="360" w:lineRule="auto"/>
        <w:ind w:left="630"/>
        <w:rPr>
          <w:rFonts w:ascii="Times New Roman" w:hAnsi="Times New Roman" w:cs="Times New Roman"/>
          <w:sz w:val="24"/>
          <w:szCs w:val="24"/>
        </w:rPr>
        <w:sectPr w:rsidR="001068B0" w:rsidRPr="00133BD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______is the name of the scientific instrument used by physicians in measuring </w:t>
      </w:r>
      <w:r w:rsidR="00DD4C2F" w:rsidRPr="00FE2717">
        <w:rPr>
          <w:rFonts w:ascii="Times New Roman" w:hAnsi="Times New Roman" w:cs="Times New Roman"/>
          <w:sz w:val="24"/>
          <w:szCs w:val="24"/>
        </w:rPr>
        <w:t xml:space="preserve">blood pressure </w:t>
      </w:r>
      <w:r w:rsidR="00133B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1486BBBC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S</w:t>
      </w:r>
      <w:r w:rsidR="00DD4C2F" w:rsidRPr="00FE2717">
        <w:rPr>
          <w:rFonts w:ascii="Times New Roman" w:hAnsi="Times New Roman" w:cs="Times New Roman"/>
          <w:sz w:val="24"/>
          <w:szCs w:val="24"/>
        </w:rPr>
        <w:t>phygmomanometer</w:t>
      </w:r>
    </w:p>
    <w:p w14:paraId="0FDCC748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Stethoscope</w:t>
      </w:r>
    </w:p>
    <w:p w14:paraId="23D5E089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Measuring tape</w:t>
      </w:r>
    </w:p>
    <w:p w14:paraId="5F13B744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Weighing scale</w:t>
      </w:r>
    </w:p>
    <w:p w14:paraId="126AA132" w14:textId="77777777" w:rsidR="001068B0" w:rsidRPr="00FE2717" w:rsidRDefault="001068B0" w:rsidP="002903E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8D39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42A7AA" w14:textId="2B059F71" w:rsidR="001068B0" w:rsidRPr="00133BDD" w:rsidRDefault="001068B0" w:rsidP="00133B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133BDD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The plural form of the term </w:t>
      </w:r>
      <w:r w:rsidR="00DD4C2F" w:rsidRPr="00FE2717">
        <w:rPr>
          <w:rFonts w:ascii="Times New Roman" w:hAnsi="Times New Roman" w:cs="Times New Roman"/>
          <w:sz w:val="24"/>
          <w:szCs w:val="24"/>
        </w:rPr>
        <w:t>cervix</w:t>
      </w:r>
      <w:r w:rsidRPr="00FE2717">
        <w:rPr>
          <w:rFonts w:ascii="Times New Roman" w:hAnsi="Times New Roman" w:cs="Times New Roman"/>
          <w:sz w:val="24"/>
          <w:szCs w:val="24"/>
        </w:rPr>
        <w:t xml:space="preserve"> is;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41270A23" w14:textId="734DA2D6" w:rsidR="001068B0" w:rsidRPr="00FE2717" w:rsidRDefault="00DE64C1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Cervised</w:t>
      </w:r>
    </w:p>
    <w:p w14:paraId="11BCB157" w14:textId="5F2C111C" w:rsidR="001068B0" w:rsidRPr="00FE2717" w:rsidRDefault="00DE64C1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Suffixes</w:t>
      </w:r>
    </w:p>
    <w:p w14:paraId="0EEC1B2B" w14:textId="6DCA649B" w:rsidR="001068B0" w:rsidRPr="00FE2717" w:rsidRDefault="00DE64C1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Cervixes</w:t>
      </w:r>
    </w:p>
    <w:p w14:paraId="12DAFBD1" w14:textId="12B37400" w:rsidR="001068B0" w:rsidRPr="00FE2717" w:rsidRDefault="00DE64C1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Cervices</w:t>
      </w:r>
    </w:p>
    <w:p w14:paraId="75FB476E" w14:textId="77777777" w:rsidR="001068B0" w:rsidRPr="00FE2717" w:rsidRDefault="001068B0" w:rsidP="002903E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8D39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F0443E" w14:textId="490D6DDF" w:rsidR="001068B0" w:rsidRPr="00FE2717" w:rsidRDefault="002A60A5" w:rsidP="002903E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Which of the following medical term means narrowing?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 xml:space="preserve"> (1mark)</w:t>
      </w:r>
      <w:r w:rsidR="00133BDD">
        <w:rPr>
          <w:rFonts w:ascii="Times New Roman" w:hAnsi="Times New Roman" w:cs="Times New Roman"/>
          <w:sz w:val="24"/>
          <w:szCs w:val="24"/>
        </w:rPr>
        <w:tab/>
      </w:r>
    </w:p>
    <w:p w14:paraId="7376CCF8" w14:textId="77777777" w:rsidR="001068B0" w:rsidRPr="00FE2717" w:rsidRDefault="002A60A5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Brady </w:t>
      </w:r>
    </w:p>
    <w:p w14:paraId="2FA24D1E" w14:textId="77777777" w:rsidR="001068B0" w:rsidRPr="00FE2717" w:rsidRDefault="002A60A5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Cyanosis </w:t>
      </w:r>
    </w:p>
    <w:p w14:paraId="007537AB" w14:textId="77777777" w:rsidR="001068B0" w:rsidRPr="00FE2717" w:rsidRDefault="002A60A5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Stenosis </w:t>
      </w:r>
    </w:p>
    <w:p w14:paraId="2BE53E57" w14:textId="6BC46C0F" w:rsidR="001068B0" w:rsidRPr="00FE2717" w:rsidRDefault="0080739F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2A60A5" w:rsidRPr="00FE2717">
        <w:rPr>
          <w:rFonts w:ascii="Times New Roman" w:hAnsi="Times New Roman" w:cs="Times New Roman"/>
          <w:sz w:val="24"/>
          <w:szCs w:val="24"/>
        </w:rPr>
        <w:t>rchitis</w:t>
      </w:r>
    </w:p>
    <w:p w14:paraId="3F5D813B" w14:textId="7E2815B2" w:rsidR="001068B0" w:rsidRPr="00133BDD" w:rsidRDefault="001068B0" w:rsidP="00133BD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133BDD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Inflammation of the </w:t>
      </w:r>
      <w:r w:rsidR="00FD1784" w:rsidRPr="00FE2717">
        <w:rPr>
          <w:rFonts w:ascii="Times New Roman" w:hAnsi="Times New Roman" w:cs="Times New Roman"/>
          <w:sz w:val="24"/>
          <w:szCs w:val="24"/>
        </w:rPr>
        <w:t>large intestines</w:t>
      </w:r>
      <w:r w:rsidRPr="00FE2717">
        <w:rPr>
          <w:rFonts w:ascii="Times New Roman" w:hAnsi="Times New Roman" w:cs="Times New Roman"/>
          <w:sz w:val="24"/>
          <w:szCs w:val="24"/>
        </w:rPr>
        <w:t xml:space="preserve"> is known as</w:t>
      </w:r>
      <w:r w:rsidR="00133BDD">
        <w:rPr>
          <w:rFonts w:ascii="Times New Roman" w:hAnsi="Times New Roman" w:cs="Times New Roman"/>
          <w:sz w:val="24"/>
          <w:szCs w:val="24"/>
        </w:rPr>
        <w:t xml:space="preserve">   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01338CBE" w14:textId="77777777" w:rsidR="001068B0" w:rsidRPr="00FE2717" w:rsidRDefault="001068B0" w:rsidP="002903EB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Hepatitis</w:t>
      </w:r>
    </w:p>
    <w:p w14:paraId="31AAF7CB" w14:textId="77777777" w:rsidR="001068B0" w:rsidRPr="00FE2717" w:rsidRDefault="001068B0" w:rsidP="002903EB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Nephritis</w:t>
      </w:r>
    </w:p>
    <w:p w14:paraId="06F0E504" w14:textId="77777777" w:rsidR="001068B0" w:rsidRPr="00FE2717" w:rsidRDefault="001068B0" w:rsidP="002903EB">
      <w:pPr>
        <w:numPr>
          <w:ilvl w:val="1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Colitis</w:t>
      </w:r>
    </w:p>
    <w:p w14:paraId="628E8741" w14:textId="77777777" w:rsidR="001068B0" w:rsidRPr="00FE2717" w:rsidRDefault="001068B0" w:rsidP="007B2EC5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Enteritis</w:t>
      </w:r>
    </w:p>
    <w:p w14:paraId="10E7C509" w14:textId="77777777" w:rsidR="001068B0" w:rsidRPr="00FE2717" w:rsidRDefault="001068B0" w:rsidP="007B2EC5">
      <w:pPr>
        <w:pStyle w:val="ListParagraph"/>
        <w:spacing w:after="0" w:line="240" w:lineRule="auto"/>
        <w:ind w:left="540"/>
        <w:rPr>
          <w:rFonts w:ascii="Times New Roman" w:hAnsi="Times New Roman" w:cs="Times New Roman"/>
          <w:sz w:val="24"/>
          <w:szCs w:val="24"/>
        </w:rPr>
        <w:sectPr w:rsidR="001068B0" w:rsidRPr="00FE2717" w:rsidSect="008D39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A7DE419" w14:textId="77777777" w:rsidR="008D392B" w:rsidRPr="007B2EC5" w:rsidRDefault="008D392B" w:rsidP="007B2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D392B" w:rsidRPr="007B2EC5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67EA22B" w14:textId="318F735B" w:rsidR="001068B0" w:rsidRPr="00FE2717" w:rsidRDefault="00EF373A" w:rsidP="002903E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What does the </w:t>
      </w:r>
      <w:r w:rsidR="002A60A5" w:rsidRPr="00FE2717">
        <w:rPr>
          <w:rFonts w:ascii="Times New Roman" w:hAnsi="Times New Roman" w:cs="Times New Roman"/>
          <w:sz w:val="24"/>
          <w:szCs w:val="24"/>
        </w:rPr>
        <w:t>word “</w:t>
      </w:r>
      <w:r w:rsidRPr="00FE2717">
        <w:rPr>
          <w:rFonts w:ascii="Times New Roman" w:hAnsi="Times New Roman" w:cs="Times New Roman"/>
          <w:sz w:val="24"/>
          <w:szCs w:val="24"/>
        </w:rPr>
        <w:t>apnea” mean?</w:t>
      </w:r>
      <w:r w:rsidR="00133BDD" w:rsidRPr="00133BDD">
        <w:rPr>
          <w:rFonts w:ascii="Times New Roman" w:hAnsi="Times New Roman" w:cs="Times New Roman"/>
          <w:sz w:val="24"/>
          <w:szCs w:val="24"/>
        </w:rPr>
        <w:t xml:space="preserve"> 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6320126D" w14:textId="77777777" w:rsidR="001068B0" w:rsidRPr="00FE2717" w:rsidRDefault="00EF373A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Growth of eye</w:t>
      </w:r>
    </w:p>
    <w:p w14:paraId="606FD263" w14:textId="77777777" w:rsidR="001068B0" w:rsidRPr="00FE2717" w:rsidRDefault="00EF373A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Enlargement of the eye</w:t>
      </w:r>
    </w:p>
    <w:p w14:paraId="3CE7044B" w14:textId="77777777" w:rsidR="001068B0" w:rsidRPr="00FE2717" w:rsidRDefault="002A60A5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Difficult in eating </w:t>
      </w:r>
    </w:p>
    <w:p w14:paraId="059C9368" w14:textId="2537C740" w:rsidR="001068B0" w:rsidRDefault="002F1C2D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Difficulty</w:t>
      </w:r>
      <w:r w:rsidR="002A60A5" w:rsidRPr="00FE2717">
        <w:rPr>
          <w:rFonts w:ascii="Times New Roman" w:hAnsi="Times New Roman" w:cs="Times New Roman"/>
          <w:sz w:val="24"/>
          <w:szCs w:val="24"/>
        </w:rPr>
        <w:t xml:space="preserve"> in breathing</w:t>
      </w:r>
    </w:p>
    <w:p w14:paraId="57748347" w14:textId="77777777" w:rsidR="007B2EC5" w:rsidRDefault="007B2EC5" w:rsidP="007B2E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DF793" w14:textId="0CC3B42E" w:rsidR="007B2EC5" w:rsidRDefault="003228AF" w:rsidP="007B2E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F9E44" w14:textId="77777777" w:rsidR="007B2EC5" w:rsidRPr="007B2EC5" w:rsidRDefault="007B2EC5" w:rsidP="007B2EC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2CFAE4F" w14:textId="30DB8F6D" w:rsidR="001068B0" w:rsidRPr="00FE2717" w:rsidRDefault="001068B0" w:rsidP="002903E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Which of the following is </w:t>
      </w:r>
      <w:r w:rsidRPr="00FE466A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not</w:t>
      </w: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a component of a prescription?</w:t>
      </w:r>
      <w:r w:rsidR="00133BD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33BD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33BDD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 xml:space="preserve"> (1mark)</w:t>
      </w:r>
    </w:p>
    <w:p w14:paraId="545EE903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t>The name of the drug</w:t>
      </w:r>
    </w:p>
    <w:p w14:paraId="581DE989" w14:textId="7D06B00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t>The name of the</w:t>
      </w:r>
      <w:r w:rsidR="008F67B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prescribing physician</w:t>
      </w:r>
    </w:p>
    <w:p w14:paraId="0E95179F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t>The name of the diagnostic procedure</w:t>
      </w:r>
    </w:p>
    <w:p w14:paraId="08B7E2FE" w14:textId="77777777" w:rsidR="001068B0" w:rsidRPr="00FE2717" w:rsidRDefault="001068B0" w:rsidP="002903EB">
      <w:pPr>
        <w:pStyle w:val="ListParagraph"/>
        <w:numPr>
          <w:ilvl w:val="1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eastAsia="MS Mincho" w:hAnsi="Times New Roman" w:cs="Times New Roman"/>
          <w:sz w:val="24"/>
          <w:szCs w:val="24"/>
          <w:lang w:eastAsia="ja-JP"/>
        </w:rPr>
        <w:t>The method of drug administration</w:t>
      </w:r>
    </w:p>
    <w:p w14:paraId="3B7F5AAD" w14:textId="139389F2" w:rsidR="001068B0" w:rsidRPr="00133BDD" w:rsidRDefault="001068B0" w:rsidP="00133B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133BDD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Which of the following is an example of a </w:t>
      </w:r>
      <w:r w:rsidR="00FD1784" w:rsidRPr="00FE2717">
        <w:rPr>
          <w:rFonts w:ascii="Times New Roman" w:hAnsi="Times New Roman" w:cs="Times New Roman"/>
          <w:sz w:val="24"/>
          <w:szCs w:val="24"/>
        </w:rPr>
        <w:t>suffix</w:t>
      </w:r>
      <w:r w:rsidRPr="00FE2717">
        <w:rPr>
          <w:rFonts w:ascii="Times New Roman" w:hAnsi="Times New Roman" w:cs="Times New Roman"/>
          <w:sz w:val="24"/>
          <w:szCs w:val="24"/>
        </w:rPr>
        <w:t>?</w:t>
      </w:r>
      <w:r w:rsidR="00133BDD">
        <w:rPr>
          <w:rFonts w:ascii="Times New Roman" w:hAnsi="Times New Roman" w:cs="Times New Roman"/>
          <w:sz w:val="24"/>
          <w:szCs w:val="24"/>
        </w:rPr>
        <w:t xml:space="preserve"> 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1FC670D2" w14:textId="77777777" w:rsidR="001068B0" w:rsidRPr="00FE2717" w:rsidRDefault="001068B0" w:rsidP="002903EB">
      <w:pPr>
        <w:numPr>
          <w:ilvl w:val="0"/>
          <w:numId w:val="5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intra-</w:t>
      </w:r>
    </w:p>
    <w:p w14:paraId="1AE2F731" w14:textId="77777777" w:rsidR="001068B0" w:rsidRPr="00FE2717" w:rsidRDefault="001068B0" w:rsidP="002903EB">
      <w:pPr>
        <w:numPr>
          <w:ilvl w:val="0"/>
          <w:numId w:val="5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-ectomy</w:t>
      </w:r>
    </w:p>
    <w:p w14:paraId="1031D08C" w14:textId="77777777" w:rsidR="001068B0" w:rsidRPr="00FE2717" w:rsidRDefault="001068B0" w:rsidP="002903EB">
      <w:pPr>
        <w:numPr>
          <w:ilvl w:val="0"/>
          <w:numId w:val="5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ven/o-</w:t>
      </w:r>
    </w:p>
    <w:p w14:paraId="621A31BF" w14:textId="77777777" w:rsidR="001068B0" w:rsidRPr="00FE2717" w:rsidRDefault="001068B0" w:rsidP="002903EB">
      <w:pPr>
        <w:numPr>
          <w:ilvl w:val="0"/>
          <w:numId w:val="5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poly-</w:t>
      </w:r>
    </w:p>
    <w:p w14:paraId="21F350A5" w14:textId="77777777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068B0" w:rsidRPr="00FE2717" w:rsidSect="008F67B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E2AC67" w14:textId="77777777" w:rsidR="008F67B3" w:rsidRDefault="008F67B3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8F67B3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E697EC5" w14:textId="6A3BB6DA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Th</w:t>
      </w:r>
      <w:r w:rsidR="00B10BFF" w:rsidRPr="00FE2717">
        <w:rPr>
          <w:rFonts w:ascii="Times New Roman" w:hAnsi="Times New Roman" w:cs="Times New Roman"/>
          <w:sz w:val="24"/>
          <w:szCs w:val="24"/>
        </w:rPr>
        <w:t>e medical word sinus has a</w:t>
      </w:r>
      <w:r w:rsidRPr="00FE2717">
        <w:rPr>
          <w:rFonts w:ascii="Times New Roman" w:hAnsi="Times New Roman" w:cs="Times New Roman"/>
          <w:sz w:val="24"/>
          <w:szCs w:val="24"/>
        </w:rPr>
        <w:t xml:space="preserve"> plural form, </w:t>
      </w:r>
      <w:r w:rsidR="00B10BFF" w:rsidRPr="00FE2717">
        <w:rPr>
          <w:rFonts w:ascii="Times New Roman" w:hAnsi="Times New Roman" w:cs="Times New Roman"/>
          <w:sz w:val="24"/>
          <w:szCs w:val="24"/>
        </w:rPr>
        <w:t xml:space="preserve">where </w:t>
      </w:r>
      <w:r w:rsidRPr="00FE2717">
        <w:rPr>
          <w:rFonts w:ascii="Times New Roman" w:hAnsi="Times New Roman" w:cs="Times New Roman"/>
          <w:sz w:val="24"/>
          <w:szCs w:val="24"/>
        </w:rPr>
        <w:t>you would change the word ending -</w:t>
      </w:r>
      <w:r w:rsidR="00B10BFF" w:rsidRPr="00FE2717">
        <w:rPr>
          <w:rFonts w:ascii="Times New Roman" w:hAnsi="Times New Roman" w:cs="Times New Roman"/>
          <w:sz w:val="24"/>
          <w:szCs w:val="24"/>
        </w:rPr>
        <w:t>us</w:t>
      </w:r>
      <w:r w:rsidRPr="00FE2717">
        <w:rPr>
          <w:rFonts w:ascii="Times New Roman" w:hAnsi="Times New Roman" w:cs="Times New Roman"/>
          <w:sz w:val="24"/>
          <w:szCs w:val="24"/>
        </w:rPr>
        <w:t xml:space="preserve"> to:</w:t>
      </w:r>
    </w:p>
    <w:p w14:paraId="00310138" w14:textId="24087D5B" w:rsidR="001068B0" w:rsidRPr="00FE2717" w:rsidRDefault="00133BDD" w:rsidP="00133BDD">
      <w:pPr>
        <w:spacing w:after="0" w:line="360" w:lineRule="auto"/>
        <w:ind w:left="7200" w:firstLine="720"/>
        <w:contextualSpacing/>
        <w:rPr>
          <w:rFonts w:ascii="Times New Roman" w:hAnsi="Times New Roman" w:cs="Times New Roman"/>
          <w:sz w:val="24"/>
          <w:szCs w:val="24"/>
        </w:rPr>
        <w:sectPr w:rsidR="001068B0" w:rsidRPr="00FE2717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730876EA" w14:textId="77777777" w:rsidR="001068B0" w:rsidRPr="00FE2717" w:rsidRDefault="00B10BFF" w:rsidP="002903EB">
      <w:pPr>
        <w:numPr>
          <w:ilvl w:val="0"/>
          <w:numId w:val="7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Add -s</w:t>
      </w:r>
    </w:p>
    <w:p w14:paraId="26C6EA58" w14:textId="77777777" w:rsidR="001068B0" w:rsidRPr="00FE2717" w:rsidRDefault="00B10BFF" w:rsidP="002903EB">
      <w:pPr>
        <w:numPr>
          <w:ilvl w:val="0"/>
          <w:numId w:val="7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Add -es</w:t>
      </w:r>
    </w:p>
    <w:p w14:paraId="3818F315" w14:textId="77777777" w:rsidR="001068B0" w:rsidRPr="00FE2717" w:rsidRDefault="00B10BFF" w:rsidP="002903EB">
      <w:pPr>
        <w:numPr>
          <w:ilvl w:val="0"/>
          <w:numId w:val="7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Replace with -</w:t>
      </w:r>
      <w:r w:rsidR="00B922AB" w:rsidRPr="00FE2717">
        <w:rPr>
          <w:rFonts w:ascii="Times New Roman" w:hAnsi="Times New Roman" w:cs="Times New Roman"/>
          <w:sz w:val="24"/>
          <w:szCs w:val="24"/>
        </w:rPr>
        <w:t>i</w:t>
      </w:r>
    </w:p>
    <w:p w14:paraId="3032408D" w14:textId="77777777" w:rsidR="001068B0" w:rsidRPr="00FE2717" w:rsidRDefault="00B922AB" w:rsidP="002903EB">
      <w:pPr>
        <w:numPr>
          <w:ilvl w:val="0"/>
          <w:numId w:val="7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Replace with </w:t>
      </w:r>
      <w:r w:rsidR="001068B0" w:rsidRPr="00FE2717">
        <w:rPr>
          <w:rFonts w:ascii="Times New Roman" w:hAnsi="Times New Roman" w:cs="Times New Roman"/>
          <w:sz w:val="24"/>
          <w:szCs w:val="24"/>
        </w:rPr>
        <w:t>–ae</w:t>
      </w:r>
    </w:p>
    <w:p w14:paraId="12E3257C" w14:textId="77777777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068B0" w:rsidRPr="00FE2717" w:rsidSect="008D39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E919BED" w14:textId="7D337FD1" w:rsidR="001068B0" w:rsidRPr="00133BDD" w:rsidRDefault="001068B0" w:rsidP="00133BDD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068B0" w:rsidRPr="00133BDD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The parts of medical words can include: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7317A883" w14:textId="77777777" w:rsidR="001068B0" w:rsidRPr="00FE2717" w:rsidRDefault="001068B0" w:rsidP="002903EB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Combining forms, combining vowel, adjective</w:t>
      </w:r>
    </w:p>
    <w:p w14:paraId="6DA8AC7D" w14:textId="77777777" w:rsidR="001068B0" w:rsidRPr="00FE2717" w:rsidRDefault="001068B0" w:rsidP="002903EB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Suffixes, prefixes, nouns</w:t>
      </w:r>
    </w:p>
    <w:p w14:paraId="7AEE1DD5" w14:textId="77777777" w:rsidR="001068B0" w:rsidRPr="00FE2717" w:rsidRDefault="001068B0" w:rsidP="002903EB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Prefixes, roots, sheath</w:t>
      </w:r>
    </w:p>
    <w:p w14:paraId="1BFB8046" w14:textId="77777777" w:rsidR="001068B0" w:rsidRPr="00FE2717" w:rsidRDefault="001068B0" w:rsidP="002903EB">
      <w:pPr>
        <w:numPr>
          <w:ilvl w:val="0"/>
          <w:numId w:val="9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Suffixes, prefixes, word root </w:t>
      </w:r>
    </w:p>
    <w:p w14:paraId="1A74B5B4" w14:textId="77777777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068B0" w:rsidRPr="00FE2717" w:rsidSect="00555D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6B7DAE" w14:textId="2C9E4DC2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 prefix:</w:t>
      </w:r>
      <w:r w:rsidR="00133BDD" w:rsidRPr="00133BDD">
        <w:rPr>
          <w:rFonts w:ascii="Times New Roman" w:hAnsi="Times New Roman" w:cs="Times New Roman"/>
          <w:sz w:val="24"/>
          <w:szCs w:val="24"/>
        </w:rPr>
        <w:t xml:space="preserve"> 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58C13408" w14:textId="77777777" w:rsidR="001068B0" w:rsidRPr="00FE2717" w:rsidRDefault="001068B0" w:rsidP="002903EB">
      <w:pPr>
        <w:numPr>
          <w:ilvl w:val="0"/>
          <w:numId w:val="1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Is always at the end of a medical word.</w:t>
      </w:r>
    </w:p>
    <w:p w14:paraId="06F5FD1D" w14:textId="77777777" w:rsidR="001068B0" w:rsidRPr="00FE2717" w:rsidRDefault="001068B0" w:rsidP="002903EB">
      <w:pPr>
        <w:numPr>
          <w:ilvl w:val="0"/>
          <w:numId w:val="1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Is always at the beginning of a medical word.</w:t>
      </w:r>
    </w:p>
    <w:p w14:paraId="25FBEBB9" w14:textId="77777777" w:rsidR="001068B0" w:rsidRPr="00FE2717" w:rsidRDefault="001068B0" w:rsidP="002903EB">
      <w:pPr>
        <w:numPr>
          <w:ilvl w:val="0"/>
          <w:numId w:val="1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Never ends in a vowel.</w:t>
      </w:r>
    </w:p>
    <w:p w14:paraId="4C8ED5CC" w14:textId="77777777" w:rsidR="001068B0" w:rsidRPr="00FE2717" w:rsidRDefault="001068B0" w:rsidP="002903EB">
      <w:pPr>
        <w:numPr>
          <w:ilvl w:val="0"/>
          <w:numId w:val="1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Never attaches to the beginning of a combining form.</w:t>
      </w:r>
    </w:p>
    <w:p w14:paraId="1EACD8CA" w14:textId="205BF9B4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The parts of a combining form include:</w:t>
      </w:r>
      <w:r w:rsidR="00133BDD" w:rsidRPr="00133BDD">
        <w:rPr>
          <w:rFonts w:ascii="Times New Roman" w:hAnsi="Times New Roman" w:cs="Times New Roman"/>
          <w:sz w:val="24"/>
          <w:szCs w:val="24"/>
        </w:rPr>
        <w:t xml:space="preserve"> 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68058383" w14:textId="77777777" w:rsidR="001068B0" w:rsidRPr="00FE2717" w:rsidRDefault="001068B0" w:rsidP="002903EB">
      <w:pPr>
        <w:numPr>
          <w:ilvl w:val="0"/>
          <w:numId w:val="2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 root and a suffix.</w:t>
      </w:r>
    </w:p>
    <w:p w14:paraId="36933964" w14:textId="77777777" w:rsidR="001068B0" w:rsidRPr="00FE2717" w:rsidRDefault="001068B0" w:rsidP="002903EB">
      <w:pPr>
        <w:numPr>
          <w:ilvl w:val="0"/>
          <w:numId w:val="2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 root and a prefix.</w:t>
      </w:r>
    </w:p>
    <w:p w14:paraId="490D9462" w14:textId="77777777" w:rsidR="001068B0" w:rsidRPr="00FE2717" w:rsidRDefault="001068B0" w:rsidP="002903EB">
      <w:pPr>
        <w:numPr>
          <w:ilvl w:val="0"/>
          <w:numId w:val="2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 root and a combining vowel.</w:t>
      </w:r>
    </w:p>
    <w:p w14:paraId="29025263" w14:textId="77777777" w:rsidR="001068B0" w:rsidRPr="00FE2717" w:rsidRDefault="001068B0" w:rsidP="002903EB">
      <w:pPr>
        <w:numPr>
          <w:ilvl w:val="0"/>
          <w:numId w:val="2"/>
        </w:numPr>
        <w:spacing w:after="0" w:line="360" w:lineRule="auto"/>
        <w:ind w:left="144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lastRenderedPageBreak/>
        <w:t>A combining vowel and a prefix.</w:t>
      </w:r>
    </w:p>
    <w:p w14:paraId="591F7130" w14:textId="7A19DFA2" w:rsidR="001068B0" w:rsidRPr="00FE2717" w:rsidRDefault="001068B0" w:rsidP="002903EB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Suffixes beginning with a consonant can be joined to the combining form by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26461462" w14:textId="77777777" w:rsidR="001068B0" w:rsidRPr="00FE2717" w:rsidRDefault="001068B0" w:rsidP="002903EB">
      <w:pPr>
        <w:numPr>
          <w:ilvl w:val="0"/>
          <w:numId w:val="3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Adding an </w:t>
      </w:r>
      <w:r w:rsidRPr="00FE2717">
        <w:rPr>
          <w:rFonts w:ascii="Times New Roman" w:hAnsi="Times New Roman" w:cs="Times New Roman"/>
          <w:i/>
          <w:sz w:val="24"/>
          <w:szCs w:val="24"/>
        </w:rPr>
        <w:t>o</w:t>
      </w:r>
      <w:r w:rsidRPr="00FE2717">
        <w:rPr>
          <w:rFonts w:ascii="Times New Roman" w:hAnsi="Times New Roman" w:cs="Times New Roman"/>
          <w:sz w:val="24"/>
          <w:szCs w:val="24"/>
        </w:rPr>
        <w:t xml:space="preserve"> to the beginning of the suffix before adding it to the combining form.</w:t>
      </w:r>
    </w:p>
    <w:p w14:paraId="6988B430" w14:textId="77777777" w:rsidR="001068B0" w:rsidRPr="00FE2717" w:rsidRDefault="001068B0" w:rsidP="002903EB">
      <w:pPr>
        <w:numPr>
          <w:ilvl w:val="0"/>
          <w:numId w:val="3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Keeping the combining form's combining vowel.</w:t>
      </w:r>
    </w:p>
    <w:p w14:paraId="3C75854E" w14:textId="77777777" w:rsidR="001068B0" w:rsidRPr="00FE2717" w:rsidRDefault="001068B0" w:rsidP="002903EB">
      <w:pPr>
        <w:numPr>
          <w:ilvl w:val="0"/>
          <w:numId w:val="3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Adding an </w:t>
      </w:r>
      <w:r w:rsidRPr="00FE2717">
        <w:rPr>
          <w:rFonts w:ascii="Times New Roman" w:hAnsi="Times New Roman" w:cs="Times New Roman"/>
          <w:i/>
          <w:sz w:val="24"/>
          <w:szCs w:val="24"/>
        </w:rPr>
        <w:t>i</w:t>
      </w:r>
      <w:r w:rsidRPr="00FE2717">
        <w:rPr>
          <w:rFonts w:ascii="Times New Roman" w:hAnsi="Times New Roman" w:cs="Times New Roman"/>
          <w:sz w:val="24"/>
          <w:szCs w:val="24"/>
        </w:rPr>
        <w:t xml:space="preserve"> to the beginning of the suffix before adding it to the combining form.</w:t>
      </w:r>
    </w:p>
    <w:p w14:paraId="0387E272" w14:textId="77777777" w:rsidR="001068B0" w:rsidRPr="00FE2717" w:rsidRDefault="001068B0" w:rsidP="002903EB">
      <w:pPr>
        <w:numPr>
          <w:ilvl w:val="0"/>
          <w:numId w:val="3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Dropping all vowels.</w:t>
      </w:r>
    </w:p>
    <w:p w14:paraId="1890FB9A" w14:textId="02FAD847" w:rsidR="001068B0" w:rsidRPr="00133BDD" w:rsidRDefault="001068B0" w:rsidP="00133BDD">
      <w:pPr>
        <w:numPr>
          <w:ilvl w:val="0"/>
          <w:numId w:val="4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068B0" w:rsidRPr="00133BDD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In the medical word </w:t>
      </w:r>
      <w:r w:rsidR="007416B3" w:rsidRPr="00FE2717">
        <w:rPr>
          <w:rFonts w:ascii="Times New Roman" w:hAnsi="Times New Roman" w:cs="Times New Roman"/>
          <w:sz w:val="24"/>
          <w:szCs w:val="24"/>
        </w:rPr>
        <w:t>pneumonia</w:t>
      </w:r>
      <w:r w:rsidRPr="00FE2717">
        <w:rPr>
          <w:rFonts w:ascii="Times New Roman" w:hAnsi="Times New Roman" w:cs="Times New Roman"/>
          <w:sz w:val="24"/>
          <w:szCs w:val="24"/>
        </w:rPr>
        <w:t>, the suffix -i</w:t>
      </w:r>
      <w:r w:rsidR="007416B3" w:rsidRPr="00FE2717">
        <w:rPr>
          <w:rFonts w:ascii="Times New Roman" w:hAnsi="Times New Roman" w:cs="Times New Roman"/>
          <w:sz w:val="24"/>
          <w:szCs w:val="24"/>
        </w:rPr>
        <w:t>a</w:t>
      </w:r>
      <w:r w:rsidRPr="00FE2717">
        <w:rPr>
          <w:rFonts w:ascii="Times New Roman" w:hAnsi="Times New Roman" w:cs="Times New Roman"/>
          <w:sz w:val="24"/>
          <w:szCs w:val="24"/>
        </w:rPr>
        <w:t xml:space="preserve"> means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0D110F27" w14:textId="77777777" w:rsidR="001068B0" w:rsidRPr="00FE2717" w:rsidRDefault="001068B0" w:rsidP="002903EB">
      <w:pPr>
        <w:numPr>
          <w:ilvl w:val="0"/>
          <w:numId w:val="8"/>
        </w:numPr>
        <w:spacing w:after="0" w:line="360" w:lineRule="auto"/>
        <w:ind w:left="117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 condition, state, or thing.</w:t>
      </w:r>
    </w:p>
    <w:p w14:paraId="627EF43A" w14:textId="77777777" w:rsidR="001068B0" w:rsidRPr="00FE2717" w:rsidRDefault="001068B0" w:rsidP="002903EB">
      <w:pPr>
        <w:numPr>
          <w:ilvl w:val="0"/>
          <w:numId w:val="8"/>
        </w:numPr>
        <w:spacing w:after="0" w:line="360" w:lineRule="auto"/>
        <w:ind w:left="117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Pertaining to.</w:t>
      </w:r>
    </w:p>
    <w:p w14:paraId="3B6C4397" w14:textId="77777777" w:rsidR="001068B0" w:rsidRPr="00FE2717" w:rsidRDefault="001068B0" w:rsidP="002903EB">
      <w:pPr>
        <w:numPr>
          <w:ilvl w:val="0"/>
          <w:numId w:val="8"/>
        </w:numPr>
        <w:spacing w:after="0" w:line="360" w:lineRule="auto"/>
        <w:ind w:left="117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 disease from a specific cause.</w:t>
      </w:r>
    </w:p>
    <w:p w14:paraId="4369CE9F" w14:textId="77777777" w:rsidR="001068B0" w:rsidRPr="00FE2717" w:rsidRDefault="00497C2E" w:rsidP="002903EB">
      <w:pPr>
        <w:numPr>
          <w:ilvl w:val="0"/>
          <w:numId w:val="8"/>
        </w:numPr>
        <w:spacing w:after="0" w:line="360" w:lineRule="auto"/>
        <w:ind w:left="1170" w:hanging="360"/>
        <w:contextualSpacing/>
        <w:rPr>
          <w:rFonts w:ascii="Times New Roman" w:hAnsi="Times New Roman" w:cs="Times New Roman"/>
          <w:sz w:val="24"/>
          <w:szCs w:val="24"/>
        </w:rPr>
        <w:sectPr w:rsidR="001068B0" w:rsidRPr="00FE2717" w:rsidSect="008D39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Medical treatment</w:t>
      </w:r>
    </w:p>
    <w:p w14:paraId="4D2890A3" w14:textId="77777777" w:rsidR="001068B0" w:rsidRPr="00FE2717" w:rsidRDefault="001068B0" w:rsidP="00290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8D711C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98E8BC3" w14:textId="29DBEA89" w:rsidR="001068B0" w:rsidRPr="00133BDD" w:rsidRDefault="001068B0" w:rsidP="00133BDD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133BDD" w:rsidSect="00C30FCD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What is the meaning of “</w:t>
      </w:r>
      <w:r w:rsidRPr="00FE2717">
        <w:rPr>
          <w:rFonts w:ascii="Times New Roman" w:hAnsi="Times New Roman" w:cs="Times New Roman"/>
          <w:bCs/>
          <w:sz w:val="24"/>
          <w:szCs w:val="24"/>
        </w:rPr>
        <w:t>Epi-”</w:t>
      </w:r>
      <w:r w:rsidRPr="00FE2717">
        <w:rPr>
          <w:rFonts w:ascii="Times New Roman" w:hAnsi="Times New Roman" w:cs="Times New Roman"/>
          <w:sz w:val="24"/>
          <w:szCs w:val="24"/>
        </w:rPr>
        <w:t>?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6C94A0E3" w14:textId="77777777" w:rsidR="001068B0" w:rsidRPr="00FE2717" w:rsidRDefault="001068B0" w:rsidP="002903E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Below      </w:t>
      </w:r>
    </w:p>
    <w:p w14:paraId="1CED17C8" w14:textId="77777777" w:rsidR="001068B0" w:rsidRPr="00FE2717" w:rsidRDefault="001068B0" w:rsidP="002903E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 Around              </w:t>
      </w:r>
    </w:p>
    <w:p w14:paraId="4EB61C1D" w14:textId="77777777" w:rsidR="001068B0" w:rsidRPr="00FE2717" w:rsidRDefault="001068B0" w:rsidP="002903E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Without              </w:t>
      </w:r>
    </w:p>
    <w:p w14:paraId="2BC62C32" w14:textId="77777777" w:rsidR="003A0B09" w:rsidRDefault="001068B0" w:rsidP="002903EB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A0B09" w:rsidSect="003A0B0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Above</w:t>
      </w:r>
    </w:p>
    <w:p w14:paraId="1F6611F5" w14:textId="77777777" w:rsidR="001068B0" w:rsidRPr="003A0B09" w:rsidRDefault="001068B0" w:rsidP="003A0B09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3A0B09" w:rsidSect="0039128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29CBA80A" w14:textId="208BF412" w:rsidR="001068B0" w:rsidRPr="00FE2717" w:rsidRDefault="001068B0" w:rsidP="002903EB">
      <w:pPr>
        <w:pStyle w:val="ListParagraph"/>
        <w:numPr>
          <w:ilvl w:val="0"/>
          <w:numId w:val="13"/>
        </w:numPr>
        <w:tabs>
          <w:tab w:val="left" w:pos="3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391289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The term </w:t>
      </w:r>
      <w:r w:rsidR="00133BDD">
        <w:rPr>
          <w:rFonts w:ascii="Times New Roman" w:hAnsi="Times New Roman" w:cs="Times New Roman"/>
          <w:bCs/>
          <w:sz w:val="24"/>
          <w:szCs w:val="24"/>
        </w:rPr>
        <w:t>Ste</w:t>
      </w:r>
      <w:r w:rsidR="000D6A5C" w:rsidRPr="00FE2717">
        <w:rPr>
          <w:rFonts w:ascii="Times New Roman" w:hAnsi="Times New Roman" w:cs="Times New Roman"/>
          <w:bCs/>
          <w:sz w:val="24"/>
          <w:szCs w:val="24"/>
        </w:rPr>
        <w:t>t</w:t>
      </w:r>
      <w:r w:rsidR="00133BDD">
        <w:rPr>
          <w:rFonts w:ascii="Times New Roman" w:hAnsi="Times New Roman" w:cs="Times New Roman"/>
          <w:bCs/>
          <w:sz w:val="24"/>
          <w:szCs w:val="24"/>
        </w:rPr>
        <w:t>h</w:t>
      </w:r>
      <w:r w:rsidRPr="00FE2717">
        <w:rPr>
          <w:rFonts w:ascii="Times New Roman" w:hAnsi="Times New Roman" w:cs="Times New Roman"/>
          <w:bCs/>
          <w:sz w:val="24"/>
          <w:szCs w:val="24"/>
        </w:rPr>
        <w:t>/o</w:t>
      </w:r>
      <w:r w:rsidRPr="00FE2717">
        <w:rPr>
          <w:rFonts w:ascii="Times New Roman" w:hAnsi="Times New Roman" w:cs="Times New Roman"/>
          <w:sz w:val="24"/>
          <w:szCs w:val="24"/>
        </w:rPr>
        <w:t xml:space="preserve"> </w:t>
      </w:r>
      <w:r w:rsidR="00133BDD">
        <w:rPr>
          <w:rFonts w:ascii="Times New Roman" w:hAnsi="Times New Roman" w:cs="Times New Roman"/>
          <w:sz w:val="24"/>
          <w:szCs w:val="24"/>
        </w:rPr>
        <w:t>–</w:t>
      </w:r>
      <w:r w:rsidRPr="00FE2717">
        <w:rPr>
          <w:rFonts w:ascii="Times New Roman" w:hAnsi="Times New Roman" w:cs="Times New Roman"/>
          <w:sz w:val="24"/>
          <w:szCs w:val="24"/>
        </w:rPr>
        <w:t xml:space="preserve"> denotes</w:t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="00133BDD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 xml:space="preserve"> </w:t>
      </w:r>
      <w:r w:rsidR="00133BDD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04FA5EC7" w14:textId="12CFC018" w:rsidR="001068B0" w:rsidRPr="00FE2717" w:rsidRDefault="003A0B09" w:rsidP="002903E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068B0" w:rsidRPr="00FE2717">
        <w:rPr>
          <w:rFonts w:ascii="Times New Roman" w:hAnsi="Times New Roman" w:cs="Times New Roman"/>
          <w:sz w:val="24"/>
          <w:szCs w:val="24"/>
        </w:rPr>
        <w:t xml:space="preserve">ater     </w:t>
      </w:r>
    </w:p>
    <w:p w14:paraId="1412B54A" w14:textId="77777777" w:rsidR="001068B0" w:rsidRPr="00FE2717" w:rsidRDefault="001068B0" w:rsidP="002903EB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Fat           </w:t>
      </w:r>
    </w:p>
    <w:p w14:paraId="2CC185D1" w14:textId="77777777" w:rsidR="001068B0" w:rsidRPr="00FE2717" w:rsidRDefault="001068B0" w:rsidP="00DE64C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Protein            </w:t>
      </w:r>
    </w:p>
    <w:p w14:paraId="173763AB" w14:textId="77777777" w:rsidR="001068B0" w:rsidRPr="00FE2717" w:rsidRDefault="001068B0" w:rsidP="00DE64C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3A0B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Liquid</w:t>
      </w:r>
    </w:p>
    <w:p w14:paraId="42F74833" w14:textId="77777777" w:rsidR="001068B0" w:rsidRPr="00FE2717" w:rsidRDefault="001068B0" w:rsidP="00DE64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AD780" w14:textId="0872D813" w:rsidR="001068B0" w:rsidRPr="00560D7B" w:rsidRDefault="001068B0" w:rsidP="00560D7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68B0" w:rsidRPr="00560D7B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  <w:highlight w:val="white"/>
        </w:rPr>
        <w:t>The Greek root enter/o- means relating to</w:t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133BDD" w:rsidRPr="00560D7B">
        <w:rPr>
          <w:rFonts w:ascii="Times New Roman" w:hAnsi="Times New Roman" w:cs="Times New Roman"/>
          <w:sz w:val="24"/>
          <w:szCs w:val="24"/>
        </w:rPr>
        <w:t>(1mark)</w:t>
      </w:r>
    </w:p>
    <w:p w14:paraId="15DA321A" w14:textId="77777777" w:rsidR="001068B0" w:rsidRPr="00FE2717" w:rsidRDefault="001068B0" w:rsidP="002903EB">
      <w:pPr>
        <w:pStyle w:val="ListParagraph"/>
        <w:numPr>
          <w:ilvl w:val="0"/>
          <w:numId w:val="10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The heart.</w:t>
      </w:r>
    </w:p>
    <w:p w14:paraId="6EC0D8CC" w14:textId="77777777" w:rsidR="001068B0" w:rsidRPr="00FE2717" w:rsidRDefault="001068B0" w:rsidP="002903EB">
      <w:pPr>
        <w:pStyle w:val="ListParagraph"/>
        <w:numPr>
          <w:ilvl w:val="0"/>
          <w:numId w:val="10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The intestine.</w:t>
      </w:r>
    </w:p>
    <w:p w14:paraId="774A03A4" w14:textId="77777777" w:rsidR="001068B0" w:rsidRPr="00FE2717" w:rsidRDefault="001068B0" w:rsidP="002903EB">
      <w:pPr>
        <w:pStyle w:val="ListParagraph"/>
        <w:numPr>
          <w:ilvl w:val="0"/>
          <w:numId w:val="10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The blood.</w:t>
      </w:r>
    </w:p>
    <w:p w14:paraId="3A5764B4" w14:textId="77777777" w:rsidR="007B2EC5" w:rsidRDefault="001068B0" w:rsidP="002903EB">
      <w:pPr>
        <w:pStyle w:val="ListParagraph"/>
        <w:numPr>
          <w:ilvl w:val="0"/>
          <w:numId w:val="10"/>
        </w:numPr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The face</w:t>
      </w:r>
    </w:p>
    <w:p w14:paraId="13CEA53D" w14:textId="0516BDF0" w:rsidR="001068B0" w:rsidRDefault="001068B0" w:rsidP="007B2EC5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54814BB8" w14:textId="77777777" w:rsidR="007B2EC5" w:rsidRDefault="007B2EC5" w:rsidP="007B2EC5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7F42C022" w14:textId="77777777" w:rsidR="007B2EC5" w:rsidRDefault="007B2EC5" w:rsidP="007B2EC5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</w:pPr>
    </w:p>
    <w:p w14:paraId="3ED1E6F1" w14:textId="77777777" w:rsidR="007B2EC5" w:rsidRPr="00FE2717" w:rsidRDefault="007B2EC5" w:rsidP="007B2EC5">
      <w:pPr>
        <w:pStyle w:val="ListParagraph"/>
        <w:spacing w:after="0" w:line="360" w:lineRule="auto"/>
        <w:ind w:left="1170"/>
        <w:rPr>
          <w:rFonts w:ascii="Times New Roman" w:hAnsi="Times New Roman" w:cs="Times New Roman"/>
          <w:sz w:val="24"/>
          <w:szCs w:val="24"/>
        </w:rPr>
        <w:sectPr w:rsidR="007B2EC5" w:rsidRPr="00FE2717" w:rsidSect="003A0B0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A5C0D7" w14:textId="77777777" w:rsidR="001068B0" w:rsidRPr="00FE2717" w:rsidRDefault="001068B0" w:rsidP="00290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D054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216760" w14:textId="0F1869B4" w:rsidR="001068B0" w:rsidRPr="00560D7B" w:rsidRDefault="001068B0" w:rsidP="00560D7B">
      <w:pPr>
        <w:numPr>
          <w:ilvl w:val="0"/>
          <w:numId w:val="13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  <w:sectPr w:rsidR="001068B0" w:rsidRPr="00560D7B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lastRenderedPageBreak/>
        <w:t>The combining form “hist/o” means _____.</w:t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 w:rsidRPr="00560D7B">
        <w:rPr>
          <w:rFonts w:ascii="Times New Roman" w:hAnsi="Times New Roman" w:cs="Times New Roman"/>
          <w:sz w:val="24"/>
          <w:szCs w:val="24"/>
        </w:rPr>
        <w:t>(1mark)</w:t>
      </w:r>
    </w:p>
    <w:p w14:paraId="6687A96F" w14:textId="77777777" w:rsidR="001068B0" w:rsidRPr="00FE2717" w:rsidRDefault="001068B0" w:rsidP="002903EB">
      <w:pPr>
        <w:numPr>
          <w:ilvl w:val="0"/>
          <w:numId w:val="6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Cell </w:t>
      </w:r>
    </w:p>
    <w:p w14:paraId="7D7C062D" w14:textId="77777777" w:rsidR="001068B0" w:rsidRPr="00FE2717" w:rsidRDefault="001068B0" w:rsidP="002903EB">
      <w:pPr>
        <w:numPr>
          <w:ilvl w:val="0"/>
          <w:numId w:val="6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Skin </w:t>
      </w:r>
    </w:p>
    <w:p w14:paraId="1A05DA0C" w14:textId="77777777" w:rsidR="001068B0" w:rsidRPr="00FE2717" w:rsidRDefault="001068B0" w:rsidP="002903EB">
      <w:pPr>
        <w:numPr>
          <w:ilvl w:val="0"/>
          <w:numId w:val="6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Organ </w:t>
      </w:r>
    </w:p>
    <w:p w14:paraId="6D8AAED6" w14:textId="77777777" w:rsidR="001068B0" w:rsidRPr="00FE2717" w:rsidRDefault="001068B0" w:rsidP="002903EB">
      <w:pPr>
        <w:numPr>
          <w:ilvl w:val="0"/>
          <w:numId w:val="6"/>
        </w:numPr>
        <w:spacing w:after="0" w:line="360" w:lineRule="auto"/>
        <w:ind w:hanging="360"/>
        <w:contextualSpacing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Tissue </w:t>
      </w:r>
    </w:p>
    <w:p w14:paraId="7C623595" w14:textId="77777777" w:rsidR="001068B0" w:rsidRPr="00FE2717" w:rsidRDefault="001068B0" w:rsidP="002903EB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1068B0" w:rsidRPr="00FE2717" w:rsidSect="00B653D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EAEA06B" w14:textId="0D072435" w:rsidR="001068B0" w:rsidRPr="00FE2717" w:rsidRDefault="001068B0" w:rsidP="002903EB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A patient has had a diagnosis of colon cancer and will need surgical removal of the colon. She will end up with a permanent hole in her abdomen for drainage into a bag. The permanent opening is called a </w:t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 w:rsidRPr="00133BDD">
        <w:rPr>
          <w:rFonts w:ascii="Times New Roman" w:hAnsi="Times New Roman" w:cs="Times New Roman"/>
          <w:sz w:val="24"/>
          <w:szCs w:val="24"/>
        </w:rPr>
        <w:t>(1mark)</w:t>
      </w:r>
    </w:p>
    <w:p w14:paraId="6C4D1C7C" w14:textId="77777777" w:rsidR="001068B0" w:rsidRPr="00FE2717" w:rsidRDefault="001068B0" w:rsidP="002903EB">
      <w:pPr>
        <w:numPr>
          <w:ilvl w:val="1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068B0" w:rsidRPr="00FE2717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54AA54D" w14:textId="77777777" w:rsidR="001068B0" w:rsidRPr="00FE2717" w:rsidRDefault="001068B0" w:rsidP="00FE271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Megacolony</w:t>
      </w:r>
    </w:p>
    <w:p w14:paraId="7BB4564F" w14:textId="77777777" w:rsidR="001068B0" w:rsidRPr="00FE2717" w:rsidRDefault="001068B0" w:rsidP="00FE271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Colitis</w:t>
      </w:r>
    </w:p>
    <w:p w14:paraId="505FFEA6" w14:textId="77777777" w:rsidR="001068B0" w:rsidRPr="00FE2717" w:rsidRDefault="001068B0" w:rsidP="00FE271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Colostomy</w:t>
      </w:r>
    </w:p>
    <w:p w14:paraId="0DB8FA27" w14:textId="77777777" w:rsidR="001068B0" w:rsidRPr="00FE2717" w:rsidRDefault="001068B0" w:rsidP="007B2EC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Colectomy</w:t>
      </w:r>
    </w:p>
    <w:p w14:paraId="0C616776" w14:textId="77777777" w:rsidR="001068B0" w:rsidRPr="00FE2717" w:rsidRDefault="001068B0" w:rsidP="007B2EC5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  <w:sectPr w:rsidR="001068B0" w:rsidRPr="00FE2717" w:rsidSect="00B653D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CAE3AD" w14:textId="77777777" w:rsidR="001068B0" w:rsidRPr="00FE2717" w:rsidRDefault="001068B0" w:rsidP="007B2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068B0" w:rsidRPr="00FE2717" w:rsidSect="00D054F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0490263" w14:textId="0CC772A1" w:rsidR="001068B0" w:rsidRPr="00560D7B" w:rsidRDefault="001068B0" w:rsidP="00560D7B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560D7B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 xml:space="preserve">Bradycardia is a term describing an </w:t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 w:rsidRPr="00560D7B">
        <w:rPr>
          <w:rFonts w:ascii="Times New Roman" w:hAnsi="Times New Roman" w:cs="Times New Roman"/>
          <w:sz w:val="24"/>
          <w:szCs w:val="24"/>
        </w:rPr>
        <w:t>(1mark)</w:t>
      </w:r>
    </w:p>
    <w:p w14:paraId="4BED5AD1" w14:textId="77777777" w:rsidR="001068B0" w:rsidRPr="00FE2717" w:rsidRDefault="001068B0" w:rsidP="00FE27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Abnormally fast heart rate</w:t>
      </w:r>
    </w:p>
    <w:p w14:paraId="6BC1EF5F" w14:textId="77777777" w:rsidR="001068B0" w:rsidRPr="00FE2717" w:rsidRDefault="001068B0" w:rsidP="00FE27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Inflammation of heart muscle</w:t>
      </w:r>
    </w:p>
    <w:p w14:paraId="0A08FB7D" w14:textId="77777777" w:rsidR="001068B0" w:rsidRPr="00FE2717" w:rsidRDefault="001068B0" w:rsidP="00FE27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Abnormally slow heart rate</w:t>
      </w:r>
    </w:p>
    <w:p w14:paraId="15A49426" w14:textId="77777777" w:rsidR="001068B0" w:rsidRPr="00FE2717" w:rsidRDefault="001068B0" w:rsidP="00FE2717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Abnormally small heart</w:t>
      </w:r>
    </w:p>
    <w:p w14:paraId="65D42FF2" w14:textId="77777777" w:rsidR="001068B0" w:rsidRPr="00FE2717" w:rsidRDefault="001068B0" w:rsidP="002903EB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068B0" w:rsidRPr="00FE2717" w:rsidSect="00B653D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15EEAC" w14:textId="633B66CB" w:rsidR="001068B0" w:rsidRPr="00560D7B" w:rsidRDefault="001068B0" w:rsidP="00560D7B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560D7B" w:rsidSect="00D054F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Surgical fixation or return and attachment of a kidney dislodged during a</w:t>
      </w:r>
      <w:r w:rsidR="00560D7B">
        <w:rPr>
          <w:rFonts w:ascii="Times New Roman" w:hAnsi="Times New Roman" w:cs="Times New Roman"/>
          <w:sz w:val="24"/>
          <w:szCs w:val="24"/>
        </w:rPr>
        <w:t>n auto accident would be termed</w:t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>
        <w:rPr>
          <w:rFonts w:ascii="Times New Roman" w:hAnsi="Times New Roman" w:cs="Times New Roman"/>
          <w:sz w:val="24"/>
          <w:szCs w:val="24"/>
        </w:rPr>
        <w:tab/>
      </w:r>
      <w:r w:rsidR="00560D7B" w:rsidRPr="00560D7B">
        <w:rPr>
          <w:rFonts w:ascii="Times New Roman" w:hAnsi="Times New Roman" w:cs="Times New Roman"/>
          <w:sz w:val="24"/>
          <w:szCs w:val="24"/>
        </w:rPr>
        <w:t>(1mark)</w:t>
      </w:r>
    </w:p>
    <w:p w14:paraId="1F722C0E" w14:textId="77777777" w:rsidR="001068B0" w:rsidRPr="00FE2717" w:rsidRDefault="001068B0" w:rsidP="00FE271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Nephrostomy</w:t>
      </w:r>
    </w:p>
    <w:p w14:paraId="7A10DA64" w14:textId="77777777" w:rsidR="001068B0" w:rsidRPr="00FE2717" w:rsidRDefault="001068B0" w:rsidP="00FE271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Nephrectomy</w:t>
      </w:r>
    </w:p>
    <w:p w14:paraId="73972F34" w14:textId="77777777" w:rsidR="001068B0" w:rsidRPr="00FE2717" w:rsidRDefault="001068B0" w:rsidP="00FE271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Nephrotomy</w:t>
      </w:r>
    </w:p>
    <w:p w14:paraId="09FAC7EB" w14:textId="77777777" w:rsidR="001068B0" w:rsidRPr="00FE2717" w:rsidRDefault="001068B0" w:rsidP="00FE2717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  <w:sectPr w:rsidR="001068B0" w:rsidRPr="00FE2717" w:rsidSect="00C30FC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E2717">
        <w:rPr>
          <w:rFonts w:ascii="Times New Roman" w:hAnsi="Times New Roman" w:cs="Times New Roman"/>
          <w:sz w:val="24"/>
          <w:szCs w:val="24"/>
        </w:rPr>
        <w:t>Nephropexy</w:t>
      </w:r>
    </w:p>
    <w:p w14:paraId="74D436BE" w14:textId="77777777" w:rsidR="001068B0" w:rsidRPr="00FE2717" w:rsidRDefault="001068B0" w:rsidP="002903EB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C4515F5" w14:textId="77777777" w:rsidR="00E936AF" w:rsidRPr="00FE2717" w:rsidRDefault="00E936AF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1680017" w14:textId="77777777" w:rsidR="00E936AF" w:rsidRPr="00FE2717" w:rsidRDefault="00E936AF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D85304" w14:textId="77777777" w:rsidR="00E936AF" w:rsidRPr="00FE2717" w:rsidRDefault="00E936AF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EF58012" w14:textId="77777777" w:rsidR="00E936AF" w:rsidRPr="00FE2717" w:rsidRDefault="00E936AF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B3EEE2E" w14:textId="77777777" w:rsidR="00E936AF" w:rsidRPr="00FE2717" w:rsidRDefault="00E936AF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444B07" w14:textId="77777777" w:rsidR="00E936AF" w:rsidRPr="00FE2717" w:rsidRDefault="00E936AF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2970129" w14:textId="77777777" w:rsidR="006F4575" w:rsidRPr="00FE2717" w:rsidRDefault="006F4575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17"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2EFF302C" w14:textId="0CCE956E" w:rsidR="001068B0" w:rsidRPr="00FE2717" w:rsidRDefault="001068B0" w:rsidP="002903EB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2717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SECTION </w:t>
      </w:r>
      <w:r w:rsidR="00E936AF" w:rsidRPr="00FE2717">
        <w:rPr>
          <w:rFonts w:ascii="Times New Roman" w:eastAsia="Calibri" w:hAnsi="Times New Roman" w:cs="Times New Roman"/>
          <w:b/>
          <w:bCs/>
          <w:sz w:val="24"/>
          <w:szCs w:val="24"/>
        </w:rPr>
        <w:t>B:</w:t>
      </w:r>
      <w:r w:rsidRPr="00FE27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(40 MARKS)</w:t>
      </w:r>
    </w:p>
    <w:p w14:paraId="0EE7DFA7" w14:textId="721A60DC" w:rsidR="001068B0" w:rsidRPr="00FE466A" w:rsidRDefault="001068B0" w:rsidP="002903EB">
      <w:pPr>
        <w:pStyle w:val="ListParagraph"/>
        <w:spacing w:after="0" w:line="360" w:lineRule="auto"/>
        <w:ind w:left="450"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FE466A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Answer </w:t>
      </w:r>
      <w:r w:rsidR="003A2F18" w:rsidRPr="00FE466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en-ZA"/>
        </w:rPr>
        <w:t>ALL</w:t>
      </w:r>
      <w:r w:rsidRPr="00FE466A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 xml:space="preserve"> the questions in this section</w:t>
      </w:r>
      <w:r w:rsidR="006C74C6">
        <w:rPr>
          <w:rFonts w:ascii="Times New Roman" w:eastAsia="Times New Roman" w:hAnsi="Times New Roman" w:cs="Times New Roman"/>
          <w:i/>
          <w:iCs/>
          <w:sz w:val="24"/>
          <w:szCs w:val="24"/>
          <w:lang w:val="en-ZA"/>
        </w:rPr>
        <w:t>.</w:t>
      </w:r>
    </w:p>
    <w:p w14:paraId="707BD112" w14:textId="6FFF39E7" w:rsidR="001068B0" w:rsidRPr="00FE2717" w:rsidRDefault="001068B0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Differentiate between therapeutic ima</w:t>
      </w:r>
      <w:r w:rsidR="007B2EC5">
        <w:rPr>
          <w:rFonts w:ascii="Times New Roman" w:hAnsi="Times New Roman" w:cs="Times New Roman"/>
          <w:sz w:val="24"/>
          <w:szCs w:val="24"/>
        </w:rPr>
        <w:t>ging and diagnostic imaging</w:t>
      </w:r>
      <w:r w:rsidR="006C74C6">
        <w:rPr>
          <w:rFonts w:ascii="Times New Roman" w:hAnsi="Times New Roman" w:cs="Times New Roman"/>
          <w:sz w:val="24"/>
          <w:szCs w:val="24"/>
        </w:rPr>
        <w:t>.</w:t>
      </w:r>
      <w:r w:rsidR="007B2EC5">
        <w:rPr>
          <w:rFonts w:ascii="Times New Roman" w:hAnsi="Times New Roman" w:cs="Times New Roman"/>
          <w:sz w:val="24"/>
          <w:szCs w:val="24"/>
        </w:rPr>
        <w:t xml:space="preserve"> </w:t>
      </w:r>
      <w:r w:rsidR="007B2EC5">
        <w:rPr>
          <w:rFonts w:ascii="Times New Roman" w:hAnsi="Times New Roman" w:cs="Times New Roman"/>
          <w:sz w:val="24"/>
          <w:szCs w:val="24"/>
        </w:rPr>
        <w:tab/>
      </w:r>
      <w:r w:rsidR="007B2EC5">
        <w:rPr>
          <w:rFonts w:ascii="Times New Roman" w:hAnsi="Times New Roman" w:cs="Times New Roman"/>
          <w:sz w:val="24"/>
          <w:szCs w:val="24"/>
        </w:rPr>
        <w:tab/>
        <w:t>(4</w:t>
      </w:r>
      <w:r w:rsidRPr="00FE2717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5910A3B6" w14:textId="187C6B9A" w:rsidR="001068B0" w:rsidRPr="00FE2717" w:rsidRDefault="001068B0" w:rsidP="002903E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Name </w:t>
      </w:r>
      <w:r w:rsidRPr="007B2EC5">
        <w:rPr>
          <w:rFonts w:ascii="Times New Roman" w:hAnsi="Times New Roman" w:cs="Times New Roman"/>
          <w:b/>
          <w:sz w:val="24"/>
          <w:szCs w:val="24"/>
        </w:rPr>
        <w:t>two</w:t>
      </w:r>
      <w:r w:rsidRPr="00FE2717">
        <w:rPr>
          <w:rFonts w:ascii="Times New Roman" w:hAnsi="Times New Roman" w:cs="Times New Roman"/>
          <w:sz w:val="24"/>
          <w:szCs w:val="24"/>
        </w:rPr>
        <w:t xml:space="preserve"> techniques used by physicians to perform physical examination</w:t>
      </w:r>
      <w:r w:rsidR="006C74C6">
        <w:rPr>
          <w:rFonts w:ascii="Times New Roman" w:hAnsi="Times New Roman" w:cs="Times New Roman"/>
          <w:sz w:val="24"/>
          <w:szCs w:val="24"/>
        </w:rPr>
        <w:t>.</w:t>
      </w:r>
      <w:r w:rsidRPr="00FE2717">
        <w:rPr>
          <w:rFonts w:ascii="Times New Roman" w:hAnsi="Times New Roman" w:cs="Times New Roman"/>
          <w:sz w:val="24"/>
          <w:szCs w:val="24"/>
        </w:rPr>
        <w:t xml:space="preserve"> </w:t>
      </w:r>
      <w:r w:rsidRPr="00FE2717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6E6566D7" w14:textId="65F4DC7B" w:rsidR="001068B0" w:rsidRPr="00FE2717" w:rsidRDefault="00FE466A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FE466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Indicate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E6769" w:rsidRPr="007B2EC5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four</w:t>
      </w:r>
      <w:r w:rsidR="007B2EC5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r w:rsidR="001068B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common terms related to diagnostic imaging 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techniques.</w:t>
      </w:r>
      <w:r w:rsidR="00065A03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r w:rsidR="007B2EC5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="00065A03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(4</w:t>
      </w:r>
      <w:r w:rsidR="001068B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Marks)</w:t>
      </w:r>
    </w:p>
    <w:p w14:paraId="43272B42" w14:textId="1FCAF314" w:rsidR="001068B0" w:rsidRPr="00FE2717" w:rsidRDefault="001068B0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Wh</w:t>
      </w:r>
      <w:r w:rsidR="00541195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at is endoscopy</w:t>
      </w:r>
      <w:r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? </w:t>
      </w:r>
      <w:r w:rsidR="00541195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Give a relevant example</w:t>
      </w:r>
      <w:r w:rsidR="00FE466A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.</w:t>
      </w:r>
      <w:r w:rsidR="00ED7AE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="00ED7AE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="00ED7AE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="00ED7AE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="00ED7AE0"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ab/>
      </w:r>
      <w:r w:rsidRPr="00FE2717"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>(2 marks)</w:t>
      </w:r>
    </w:p>
    <w:p w14:paraId="50B36535" w14:textId="5EEC5B9D" w:rsidR="001068B0" w:rsidRPr="00FE2717" w:rsidRDefault="001068B0" w:rsidP="002903EB">
      <w:pPr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Giving </w:t>
      </w:r>
      <w:r w:rsidRPr="007B2EC5">
        <w:rPr>
          <w:rFonts w:ascii="Times New Roman" w:hAnsi="Times New Roman" w:cs="Times New Roman"/>
          <w:b/>
          <w:sz w:val="24"/>
          <w:szCs w:val="24"/>
        </w:rPr>
        <w:t>two</w:t>
      </w:r>
      <w:r w:rsidRPr="00FE2717">
        <w:rPr>
          <w:rFonts w:ascii="Times New Roman" w:hAnsi="Times New Roman" w:cs="Times New Roman"/>
          <w:sz w:val="24"/>
          <w:szCs w:val="24"/>
        </w:rPr>
        <w:t xml:space="preserve"> appropriate examples</w:t>
      </w:r>
      <w:r w:rsidR="00FE466A">
        <w:rPr>
          <w:rFonts w:ascii="Times New Roman" w:hAnsi="Times New Roman" w:cs="Times New Roman"/>
          <w:sz w:val="24"/>
          <w:szCs w:val="24"/>
        </w:rPr>
        <w:t>, what are nutritional diseases.</w:t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  <w:t>(3 Marks)</w:t>
      </w:r>
    </w:p>
    <w:p w14:paraId="0D3E811E" w14:textId="7CD7B2A6" w:rsidR="001068B0" w:rsidRPr="00FE2717" w:rsidRDefault="00FE466A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1068B0" w:rsidRPr="00FE2717">
        <w:rPr>
          <w:rFonts w:ascii="Times New Roman" w:hAnsi="Times New Roman" w:cs="Times New Roman"/>
          <w:sz w:val="24"/>
          <w:szCs w:val="24"/>
        </w:rPr>
        <w:t xml:space="preserve"> the plural of the following medical terms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68B0" w:rsidRPr="00FE2717">
        <w:rPr>
          <w:rFonts w:ascii="Times New Roman" w:hAnsi="Times New Roman" w:cs="Times New Roman"/>
          <w:sz w:val="24"/>
          <w:szCs w:val="24"/>
        </w:rPr>
        <w:t xml:space="preserve"> </w:t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31EC0DBA" w14:textId="77777777" w:rsidR="001068B0" w:rsidRPr="00FE2717" w:rsidRDefault="001068B0" w:rsidP="00290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 w:rsidSect="00DB3E98">
          <w:type w:val="continuous"/>
          <w:pgSz w:w="12240" w:h="15840"/>
          <w:pgMar w:top="1440" w:right="1440" w:bottom="1440" w:left="1440" w:header="708" w:footer="708" w:gutter="0"/>
          <w:cols w:space="720"/>
        </w:sectPr>
      </w:pPr>
    </w:p>
    <w:p w14:paraId="47D76A64" w14:textId="77777777" w:rsidR="001068B0" w:rsidRPr="00FE2717" w:rsidRDefault="001068B0" w:rsidP="00041795">
      <w:pPr>
        <w:numPr>
          <w:ilvl w:val="2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2717">
        <w:rPr>
          <w:rFonts w:ascii="Times New Roman" w:eastAsia="Guardi-Roman" w:hAnsi="Times New Roman" w:cs="Times New Roman"/>
          <w:bCs/>
          <w:color w:val="231F20"/>
          <w:sz w:val="24"/>
          <w:szCs w:val="24"/>
          <w:lang w:eastAsia="zh-CN"/>
        </w:rPr>
        <w:t xml:space="preserve">Vertebra </w:t>
      </w:r>
    </w:p>
    <w:p w14:paraId="2E1965A8" w14:textId="77777777" w:rsidR="001068B0" w:rsidRPr="00FE2717" w:rsidRDefault="001068B0" w:rsidP="00041795">
      <w:pPr>
        <w:numPr>
          <w:ilvl w:val="2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2717">
        <w:rPr>
          <w:rFonts w:ascii="Times New Roman" w:eastAsia="Guardi-Roman" w:hAnsi="Times New Roman" w:cs="Times New Roman"/>
          <w:bCs/>
          <w:color w:val="231F20"/>
          <w:sz w:val="24"/>
          <w:szCs w:val="24"/>
          <w:lang w:eastAsia="zh-CN"/>
        </w:rPr>
        <w:t>Ovum-</w:t>
      </w:r>
      <w:r w:rsidR="00531949" w:rsidRPr="00FE2717">
        <w:rPr>
          <w:rFonts w:ascii="Times New Roman" w:eastAsia="Guardi-Roman" w:hAnsi="Times New Roman" w:cs="Times New Roman"/>
          <w:bCs/>
          <w:color w:val="231F20"/>
          <w:sz w:val="24"/>
          <w:szCs w:val="24"/>
          <w:lang w:eastAsia="zh-CN"/>
        </w:rPr>
        <w:t xml:space="preserve"> </w:t>
      </w:r>
    </w:p>
    <w:p w14:paraId="1F5DA404" w14:textId="77777777" w:rsidR="001068B0" w:rsidRPr="00FE2717" w:rsidRDefault="001068B0" w:rsidP="00041795">
      <w:pPr>
        <w:numPr>
          <w:ilvl w:val="2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2717">
        <w:rPr>
          <w:rFonts w:ascii="Times New Roman" w:eastAsia="Guardi-Roman" w:hAnsi="Times New Roman" w:cs="Times New Roman"/>
          <w:bCs/>
          <w:color w:val="231F20"/>
          <w:sz w:val="24"/>
          <w:szCs w:val="24"/>
          <w:lang w:eastAsia="zh-CN"/>
        </w:rPr>
        <w:t>Virus-</w:t>
      </w:r>
    </w:p>
    <w:p w14:paraId="6669F9F4" w14:textId="77777777" w:rsidR="001068B0" w:rsidRPr="00FE2717" w:rsidRDefault="001068B0" w:rsidP="00041795">
      <w:pPr>
        <w:numPr>
          <w:ilvl w:val="2"/>
          <w:numId w:val="2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E2717">
        <w:rPr>
          <w:rFonts w:ascii="Times New Roman" w:eastAsia="Guardi-Roman" w:hAnsi="Times New Roman" w:cs="Times New Roman"/>
          <w:bCs/>
          <w:color w:val="231F20"/>
          <w:sz w:val="24"/>
          <w:szCs w:val="24"/>
          <w:lang w:eastAsia="zh-CN"/>
        </w:rPr>
        <w:t>Fungus –</w:t>
      </w:r>
    </w:p>
    <w:p w14:paraId="0AA6F0F1" w14:textId="6D28B4F5" w:rsidR="001068B0" w:rsidRPr="00FE2717" w:rsidRDefault="00FE466A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</w:t>
      </w:r>
      <w:r w:rsidR="001068B0" w:rsidRPr="00FE2717">
        <w:rPr>
          <w:rFonts w:ascii="Times New Roman" w:hAnsi="Times New Roman" w:cs="Times New Roman"/>
          <w:sz w:val="24"/>
          <w:szCs w:val="24"/>
        </w:rPr>
        <w:t xml:space="preserve"> the following terms</w:t>
      </w:r>
      <w:r>
        <w:rPr>
          <w:rFonts w:ascii="Times New Roman" w:hAnsi="Times New Roman" w:cs="Times New Roman"/>
          <w:sz w:val="24"/>
          <w:szCs w:val="24"/>
        </w:rPr>
        <w:t>:</w:t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  <w:t>(4 Marks)</w:t>
      </w:r>
    </w:p>
    <w:p w14:paraId="41760539" w14:textId="77777777" w:rsidR="001068B0" w:rsidRPr="00FE2717" w:rsidRDefault="001068B0" w:rsidP="002903E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068B0" w:rsidRPr="00FE271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7B333F8" w14:textId="77777777" w:rsidR="001068B0" w:rsidRPr="00FE2717" w:rsidRDefault="001068B0" w:rsidP="00041795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Chief complain- </w:t>
      </w:r>
      <w:r w:rsidRPr="00FE27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0DDB03F" w14:textId="77777777" w:rsidR="001068B0" w:rsidRPr="00FE2717" w:rsidRDefault="00531949" w:rsidP="00041795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Cardex- </w:t>
      </w:r>
    </w:p>
    <w:p w14:paraId="33BF4418" w14:textId="77777777" w:rsidR="009A2D42" w:rsidRPr="00FE2717" w:rsidRDefault="001068B0" w:rsidP="00041795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Syndrome-</w:t>
      </w:r>
      <w:r w:rsidR="009A2D42" w:rsidRPr="00FE27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41313" w14:textId="77777777" w:rsidR="001068B0" w:rsidRPr="00FE2717" w:rsidRDefault="00EF373A" w:rsidP="007B2EC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68B0" w:rsidRPr="00FE2717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FE2717">
        <w:rPr>
          <w:rFonts w:ascii="Times New Roman" w:hAnsi="Times New Roman" w:cs="Times New Roman"/>
          <w:sz w:val="24"/>
          <w:szCs w:val="24"/>
        </w:rPr>
        <w:t>Prognosis-</w:t>
      </w:r>
    </w:p>
    <w:p w14:paraId="707CAF3E" w14:textId="77777777" w:rsidR="001068B0" w:rsidRPr="00FE2717" w:rsidRDefault="001068B0" w:rsidP="007B2EC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068B0" w:rsidRPr="00FE2717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A5BDA93" w14:textId="34EF254C" w:rsidR="001068B0" w:rsidRPr="00FE2717" w:rsidRDefault="001068B0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Identify the medical word parts in the term “osteocyte” and give the meaning of the suffix</w:t>
      </w:r>
      <w:r w:rsidR="006C74C6">
        <w:rPr>
          <w:rFonts w:ascii="Times New Roman" w:hAnsi="Times New Roman" w:cs="Times New Roman"/>
          <w:sz w:val="24"/>
          <w:szCs w:val="24"/>
        </w:rPr>
        <w:t>.</w:t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1D28E12B" w14:textId="183DD62D" w:rsidR="006C74C6" w:rsidRDefault="001068B0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What is the difference between nosocomial diseases and infectious diseases</w:t>
      </w:r>
      <w:r w:rsidR="006C74C6">
        <w:rPr>
          <w:rFonts w:ascii="Times New Roman" w:hAnsi="Times New Roman" w:cs="Times New Roman"/>
          <w:sz w:val="24"/>
          <w:szCs w:val="24"/>
        </w:rPr>
        <w:t>.</w:t>
      </w:r>
    </w:p>
    <w:p w14:paraId="30DD3FC0" w14:textId="17ECDC19" w:rsidR="001068B0" w:rsidRPr="00FE2717" w:rsidRDefault="006C74C6" w:rsidP="006C74C6">
      <w:pPr>
        <w:pStyle w:val="ListParagraph"/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ab/>
        <w:t>(5 Marks)</w:t>
      </w:r>
    </w:p>
    <w:p w14:paraId="32E37674" w14:textId="372C37FE" w:rsidR="001068B0" w:rsidRPr="00FE2717" w:rsidRDefault="001068B0" w:rsidP="002903E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 xml:space="preserve">List </w:t>
      </w:r>
      <w:r w:rsidR="00065A03" w:rsidRPr="00560D7B">
        <w:rPr>
          <w:rFonts w:ascii="Times New Roman" w:hAnsi="Times New Roman" w:cs="Times New Roman"/>
          <w:b/>
          <w:sz w:val="24"/>
          <w:szCs w:val="24"/>
        </w:rPr>
        <w:t>three</w:t>
      </w:r>
      <w:r w:rsidR="00065A03">
        <w:rPr>
          <w:rFonts w:ascii="Times New Roman" w:hAnsi="Times New Roman" w:cs="Times New Roman"/>
          <w:sz w:val="24"/>
          <w:szCs w:val="24"/>
        </w:rPr>
        <w:t xml:space="preserve"> </w:t>
      </w:r>
      <w:r w:rsidRPr="00FE2717">
        <w:rPr>
          <w:rFonts w:ascii="Times New Roman" w:hAnsi="Times New Roman" w:cs="Times New Roman"/>
          <w:sz w:val="24"/>
          <w:szCs w:val="24"/>
        </w:rPr>
        <w:t xml:space="preserve"> components of a medical word</w:t>
      </w:r>
      <w:r w:rsidR="006C74C6">
        <w:rPr>
          <w:rFonts w:ascii="Times New Roman" w:hAnsi="Times New Roman" w:cs="Times New Roman"/>
          <w:sz w:val="24"/>
          <w:szCs w:val="24"/>
        </w:rPr>
        <w:t>.</w:t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ab/>
      </w:r>
      <w:r w:rsidR="00065A03">
        <w:rPr>
          <w:rFonts w:ascii="Times New Roman" w:hAnsi="Times New Roman" w:cs="Times New Roman"/>
          <w:sz w:val="24"/>
          <w:szCs w:val="24"/>
        </w:rPr>
        <w:tab/>
      </w:r>
      <w:r w:rsidRPr="00FE2717">
        <w:rPr>
          <w:rFonts w:ascii="Times New Roman" w:hAnsi="Times New Roman" w:cs="Times New Roman"/>
          <w:sz w:val="24"/>
          <w:szCs w:val="24"/>
        </w:rPr>
        <w:t>(3 Marks)</w:t>
      </w:r>
    </w:p>
    <w:p w14:paraId="54B3A872" w14:textId="7D55A56D" w:rsidR="00560D7B" w:rsidRDefault="001068B0" w:rsidP="002903EB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E2717">
        <w:rPr>
          <w:rFonts w:ascii="Times New Roman" w:hAnsi="Times New Roman" w:cs="Times New Roman"/>
          <w:sz w:val="24"/>
          <w:szCs w:val="24"/>
        </w:rPr>
        <w:t>Identify the prefix, suffix, combining form and word root in the following words</w:t>
      </w:r>
      <w:r w:rsidR="006C74C6">
        <w:rPr>
          <w:rFonts w:ascii="Times New Roman" w:hAnsi="Times New Roman" w:cs="Times New Roman"/>
          <w:sz w:val="24"/>
          <w:szCs w:val="24"/>
        </w:rPr>
        <w:t>.</w:t>
      </w:r>
    </w:p>
    <w:p w14:paraId="5AF98E25" w14:textId="39566088" w:rsidR="00924D7F" w:rsidRPr="00560D7B" w:rsidRDefault="00560D7B" w:rsidP="00560D7B">
      <w:pPr>
        <w:pStyle w:val="ListParagraph"/>
        <w:tabs>
          <w:tab w:val="left" w:pos="284"/>
          <w:tab w:val="left" w:pos="426"/>
        </w:tabs>
        <w:spacing w:after="0"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068B0" w:rsidRPr="00FE2717">
        <w:rPr>
          <w:rFonts w:ascii="Times New Roman" w:hAnsi="Times New Roman" w:cs="Times New Roman"/>
          <w:sz w:val="24"/>
          <w:szCs w:val="24"/>
        </w:rPr>
        <w:t xml:space="preserve"> (4 Marks)</w:t>
      </w:r>
    </w:p>
    <w:p w14:paraId="49A030CB" w14:textId="6E183C7B" w:rsidR="00065A03" w:rsidRPr="00E57FAC" w:rsidRDefault="00065A03" w:rsidP="00065A0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57FA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acroscopy</w:t>
      </w:r>
      <w:r w:rsidR="006C74C6">
        <w:rPr>
          <w:rFonts w:ascii="Times New Roman" w:hAnsi="Times New Roman" w:cs="Times New Roman"/>
          <w:sz w:val="24"/>
          <w:szCs w:val="24"/>
        </w:rPr>
        <w:t>;</w:t>
      </w:r>
    </w:p>
    <w:p w14:paraId="217CC94B" w14:textId="4218CB2A" w:rsidR="00065A03" w:rsidRPr="00E57FAC" w:rsidRDefault="00065A03" w:rsidP="00065A0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57FAC">
        <w:rPr>
          <w:rFonts w:ascii="Times New Roman" w:hAnsi="Times New Roman" w:cs="Times New Roman"/>
          <w:sz w:val="24"/>
          <w:szCs w:val="24"/>
        </w:rPr>
        <w:t>Pathology</w:t>
      </w:r>
      <w:r w:rsidR="006C74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30B27" w14:textId="17420D1D" w:rsidR="00065A03" w:rsidRPr="00E57FAC" w:rsidRDefault="00065A03" w:rsidP="00065A03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E57FAC">
        <w:rPr>
          <w:rFonts w:ascii="Times New Roman" w:hAnsi="Times New Roman" w:cs="Times New Roman"/>
          <w:sz w:val="24"/>
          <w:szCs w:val="24"/>
        </w:rPr>
        <w:t>Erythrocyte</w:t>
      </w:r>
      <w:r w:rsidR="006C74C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CCB18" w14:textId="66B0DD28" w:rsidR="00065A03" w:rsidRPr="00065A03" w:rsidRDefault="00065A03" w:rsidP="00065A03">
      <w:pPr>
        <w:pStyle w:val="ListParagraph"/>
        <w:numPr>
          <w:ilvl w:val="0"/>
          <w:numId w:val="29"/>
        </w:numPr>
        <w:tabs>
          <w:tab w:val="left" w:pos="284"/>
          <w:tab w:val="left" w:pos="42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065A03" w:rsidRPr="00065A03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65A03">
        <w:rPr>
          <w:rFonts w:ascii="Times New Roman" w:hAnsi="Times New Roman" w:cs="Times New Roman"/>
          <w:sz w:val="24"/>
          <w:szCs w:val="24"/>
        </w:rPr>
        <w:t>Unilateral</w:t>
      </w:r>
      <w:r w:rsidR="006C74C6">
        <w:rPr>
          <w:rFonts w:ascii="Times New Roman" w:hAnsi="Times New Roman" w:cs="Times New Roman"/>
          <w:sz w:val="24"/>
          <w:szCs w:val="24"/>
        </w:rPr>
        <w:t>.</w:t>
      </w:r>
      <w:r w:rsidRPr="00065A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CEFFB4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4A346333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56CE67F4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4776DFF8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367B0F40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2A04E224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18645B64" w14:textId="77777777" w:rsidR="00864CCE" w:rsidRPr="00FE2717" w:rsidRDefault="00864CCE" w:rsidP="002903EB">
      <w:pPr>
        <w:spacing w:after="0" w:line="360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p w14:paraId="5D12DCC6" w14:textId="77777777" w:rsidR="00864CCE" w:rsidRPr="00FE2717" w:rsidRDefault="00864CCE" w:rsidP="006C74C6">
      <w:pPr>
        <w:spacing w:after="0" w:line="360" w:lineRule="auto"/>
        <w:ind w:left="144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AC82C7" w14:textId="09D574EF" w:rsidR="001068B0" w:rsidRPr="00FE2717" w:rsidRDefault="001068B0" w:rsidP="006C74C6">
      <w:pPr>
        <w:spacing w:after="0" w:line="360" w:lineRule="auto"/>
        <w:ind w:left="2880"/>
        <w:rPr>
          <w:rFonts w:ascii="Times New Roman" w:hAnsi="Times New Roman" w:cs="Times New Roman"/>
          <w:b/>
          <w:sz w:val="24"/>
          <w:szCs w:val="24"/>
        </w:rPr>
      </w:pPr>
      <w:r w:rsidRPr="00FE2717">
        <w:rPr>
          <w:rFonts w:ascii="Times New Roman" w:hAnsi="Times New Roman" w:cs="Times New Roman"/>
          <w:b/>
          <w:sz w:val="24"/>
          <w:szCs w:val="24"/>
        </w:rPr>
        <w:t>SECTION C: (40 MARKS)</w:t>
      </w:r>
    </w:p>
    <w:p w14:paraId="7021E6E1" w14:textId="32DA3925" w:rsidR="001068B0" w:rsidRPr="006C74C6" w:rsidRDefault="006C74C6" w:rsidP="006C74C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C74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Answer any </w:t>
      </w:r>
      <w:r w:rsidRPr="006C74C6">
        <w:rPr>
          <w:rFonts w:ascii="Times New Roman" w:hAnsi="Times New Roman" w:cs="Times New Roman"/>
          <w:b/>
          <w:i/>
          <w:color w:val="000000"/>
          <w:sz w:val="24"/>
          <w:szCs w:val="24"/>
        </w:rPr>
        <w:t>TWO</w:t>
      </w:r>
      <w:r w:rsidRPr="006C74C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Questions from </w:t>
      </w:r>
      <w:r w:rsidR="007B2EC5" w:rsidRPr="006C74C6">
        <w:rPr>
          <w:rFonts w:ascii="Times New Roman" w:hAnsi="Times New Roman" w:cs="Times New Roman"/>
          <w:i/>
          <w:color w:val="000000"/>
          <w:sz w:val="24"/>
          <w:szCs w:val="24"/>
        </w:rPr>
        <w:t>this section</w:t>
      </w:r>
    </w:p>
    <w:p w14:paraId="04DA498E" w14:textId="45CA751A" w:rsidR="009B4D33" w:rsidRPr="009B4D33" w:rsidRDefault="009B4D33" w:rsidP="009B4D3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a). </w:t>
      </w:r>
      <w:r w:rsidRPr="009B4D33">
        <w:rPr>
          <w:rFonts w:ascii="Times New Roman" w:hAnsi="Times New Roman" w:cs="Times New Roman"/>
          <w:color w:val="000000"/>
          <w:sz w:val="24"/>
          <w:szCs w:val="24"/>
        </w:rPr>
        <w:t xml:space="preserve">Give the meaning of the </w:t>
      </w:r>
      <w:r w:rsidR="006C74C6">
        <w:rPr>
          <w:rFonts w:ascii="Times New Roman" w:hAnsi="Times New Roman" w:cs="Times New Roman"/>
          <w:color w:val="000000"/>
          <w:sz w:val="24"/>
          <w:szCs w:val="24"/>
        </w:rPr>
        <w:t>following medical abbreviations: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(12 marks)</w:t>
      </w:r>
    </w:p>
    <w:p w14:paraId="1D3D4542" w14:textId="789368FD" w:rsidR="009B4D33" w:rsidRPr="009B4D33" w:rsidRDefault="009B4D33" w:rsidP="009B4D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D33">
        <w:rPr>
          <w:rFonts w:ascii="Times New Roman" w:hAnsi="Times New Roman" w:cs="Times New Roman"/>
          <w:color w:val="000000"/>
          <w:sz w:val="24"/>
          <w:szCs w:val="24"/>
        </w:rPr>
        <w:t>BS</w:t>
      </w:r>
    </w:p>
    <w:p w14:paraId="4A2F9F74" w14:textId="7DF28F9B" w:rsidR="009B4D33" w:rsidRPr="009B4D33" w:rsidRDefault="009B4D33" w:rsidP="009B4D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D33">
        <w:rPr>
          <w:rFonts w:ascii="Times New Roman" w:hAnsi="Times New Roman" w:cs="Times New Roman"/>
          <w:color w:val="000000"/>
          <w:sz w:val="24"/>
          <w:szCs w:val="24"/>
        </w:rPr>
        <w:t>DM</w:t>
      </w:r>
    </w:p>
    <w:p w14:paraId="5D7C2F75" w14:textId="18280653" w:rsidR="009B4D33" w:rsidRPr="009B4D33" w:rsidRDefault="009B4D33" w:rsidP="009B4D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D33">
        <w:rPr>
          <w:rFonts w:ascii="Times New Roman" w:hAnsi="Times New Roman" w:cs="Times New Roman"/>
          <w:color w:val="000000"/>
          <w:sz w:val="24"/>
          <w:szCs w:val="24"/>
        </w:rPr>
        <w:t>HTN</w:t>
      </w:r>
    </w:p>
    <w:p w14:paraId="528769D4" w14:textId="2793CD3D" w:rsidR="009B4D33" w:rsidRPr="009B4D33" w:rsidRDefault="009B4D33" w:rsidP="009B4D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D33">
        <w:rPr>
          <w:rFonts w:ascii="Times New Roman" w:hAnsi="Times New Roman" w:cs="Times New Roman"/>
          <w:color w:val="000000"/>
          <w:sz w:val="24"/>
          <w:szCs w:val="24"/>
        </w:rPr>
        <w:t>ICU</w:t>
      </w:r>
    </w:p>
    <w:p w14:paraId="6C357653" w14:textId="2F849CA6" w:rsidR="009B4D33" w:rsidRPr="009B4D33" w:rsidRDefault="009B4D33" w:rsidP="009B4D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4D33">
        <w:rPr>
          <w:rFonts w:ascii="Times New Roman" w:hAnsi="Times New Roman" w:cs="Times New Roman"/>
          <w:color w:val="000000"/>
          <w:sz w:val="24"/>
          <w:szCs w:val="24"/>
        </w:rPr>
        <w:t>STI</w:t>
      </w:r>
    </w:p>
    <w:p w14:paraId="0D7A4D45" w14:textId="416C1A16" w:rsidR="009B4D33" w:rsidRPr="009B4D33" w:rsidRDefault="006C74C6" w:rsidP="009B4D33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Dx</w:t>
      </w:r>
    </w:p>
    <w:p w14:paraId="72D9978B" w14:textId="669F3660" w:rsidR="0027456E" w:rsidRPr="009B4D33" w:rsidRDefault="001068B0" w:rsidP="009B4D3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9B4D33">
        <w:rPr>
          <w:rFonts w:ascii="Times New Roman" w:hAnsi="Times New Roman" w:cs="Times New Roman"/>
          <w:sz w:val="24"/>
          <w:szCs w:val="24"/>
        </w:rPr>
        <w:t xml:space="preserve">Explain </w:t>
      </w:r>
      <w:r w:rsidR="009B4D33" w:rsidRPr="009B4D33">
        <w:rPr>
          <w:rFonts w:ascii="Times New Roman" w:hAnsi="Times New Roman" w:cs="Times New Roman"/>
          <w:b/>
          <w:sz w:val="24"/>
          <w:szCs w:val="24"/>
        </w:rPr>
        <w:t>four</w:t>
      </w:r>
      <w:r w:rsidR="00560D7B">
        <w:rPr>
          <w:rFonts w:ascii="Times New Roman" w:hAnsi="Times New Roman" w:cs="Times New Roman"/>
          <w:sz w:val="24"/>
          <w:szCs w:val="24"/>
        </w:rPr>
        <w:t xml:space="preserve"> routes of drugs</w:t>
      </w:r>
      <w:r w:rsidRPr="009B4D33">
        <w:rPr>
          <w:rFonts w:ascii="Times New Roman" w:hAnsi="Times New Roman" w:cs="Times New Roman"/>
          <w:sz w:val="24"/>
          <w:szCs w:val="24"/>
        </w:rPr>
        <w:t xml:space="preserve"> administration</w:t>
      </w:r>
      <w:r w:rsidR="006C74C6">
        <w:rPr>
          <w:rFonts w:ascii="Times New Roman" w:hAnsi="Times New Roman" w:cs="Times New Roman"/>
          <w:sz w:val="24"/>
          <w:szCs w:val="24"/>
        </w:rPr>
        <w:t>.</w:t>
      </w:r>
      <w:r w:rsidR="00E936AF" w:rsidRPr="009B4D3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228A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228AF">
        <w:rPr>
          <w:rFonts w:ascii="Times New Roman" w:hAnsi="Times New Roman" w:cs="Times New Roman"/>
          <w:sz w:val="24"/>
          <w:szCs w:val="24"/>
        </w:rPr>
        <w:tab/>
      </w:r>
      <w:r w:rsidR="00E936AF" w:rsidRPr="009B4D33">
        <w:rPr>
          <w:rFonts w:ascii="Times New Roman" w:hAnsi="Times New Roman" w:cs="Times New Roman"/>
          <w:sz w:val="24"/>
          <w:szCs w:val="24"/>
        </w:rPr>
        <w:t xml:space="preserve"> </w:t>
      </w:r>
      <w:r w:rsidRPr="009B4D33">
        <w:rPr>
          <w:rFonts w:ascii="Times New Roman" w:hAnsi="Times New Roman" w:cs="Times New Roman"/>
          <w:sz w:val="24"/>
          <w:szCs w:val="24"/>
        </w:rPr>
        <w:t>(8 mark</w:t>
      </w:r>
      <w:bookmarkEnd w:id="2"/>
      <w:r w:rsidR="009B4D33">
        <w:rPr>
          <w:rFonts w:ascii="Times New Roman" w:hAnsi="Times New Roman" w:cs="Times New Roman"/>
          <w:sz w:val="24"/>
          <w:szCs w:val="24"/>
        </w:rPr>
        <w:t>s</w:t>
      </w:r>
      <w:r w:rsidR="00642B91" w:rsidRPr="009B4D33">
        <w:rPr>
          <w:rFonts w:ascii="Times New Roman" w:hAnsi="Times New Roman" w:cs="Times New Roman"/>
          <w:sz w:val="24"/>
          <w:szCs w:val="24"/>
        </w:rPr>
        <w:t>)</w:t>
      </w:r>
    </w:p>
    <w:p w14:paraId="4BF03AA8" w14:textId="62C9624F" w:rsidR="00826DAB" w:rsidRPr="00826DAB" w:rsidRDefault="00826DAB" w:rsidP="00826DAB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>Break down the following medical terminologies into their respective word components and explain their meanings:</w:t>
      </w:r>
    </w:p>
    <w:p w14:paraId="5A071DF7" w14:textId="407CFAC7" w:rsidR="00826DAB" w:rsidRPr="00826DAB" w:rsidRDefault="00826DAB" w:rsidP="00826DAB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>Arthritis</w:t>
      </w:r>
      <w:r w:rsidR="006C74C6">
        <w:rPr>
          <w:rFonts w:ascii="Times New Roman" w:eastAsia="Calibri" w:hAnsi="Times New Roman" w:cs="Times New Roman"/>
          <w:sz w:val="24"/>
          <w:szCs w:val="24"/>
        </w:rPr>
        <w:t>;</w:t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  <w:t xml:space="preserve"> (5marks)</w:t>
      </w:r>
    </w:p>
    <w:p w14:paraId="5E156BE3" w14:textId="4749AB3B" w:rsidR="00826DAB" w:rsidRPr="00826DAB" w:rsidRDefault="00826DAB" w:rsidP="00826DAB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>Neurology</w:t>
      </w:r>
      <w:r w:rsidR="006C74C6">
        <w:rPr>
          <w:rFonts w:ascii="Times New Roman" w:eastAsia="Calibri" w:hAnsi="Times New Roman" w:cs="Times New Roman"/>
          <w:sz w:val="24"/>
          <w:szCs w:val="24"/>
        </w:rPr>
        <w:t>;</w:t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  <w:t>(5marks)</w:t>
      </w:r>
    </w:p>
    <w:p w14:paraId="76D8D787" w14:textId="6D841DDB" w:rsidR="00826DAB" w:rsidRPr="00826DAB" w:rsidRDefault="00826DAB" w:rsidP="00826DAB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>Psychology</w:t>
      </w:r>
      <w:r w:rsidR="006C74C6">
        <w:rPr>
          <w:rFonts w:ascii="Times New Roman" w:eastAsia="Calibri" w:hAnsi="Times New Roman" w:cs="Times New Roman"/>
          <w:sz w:val="24"/>
          <w:szCs w:val="24"/>
        </w:rPr>
        <w:t>;</w:t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  <w:t xml:space="preserve"> (5marks)</w:t>
      </w:r>
    </w:p>
    <w:p w14:paraId="77D13DBE" w14:textId="7B6B351F" w:rsidR="00826DAB" w:rsidRPr="00826DAB" w:rsidRDefault="00826DAB" w:rsidP="00826DAB">
      <w:pPr>
        <w:numPr>
          <w:ilvl w:val="0"/>
          <w:numId w:val="3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Gastroe</w:t>
      </w:r>
      <w:r w:rsidR="006C74C6">
        <w:rPr>
          <w:rFonts w:ascii="Times New Roman" w:eastAsia="Calibri" w:hAnsi="Times New Roman" w:cs="Times New Roman"/>
          <w:sz w:val="24"/>
          <w:szCs w:val="24"/>
        </w:rPr>
        <w:t>ctomy.</w:t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  <w:t>(5marks)</w:t>
      </w:r>
    </w:p>
    <w:p w14:paraId="313A8AD9" w14:textId="77777777" w:rsidR="00826DAB" w:rsidRPr="00826DAB" w:rsidRDefault="00826DAB" w:rsidP="00826DAB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>Human skeletal system is a vital system in the body as it forms the internal framework of the body.</w:t>
      </w:r>
    </w:p>
    <w:p w14:paraId="2DED852B" w14:textId="77777777" w:rsidR="00826DAB" w:rsidRPr="00826DAB" w:rsidRDefault="00826DAB" w:rsidP="00826DAB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 xml:space="preserve">Name any </w:t>
      </w:r>
      <w:r w:rsidRPr="006C74C6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826DAB">
        <w:rPr>
          <w:rFonts w:ascii="Times New Roman" w:eastAsia="Calibri" w:hAnsi="Times New Roman" w:cs="Times New Roman"/>
          <w:sz w:val="24"/>
          <w:szCs w:val="24"/>
        </w:rPr>
        <w:t xml:space="preserve"> (5) parts of the human skeletal system</w:t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  <w:t>(10marks)</w:t>
      </w:r>
    </w:p>
    <w:p w14:paraId="2522E6A3" w14:textId="77777777" w:rsidR="00D577B4" w:rsidRDefault="00826DAB" w:rsidP="00826DAB">
      <w:pPr>
        <w:numPr>
          <w:ilvl w:val="0"/>
          <w:numId w:val="34"/>
        </w:num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 xml:space="preserve">Construct any </w:t>
      </w:r>
      <w:r w:rsidRPr="006C74C6">
        <w:rPr>
          <w:rFonts w:ascii="Times New Roman" w:eastAsia="Calibri" w:hAnsi="Times New Roman" w:cs="Times New Roman"/>
          <w:b/>
          <w:sz w:val="24"/>
          <w:szCs w:val="24"/>
        </w:rPr>
        <w:t>five</w:t>
      </w:r>
      <w:r w:rsidRPr="00826DAB">
        <w:rPr>
          <w:rFonts w:ascii="Times New Roman" w:eastAsia="Calibri" w:hAnsi="Times New Roman" w:cs="Times New Roman"/>
          <w:sz w:val="24"/>
          <w:szCs w:val="24"/>
        </w:rPr>
        <w:t xml:space="preserve"> medical terminologies pertaining to skeletal system and give their meaning.</w:t>
      </w:r>
    </w:p>
    <w:p w14:paraId="1A7E2A89" w14:textId="1518015B" w:rsidR="00D93066" w:rsidRDefault="00826DAB" w:rsidP="00D577B4">
      <w:pPr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ab/>
      </w:r>
      <w:r w:rsidR="00D577B4">
        <w:rPr>
          <w:rFonts w:ascii="Times New Roman" w:eastAsia="Calibri" w:hAnsi="Times New Roman" w:cs="Times New Roman"/>
          <w:sz w:val="24"/>
          <w:szCs w:val="24"/>
        </w:rPr>
        <w:tab/>
      </w:r>
      <w:r w:rsidR="00D577B4">
        <w:rPr>
          <w:rFonts w:ascii="Times New Roman" w:eastAsia="Calibri" w:hAnsi="Times New Roman" w:cs="Times New Roman"/>
          <w:sz w:val="24"/>
          <w:szCs w:val="24"/>
        </w:rPr>
        <w:tab/>
      </w:r>
      <w:r w:rsidRPr="00826DAB">
        <w:rPr>
          <w:rFonts w:ascii="Times New Roman" w:eastAsia="Calibri" w:hAnsi="Times New Roman" w:cs="Times New Roman"/>
          <w:sz w:val="24"/>
          <w:szCs w:val="24"/>
        </w:rPr>
        <w:t>(10marks)</w:t>
      </w:r>
    </w:p>
    <w:p w14:paraId="54F8AA18" w14:textId="39448CE3" w:rsidR="00D577B4" w:rsidRPr="00D577B4" w:rsidRDefault="00D577B4" w:rsidP="00D577B4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577B4">
        <w:rPr>
          <w:rFonts w:ascii="Times New Roman" w:eastAsia="Calibri" w:hAnsi="Times New Roman" w:cs="Times New Roman"/>
          <w:b/>
          <w:sz w:val="24"/>
          <w:szCs w:val="24"/>
        </w:rPr>
        <w:t>THIS IS THE LAST PRINTED PAGE.</w:t>
      </w:r>
    </w:p>
    <w:sectPr w:rsidR="00D577B4" w:rsidRPr="00D577B4" w:rsidSect="00391289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A0845" w14:textId="77777777" w:rsidR="00BF275D" w:rsidRDefault="00BF275D" w:rsidP="00907651">
      <w:pPr>
        <w:spacing w:after="0" w:line="240" w:lineRule="auto"/>
      </w:pPr>
      <w:r>
        <w:separator/>
      </w:r>
    </w:p>
  </w:endnote>
  <w:endnote w:type="continuationSeparator" w:id="0">
    <w:p w14:paraId="6EDFA813" w14:textId="77777777" w:rsidR="00BF275D" w:rsidRDefault="00BF275D" w:rsidP="0090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Guardi-Roman">
    <w:altName w:val="Segoe Print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538335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016BBE" w14:textId="5B703780" w:rsidR="00D577B4" w:rsidRDefault="00D577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85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852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AA2F6" w14:textId="77777777" w:rsidR="00D577B4" w:rsidRDefault="00D577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D1ABF" w14:textId="77777777" w:rsidR="00BF275D" w:rsidRDefault="00BF275D" w:rsidP="00907651">
      <w:pPr>
        <w:spacing w:after="0" w:line="240" w:lineRule="auto"/>
      </w:pPr>
      <w:r>
        <w:separator/>
      </w:r>
    </w:p>
  </w:footnote>
  <w:footnote w:type="continuationSeparator" w:id="0">
    <w:p w14:paraId="25A37608" w14:textId="77777777" w:rsidR="00BF275D" w:rsidRDefault="00BF275D" w:rsidP="0090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01"/>
    <w:multiLevelType w:val="hybridMultilevel"/>
    <w:tmpl w:val="B92A28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659"/>
    <w:multiLevelType w:val="hybridMultilevel"/>
    <w:tmpl w:val="9CFCFD24"/>
    <w:lvl w:ilvl="0" w:tplc="04090017">
      <w:start w:val="1"/>
      <w:numFmt w:val="lowerLetter"/>
      <w:lvlText w:val="%1)"/>
      <w:lvlJc w:val="left"/>
      <w:pPr>
        <w:ind w:left="144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2F574A"/>
    <w:multiLevelType w:val="multilevel"/>
    <w:tmpl w:val="E8767C9E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" w15:restartNumberingAfterBreak="0">
    <w:nsid w:val="0CEC69A1"/>
    <w:multiLevelType w:val="hybridMultilevel"/>
    <w:tmpl w:val="04E06F62"/>
    <w:lvl w:ilvl="0" w:tplc="0409001B">
      <w:start w:val="1"/>
      <w:numFmt w:val="lowerRoman"/>
      <w:lvlText w:val="%1."/>
      <w:lvlJc w:val="righ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0BA6E46"/>
    <w:multiLevelType w:val="hybridMultilevel"/>
    <w:tmpl w:val="979826EA"/>
    <w:lvl w:ilvl="0" w:tplc="37DED144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A470F"/>
    <w:multiLevelType w:val="multilevel"/>
    <w:tmpl w:val="79226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DE307A"/>
    <w:multiLevelType w:val="hybridMultilevel"/>
    <w:tmpl w:val="E18A05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D5D9D"/>
    <w:multiLevelType w:val="hybridMultilevel"/>
    <w:tmpl w:val="F2266488"/>
    <w:lvl w:ilvl="0" w:tplc="04090013">
      <w:start w:val="1"/>
      <w:numFmt w:val="upperRoman"/>
      <w:lvlText w:val="%1."/>
      <w:lvlJc w:val="righ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35A5F05"/>
    <w:multiLevelType w:val="hybridMultilevel"/>
    <w:tmpl w:val="30CA1D96"/>
    <w:lvl w:ilvl="0" w:tplc="5CEE6A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40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DED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98A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05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1A0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69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E5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84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345DEC"/>
    <w:multiLevelType w:val="hybridMultilevel"/>
    <w:tmpl w:val="957E6C2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34333"/>
    <w:multiLevelType w:val="multilevel"/>
    <w:tmpl w:val="0E4E2FF0"/>
    <w:lvl w:ilvl="0">
      <w:start w:val="1"/>
      <w:numFmt w:val="upperLetter"/>
      <w:lvlText w:val="%1."/>
      <w:lvlJc w:val="left"/>
      <w:pPr>
        <w:ind w:left="0" w:firstLine="1080"/>
      </w:pPr>
    </w:lvl>
    <w:lvl w:ilvl="1">
      <w:start w:val="1"/>
      <w:numFmt w:val="lowerLetter"/>
      <w:lvlText w:val="%2."/>
      <w:lvlJc w:val="left"/>
      <w:pPr>
        <w:ind w:left="720" w:firstLine="1800"/>
      </w:pPr>
    </w:lvl>
    <w:lvl w:ilvl="2">
      <w:start w:val="1"/>
      <w:numFmt w:val="lowerRoman"/>
      <w:lvlText w:val="%3."/>
      <w:lvlJc w:val="right"/>
      <w:pPr>
        <w:ind w:left="1440" w:firstLine="2700"/>
      </w:pPr>
    </w:lvl>
    <w:lvl w:ilvl="3">
      <w:start w:val="1"/>
      <w:numFmt w:val="decimal"/>
      <w:lvlText w:val="%4."/>
      <w:lvlJc w:val="left"/>
      <w:pPr>
        <w:ind w:left="2160" w:firstLine="3240"/>
      </w:pPr>
    </w:lvl>
    <w:lvl w:ilvl="4">
      <w:start w:val="1"/>
      <w:numFmt w:val="lowerLetter"/>
      <w:lvlText w:val="%5."/>
      <w:lvlJc w:val="left"/>
      <w:pPr>
        <w:ind w:left="2880" w:firstLine="3960"/>
      </w:pPr>
    </w:lvl>
    <w:lvl w:ilvl="5">
      <w:start w:val="1"/>
      <w:numFmt w:val="lowerRoman"/>
      <w:lvlText w:val="%6."/>
      <w:lvlJc w:val="right"/>
      <w:pPr>
        <w:ind w:left="3600" w:firstLine="4860"/>
      </w:pPr>
    </w:lvl>
    <w:lvl w:ilvl="6">
      <w:start w:val="1"/>
      <w:numFmt w:val="decimal"/>
      <w:lvlText w:val="%7."/>
      <w:lvlJc w:val="left"/>
      <w:pPr>
        <w:ind w:left="4320" w:firstLine="5400"/>
      </w:pPr>
    </w:lvl>
    <w:lvl w:ilvl="7">
      <w:start w:val="1"/>
      <w:numFmt w:val="lowerLetter"/>
      <w:lvlText w:val="%8."/>
      <w:lvlJc w:val="left"/>
      <w:pPr>
        <w:ind w:left="5040" w:firstLine="6120"/>
      </w:pPr>
    </w:lvl>
    <w:lvl w:ilvl="8">
      <w:start w:val="1"/>
      <w:numFmt w:val="lowerRoman"/>
      <w:lvlText w:val="%9."/>
      <w:lvlJc w:val="right"/>
      <w:pPr>
        <w:ind w:left="5760" w:firstLine="7020"/>
      </w:pPr>
    </w:lvl>
  </w:abstractNum>
  <w:abstractNum w:abstractNumId="11" w15:restartNumberingAfterBreak="0">
    <w:nsid w:val="305B523B"/>
    <w:multiLevelType w:val="hybridMultilevel"/>
    <w:tmpl w:val="B6CC417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7A583A"/>
    <w:multiLevelType w:val="multilevel"/>
    <w:tmpl w:val="AD62226A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3" w15:restartNumberingAfterBreak="0">
    <w:nsid w:val="39C73553"/>
    <w:multiLevelType w:val="multilevel"/>
    <w:tmpl w:val="5DB0A96A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14" w15:restartNumberingAfterBreak="0">
    <w:nsid w:val="3D5771F9"/>
    <w:multiLevelType w:val="hybridMultilevel"/>
    <w:tmpl w:val="1ED2AF84"/>
    <w:lvl w:ilvl="0" w:tplc="32F4446A">
      <w:start w:val="34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9132DC3"/>
    <w:multiLevelType w:val="multilevel"/>
    <w:tmpl w:val="6096CBF8"/>
    <w:lvl w:ilvl="0">
      <w:start w:val="1"/>
      <w:numFmt w:val="upperLetter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6" w15:restartNumberingAfterBreak="0">
    <w:nsid w:val="4D866013"/>
    <w:multiLevelType w:val="hybridMultilevel"/>
    <w:tmpl w:val="239EBB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78090F"/>
    <w:multiLevelType w:val="hybridMultilevel"/>
    <w:tmpl w:val="561248E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C35BF"/>
    <w:multiLevelType w:val="hybridMultilevel"/>
    <w:tmpl w:val="2224029A"/>
    <w:lvl w:ilvl="0" w:tplc="0409001B">
      <w:start w:val="1"/>
      <w:numFmt w:val="lowerRoman"/>
      <w:lvlText w:val="%1."/>
      <w:lvlJc w:val="right"/>
      <w:pPr>
        <w:ind w:left="1364" w:hanging="360"/>
      </w:p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57BB795B"/>
    <w:multiLevelType w:val="hybridMultilevel"/>
    <w:tmpl w:val="C48A9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20C3C"/>
    <w:multiLevelType w:val="hybridMultilevel"/>
    <w:tmpl w:val="983E060E"/>
    <w:lvl w:ilvl="0" w:tplc="AABC8430">
      <w:start w:val="1"/>
      <w:numFmt w:val="lowerLetter"/>
      <w:lvlText w:val="%1)"/>
      <w:lvlJc w:val="left"/>
      <w:pPr>
        <w:ind w:left="117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A970F87"/>
    <w:multiLevelType w:val="multilevel"/>
    <w:tmpl w:val="17A2E508"/>
    <w:lvl w:ilvl="0">
      <w:start w:val="1"/>
      <w:numFmt w:val="upperLetter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22" w15:restartNumberingAfterBreak="0">
    <w:nsid w:val="62DA05AE"/>
    <w:multiLevelType w:val="hybridMultilevel"/>
    <w:tmpl w:val="02F832C0"/>
    <w:lvl w:ilvl="0" w:tplc="08090015">
      <w:start w:val="1"/>
      <w:numFmt w:val="upp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4F724D6"/>
    <w:multiLevelType w:val="hybridMultilevel"/>
    <w:tmpl w:val="E38C3832"/>
    <w:lvl w:ilvl="0" w:tplc="3B4AD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24F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6C7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7E0A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FCA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EE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7EE5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45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4C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5985510"/>
    <w:multiLevelType w:val="multilevel"/>
    <w:tmpl w:val="27461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F506BC"/>
    <w:multiLevelType w:val="hybridMultilevel"/>
    <w:tmpl w:val="619633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F3942"/>
    <w:multiLevelType w:val="hybridMultilevel"/>
    <w:tmpl w:val="F0FA4002"/>
    <w:lvl w:ilvl="0" w:tplc="FBBCEB5C">
      <w:start w:val="1"/>
      <w:numFmt w:val="decimal"/>
      <w:lvlText w:val="%1."/>
      <w:lvlJc w:val="left"/>
      <w:pPr>
        <w:ind w:left="540" w:hanging="360"/>
      </w:pPr>
      <w:rPr>
        <w:rFonts w:eastAsia="MS Mincho" w:hint="default"/>
      </w:rPr>
    </w:lvl>
    <w:lvl w:ilvl="1" w:tplc="08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D036CF3"/>
    <w:multiLevelType w:val="multilevel"/>
    <w:tmpl w:val="1466D990"/>
    <w:lvl w:ilvl="0">
      <w:start w:val="1"/>
      <w:numFmt w:val="upperLetter"/>
      <w:lvlText w:val="%1."/>
      <w:lvlJc w:val="left"/>
      <w:pPr>
        <w:ind w:left="2430" w:firstLine="720"/>
      </w:pPr>
    </w:lvl>
    <w:lvl w:ilvl="1">
      <w:start w:val="1"/>
      <w:numFmt w:val="lowerLetter"/>
      <w:lvlText w:val="%2."/>
      <w:lvlJc w:val="left"/>
      <w:pPr>
        <w:ind w:left="3150" w:firstLine="1440"/>
      </w:pPr>
    </w:lvl>
    <w:lvl w:ilvl="2">
      <w:start w:val="1"/>
      <w:numFmt w:val="lowerRoman"/>
      <w:lvlText w:val="%3."/>
      <w:lvlJc w:val="right"/>
      <w:pPr>
        <w:ind w:left="3870" w:firstLine="2340"/>
      </w:pPr>
    </w:lvl>
    <w:lvl w:ilvl="3">
      <w:start w:val="1"/>
      <w:numFmt w:val="decimal"/>
      <w:lvlText w:val="%4."/>
      <w:lvlJc w:val="left"/>
      <w:pPr>
        <w:ind w:left="4590" w:firstLine="2880"/>
      </w:pPr>
    </w:lvl>
    <w:lvl w:ilvl="4">
      <w:start w:val="1"/>
      <w:numFmt w:val="lowerLetter"/>
      <w:lvlText w:val="%5."/>
      <w:lvlJc w:val="left"/>
      <w:pPr>
        <w:ind w:left="5310" w:firstLine="3600"/>
      </w:pPr>
    </w:lvl>
    <w:lvl w:ilvl="5">
      <w:start w:val="1"/>
      <w:numFmt w:val="lowerRoman"/>
      <w:lvlText w:val="%6."/>
      <w:lvlJc w:val="right"/>
      <w:pPr>
        <w:ind w:left="6030" w:firstLine="4500"/>
      </w:pPr>
    </w:lvl>
    <w:lvl w:ilvl="6">
      <w:start w:val="1"/>
      <w:numFmt w:val="decimal"/>
      <w:lvlText w:val="%7."/>
      <w:lvlJc w:val="left"/>
      <w:pPr>
        <w:ind w:left="6750" w:firstLine="5040"/>
      </w:pPr>
    </w:lvl>
    <w:lvl w:ilvl="7">
      <w:start w:val="1"/>
      <w:numFmt w:val="lowerLetter"/>
      <w:lvlText w:val="%8."/>
      <w:lvlJc w:val="left"/>
      <w:pPr>
        <w:ind w:left="7470" w:firstLine="5760"/>
      </w:pPr>
    </w:lvl>
    <w:lvl w:ilvl="8">
      <w:start w:val="1"/>
      <w:numFmt w:val="lowerRoman"/>
      <w:lvlText w:val="%9."/>
      <w:lvlJc w:val="right"/>
      <w:pPr>
        <w:ind w:left="8190" w:firstLine="6660"/>
      </w:pPr>
    </w:lvl>
  </w:abstractNum>
  <w:abstractNum w:abstractNumId="28" w15:restartNumberingAfterBreak="0">
    <w:nsid w:val="6E337203"/>
    <w:multiLevelType w:val="hybridMultilevel"/>
    <w:tmpl w:val="7DD0374A"/>
    <w:lvl w:ilvl="0" w:tplc="6BBEB03A">
      <w:start w:val="15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B">
      <w:start w:val="1"/>
      <w:numFmt w:val="lowerRoman"/>
      <w:lvlText w:val="%2."/>
      <w:lvlJc w:val="righ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1260" w:hanging="180"/>
      </w:pPr>
    </w:lvl>
    <w:lvl w:ilvl="3" w:tplc="F4F8863A">
      <w:start w:val="35"/>
      <w:numFmt w:val="bullet"/>
      <w:lvlText w:val="-"/>
      <w:lvlJc w:val="left"/>
      <w:pPr>
        <w:ind w:left="2610" w:hanging="360"/>
      </w:pPr>
      <w:rPr>
        <w:rFonts w:ascii="Calibri" w:eastAsiaTheme="minorHAnsi" w:hAnsi="Calibri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9365B2F"/>
    <w:multiLevelType w:val="hybridMultilevel"/>
    <w:tmpl w:val="D0A61A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5006A"/>
    <w:multiLevelType w:val="multilevel"/>
    <w:tmpl w:val="271CD604"/>
    <w:lvl w:ilvl="0">
      <w:start w:val="1"/>
      <w:numFmt w:val="upperLetter"/>
      <w:lvlText w:val="%1."/>
      <w:lvlJc w:val="left"/>
      <w:pPr>
        <w:ind w:left="1440" w:firstLine="1080"/>
      </w:pPr>
    </w:lvl>
    <w:lvl w:ilvl="1">
      <w:start w:val="1"/>
      <w:numFmt w:val="lowerLetter"/>
      <w:lvlText w:val="%2."/>
      <w:lvlJc w:val="left"/>
      <w:pPr>
        <w:ind w:left="2160" w:firstLine="1800"/>
      </w:pPr>
    </w:lvl>
    <w:lvl w:ilvl="2">
      <w:start w:val="1"/>
      <w:numFmt w:val="lowerRoman"/>
      <w:lvlText w:val="%3."/>
      <w:lvlJc w:val="right"/>
      <w:pPr>
        <w:ind w:left="2880" w:firstLine="2700"/>
      </w:pPr>
    </w:lvl>
    <w:lvl w:ilvl="3">
      <w:start w:val="1"/>
      <w:numFmt w:val="decimal"/>
      <w:lvlText w:val="%4."/>
      <w:lvlJc w:val="left"/>
      <w:pPr>
        <w:ind w:left="3600" w:firstLine="3240"/>
      </w:pPr>
    </w:lvl>
    <w:lvl w:ilvl="4">
      <w:start w:val="1"/>
      <w:numFmt w:val="lowerLetter"/>
      <w:lvlText w:val="%5."/>
      <w:lvlJc w:val="left"/>
      <w:pPr>
        <w:ind w:left="4320" w:firstLine="3960"/>
      </w:pPr>
    </w:lvl>
    <w:lvl w:ilvl="5">
      <w:start w:val="1"/>
      <w:numFmt w:val="lowerRoman"/>
      <w:lvlText w:val="%6."/>
      <w:lvlJc w:val="right"/>
      <w:pPr>
        <w:ind w:left="5040" w:firstLine="4860"/>
      </w:pPr>
    </w:lvl>
    <w:lvl w:ilvl="6">
      <w:start w:val="1"/>
      <w:numFmt w:val="decimal"/>
      <w:lvlText w:val="%7."/>
      <w:lvlJc w:val="left"/>
      <w:pPr>
        <w:ind w:left="5760" w:firstLine="5400"/>
      </w:pPr>
    </w:lvl>
    <w:lvl w:ilvl="7">
      <w:start w:val="1"/>
      <w:numFmt w:val="lowerLetter"/>
      <w:lvlText w:val="%8."/>
      <w:lvlJc w:val="left"/>
      <w:pPr>
        <w:ind w:left="6480" w:firstLine="6120"/>
      </w:pPr>
    </w:lvl>
    <w:lvl w:ilvl="8">
      <w:start w:val="1"/>
      <w:numFmt w:val="lowerRoman"/>
      <w:lvlText w:val="%9."/>
      <w:lvlJc w:val="right"/>
      <w:pPr>
        <w:ind w:left="7200" w:firstLine="7020"/>
      </w:pPr>
    </w:lvl>
  </w:abstractNum>
  <w:abstractNum w:abstractNumId="31" w15:restartNumberingAfterBreak="0">
    <w:nsid w:val="796F5AA9"/>
    <w:multiLevelType w:val="hybridMultilevel"/>
    <w:tmpl w:val="E8B636E2"/>
    <w:lvl w:ilvl="0" w:tplc="19BCBA8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618EF106">
      <w:start w:val="5"/>
      <w:numFmt w:val="decimal"/>
      <w:lvlText w:val="(%5"/>
      <w:lvlJc w:val="left"/>
      <w:pPr>
        <w:ind w:left="3330" w:hanging="360"/>
      </w:pPr>
      <w:rPr>
        <w:rFonts w:hint="default"/>
      </w:rPr>
    </w:lvl>
    <w:lvl w:ilvl="5" w:tplc="DFCE5BCE">
      <w:start w:val="5"/>
      <w:numFmt w:val="decimal"/>
      <w:lvlText w:val="%6"/>
      <w:lvlJc w:val="left"/>
      <w:pPr>
        <w:ind w:left="4230" w:hanging="360"/>
      </w:pPr>
      <w:rPr>
        <w:rFonts w:hint="default"/>
      </w:rPr>
    </w:lvl>
    <w:lvl w:ilvl="6" w:tplc="DDC67E96">
      <w:start w:val="5"/>
      <w:numFmt w:val="bullet"/>
      <w:lvlText w:val="-"/>
      <w:lvlJc w:val="left"/>
      <w:pPr>
        <w:ind w:left="4770" w:hanging="360"/>
      </w:pPr>
      <w:rPr>
        <w:rFonts w:ascii="Times New Roman" w:eastAsiaTheme="minorHAnsi" w:hAnsi="Times New Roman" w:cs="Times New Roman" w:hint="default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21"/>
  </w:num>
  <w:num w:numId="3">
    <w:abstractNumId w:val="13"/>
  </w:num>
  <w:num w:numId="4">
    <w:abstractNumId w:val="26"/>
  </w:num>
  <w:num w:numId="5">
    <w:abstractNumId w:val="15"/>
  </w:num>
  <w:num w:numId="6">
    <w:abstractNumId w:val="30"/>
  </w:num>
  <w:num w:numId="7">
    <w:abstractNumId w:val="12"/>
  </w:num>
  <w:num w:numId="8">
    <w:abstractNumId w:val="27"/>
  </w:num>
  <w:num w:numId="9">
    <w:abstractNumId w:val="10"/>
  </w:num>
  <w:num w:numId="10">
    <w:abstractNumId w:val="25"/>
  </w:num>
  <w:num w:numId="11">
    <w:abstractNumId w:val="11"/>
  </w:num>
  <w:num w:numId="12">
    <w:abstractNumId w:val="22"/>
  </w:num>
  <w:num w:numId="13">
    <w:abstractNumId w:val="28"/>
  </w:num>
  <w:num w:numId="14">
    <w:abstractNumId w:val="9"/>
  </w:num>
  <w:num w:numId="15">
    <w:abstractNumId w:val="7"/>
  </w:num>
  <w:num w:numId="16">
    <w:abstractNumId w:val="14"/>
  </w:num>
  <w:num w:numId="17">
    <w:abstractNumId w:val="23"/>
  </w:num>
  <w:num w:numId="18">
    <w:abstractNumId w:val="8"/>
  </w:num>
  <w:num w:numId="19">
    <w:abstractNumId w:val="5"/>
  </w:num>
  <w:num w:numId="20">
    <w:abstractNumId w:val="24"/>
  </w:num>
  <w:num w:numId="21">
    <w:abstractNumId w:val="28"/>
  </w:num>
  <w:num w:numId="22">
    <w:abstractNumId w:val="7"/>
  </w:num>
  <w:num w:numId="23">
    <w:abstractNumId w:val="19"/>
  </w:num>
  <w:num w:numId="24">
    <w:abstractNumId w:val="29"/>
  </w:num>
  <w:num w:numId="25">
    <w:abstractNumId w:val="16"/>
  </w:num>
  <w:num w:numId="26">
    <w:abstractNumId w:val="6"/>
  </w:num>
  <w:num w:numId="27">
    <w:abstractNumId w:val="3"/>
  </w:num>
  <w:num w:numId="28">
    <w:abstractNumId w:val="0"/>
  </w:num>
  <w:num w:numId="29">
    <w:abstractNumId w:val="17"/>
  </w:num>
  <w:num w:numId="30">
    <w:abstractNumId w:val="18"/>
  </w:num>
  <w:num w:numId="31">
    <w:abstractNumId w:val="4"/>
  </w:num>
  <w:num w:numId="32">
    <w:abstractNumId w:val="31"/>
  </w:num>
  <w:num w:numId="33">
    <w:abstractNumId w:val="1"/>
  </w:num>
  <w:num w:numId="3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E8"/>
    <w:rsid w:val="0000184C"/>
    <w:rsid w:val="000102C1"/>
    <w:rsid w:val="000164FC"/>
    <w:rsid w:val="0002257E"/>
    <w:rsid w:val="00026195"/>
    <w:rsid w:val="00041795"/>
    <w:rsid w:val="00041D6B"/>
    <w:rsid w:val="00046A76"/>
    <w:rsid w:val="000509CB"/>
    <w:rsid w:val="00051D6E"/>
    <w:rsid w:val="000563A8"/>
    <w:rsid w:val="00065A03"/>
    <w:rsid w:val="000668F7"/>
    <w:rsid w:val="000677AD"/>
    <w:rsid w:val="00072FFB"/>
    <w:rsid w:val="000777D3"/>
    <w:rsid w:val="00090755"/>
    <w:rsid w:val="00097E82"/>
    <w:rsid w:val="000A1CEC"/>
    <w:rsid w:val="000A3085"/>
    <w:rsid w:val="000A615B"/>
    <w:rsid w:val="000C1EB7"/>
    <w:rsid w:val="000D3FE0"/>
    <w:rsid w:val="000D6A5C"/>
    <w:rsid w:val="000E07F3"/>
    <w:rsid w:val="000E2E8A"/>
    <w:rsid w:val="000E3907"/>
    <w:rsid w:val="00103EC4"/>
    <w:rsid w:val="001068B0"/>
    <w:rsid w:val="00121250"/>
    <w:rsid w:val="00123D43"/>
    <w:rsid w:val="00126570"/>
    <w:rsid w:val="001310FE"/>
    <w:rsid w:val="0013166A"/>
    <w:rsid w:val="00133BDD"/>
    <w:rsid w:val="00142959"/>
    <w:rsid w:val="00156BBC"/>
    <w:rsid w:val="00166FC5"/>
    <w:rsid w:val="001822BB"/>
    <w:rsid w:val="001A3269"/>
    <w:rsid w:val="001A70A7"/>
    <w:rsid w:val="001B4670"/>
    <w:rsid w:val="001B4A8A"/>
    <w:rsid w:val="001B5F3C"/>
    <w:rsid w:val="001B64F4"/>
    <w:rsid w:val="001B7F22"/>
    <w:rsid w:val="00211C35"/>
    <w:rsid w:val="002457FF"/>
    <w:rsid w:val="00257670"/>
    <w:rsid w:val="0027456E"/>
    <w:rsid w:val="002903EB"/>
    <w:rsid w:val="0029698B"/>
    <w:rsid w:val="002A0B95"/>
    <w:rsid w:val="002A27FF"/>
    <w:rsid w:val="002A60A5"/>
    <w:rsid w:val="002B443F"/>
    <w:rsid w:val="002D2C8C"/>
    <w:rsid w:val="002D5AF9"/>
    <w:rsid w:val="002E4FFC"/>
    <w:rsid w:val="002E6105"/>
    <w:rsid w:val="002F1C2D"/>
    <w:rsid w:val="003228AF"/>
    <w:rsid w:val="003571AA"/>
    <w:rsid w:val="00371618"/>
    <w:rsid w:val="0037289E"/>
    <w:rsid w:val="0037426F"/>
    <w:rsid w:val="00384289"/>
    <w:rsid w:val="00391289"/>
    <w:rsid w:val="0039636F"/>
    <w:rsid w:val="003A0B09"/>
    <w:rsid w:val="003A2F18"/>
    <w:rsid w:val="003A333E"/>
    <w:rsid w:val="003A34B3"/>
    <w:rsid w:val="003A5001"/>
    <w:rsid w:val="003A6F6A"/>
    <w:rsid w:val="003A7A1B"/>
    <w:rsid w:val="003C5031"/>
    <w:rsid w:val="003D0A83"/>
    <w:rsid w:val="003E2C13"/>
    <w:rsid w:val="003E328E"/>
    <w:rsid w:val="003E3A0C"/>
    <w:rsid w:val="003F77DB"/>
    <w:rsid w:val="004042CA"/>
    <w:rsid w:val="00421211"/>
    <w:rsid w:val="0042762B"/>
    <w:rsid w:val="00455E6E"/>
    <w:rsid w:val="00471551"/>
    <w:rsid w:val="00474704"/>
    <w:rsid w:val="00481E7E"/>
    <w:rsid w:val="00484E08"/>
    <w:rsid w:val="004913A0"/>
    <w:rsid w:val="00494155"/>
    <w:rsid w:val="00497C2E"/>
    <w:rsid w:val="004B643B"/>
    <w:rsid w:val="004C0009"/>
    <w:rsid w:val="004C2AE0"/>
    <w:rsid w:val="004D40D0"/>
    <w:rsid w:val="004D5033"/>
    <w:rsid w:val="004D5241"/>
    <w:rsid w:val="004E4275"/>
    <w:rsid w:val="004E6769"/>
    <w:rsid w:val="004F0774"/>
    <w:rsid w:val="004F1A75"/>
    <w:rsid w:val="004F43ED"/>
    <w:rsid w:val="00512F41"/>
    <w:rsid w:val="00513226"/>
    <w:rsid w:val="00515613"/>
    <w:rsid w:val="00517F23"/>
    <w:rsid w:val="00531949"/>
    <w:rsid w:val="00541195"/>
    <w:rsid w:val="00550BE2"/>
    <w:rsid w:val="00560D7B"/>
    <w:rsid w:val="0056132C"/>
    <w:rsid w:val="0058778B"/>
    <w:rsid w:val="005922B1"/>
    <w:rsid w:val="005A65BA"/>
    <w:rsid w:val="005C1416"/>
    <w:rsid w:val="0062568B"/>
    <w:rsid w:val="00642B91"/>
    <w:rsid w:val="006700FE"/>
    <w:rsid w:val="006A6125"/>
    <w:rsid w:val="006B5962"/>
    <w:rsid w:val="006C45CA"/>
    <w:rsid w:val="006C579A"/>
    <w:rsid w:val="006C74C6"/>
    <w:rsid w:val="006D63C8"/>
    <w:rsid w:val="006E4BD8"/>
    <w:rsid w:val="006F0014"/>
    <w:rsid w:val="006F377E"/>
    <w:rsid w:val="006F4575"/>
    <w:rsid w:val="007060AC"/>
    <w:rsid w:val="00710832"/>
    <w:rsid w:val="00712E67"/>
    <w:rsid w:val="007218FA"/>
    <w:rsid w:val="007416B3"/>
    <w:rsid w:val="00753AF0"/>
    <w:rsid w:val="00770B46"/>
    <w:rsid w:val="00771266"/>
    <w:rsid w:val="007715D9"/>
    <w:rsid w:val="00776FE8"/>
    <w:rsid w:val="0078335C"/>
    <w:rsid w:val="00793691"/>
    <w:rsid w:val="00796D59"/>
    <w:rsid w:val="007B2AB6"/>
    <w:rsid w:val="007B2EC5"/>
    <w:rsid w:val="0080739F"/>
    <w:rsid w:val="008220C0"/>
    <w:rsid w:val="00826DAB"/>
    <w:rsid w:val="008270ED"/>
    <w:rsid w:val="008274F7"/>
    <w:rsid w:val="008411EF"/>
    <w:rsid w:val="0085124A"/>
    <w:rsid w:val="00864CCE"/>
    <w:rsid w:val="00887D51"/>
    <w:rsid w:val="008A08FE"/>
    <w:rsid w:val="008B653D"/>
    <w:rsid w:val="008D392B"/>
    <w:rsid w:val="008D711C"/>
    <w:rsid w:val="008E4AF4"/>
    <w:rsid w:val="008F2E5D"/>
    <w:rsid w:val="008F3862"/>
    <w:rsid w:val="008F67B3"/>
    <w:rsid w:val="00900126"/>
    <w:rsid w:val="00907651"/>
    <w:rsid w:val="00912EFE"/>
    <w:rsid w:val="00924D7F"/>
    <w:rsid w:val="009611C8"/>
    <w:rsid w:val="009970A6"/>
    <w:rsid w:val="009A0034"/>
    <w:rsid w:val="009A2D42"/>
    <w:rsid w:val="009A77E5"/>
    <w:rsid w:val="009B4D33"/>
    <w:rsid w:val="009D204D"/>
    <w:rsid w:val="00A10677"/>
    <w:rsid w:val="00A270EE"/>
    <w:rsid w:val="00A3189C"/>
    <w:rsid w:val="00A322BD"/>
    <w:rsid w:val="00A6253F"/>
    <w:rsid w:val="00A625A4"/>
    <w:rsid w:val="00AA2063"/>
    <w:rsid w:val="00AD1976"/>
    <w:rsid w:val="00AD44D3"/>
    <w:rsid w:val="00AF7E9C"/>
    <w:rsid w:val="00B10BFF"/>
    <w:rsid w:val="00B11561"/>
    <w:rsid w:val="00B124BA"/>
    <w:rsid w:val="00B25B9A"/>
    <w:rsid w:val="00B60DF7"/>
    <w:rsid w:val="00B653D7"/>
    <w:rsid w:val="00B8269B"/>
    <w:rsid w:val="00B83090"/>
    <w:rsid w:val="00B87B38"/>
    <w:rsid w:val="00B922AB"/>
    <w:rsid w:val="00BA38D8"/>
    <w:rsid w:val="00BE69E5"/>
    <w:rsid w:val="00BF275D"/>
    <w:rsid w:val="00BF5365"/>
    <w:rsid w:val="00C04C24"/>
    <w:rsid w:val="00C1360E"/>
    <w:rsid w:val="00C30FCD"/>
    <w:rsid w:val="00C43888"/>
    <w:rsid w:val="00C60EC5"/>
    <w:rsid w:val="00C621AF"/>
    <w:rsid w:val="00C62DB9"/>
    <w:rsid w:val="00C71FF0"/>
    <w:rsid w:val="00C74CC2"/>
    <w:rsid w:val="00C75049"/>
    <w:rsid w:val="00C919D2"/>
    <w:rsid w:val="00CF7AB5"/>
    <w:rsid w:val="00D02F1D"/>
    <w:rsid w:val="00D05630"/>
    <w:rsid w:val="00D11FCB"/>
    <w:rsid w:val="00D16F06"/>
    <w:rsid w:val="00D34D24"/>
    <w:rsid w:val="00D36FB5"/>
    <w:rsid w:val="00D44BE1"/>
    <w:rsid w:val="00D45ECC"/>
    <w:rsid w:val="00D577B4"/>
    <w:rsid w:val="00D579D7"/>
    <w:rsid w:val="00D70EE7"/>
    <w:rsid w:val="00D71283"/>
    <w:rsid w:val="00D84423"/>
    <w:rsid w:val="00D85A23"/>
    <w:rsid w:val="00D93066"/>
    <w:rsid w:val="00D97F62"/>
    <w:rsid w:val="00DA1A63"/>
    <w:rsid w:val="00DB5756"/>
    <w:rsid w:val="00DB78FB"/>
    <w:rsid w:val="00DD4C2F"/>
    <w:rsid w:val="00DD6852"/>
    <w:rsid w:val="00DE2D4F"/>
    <w:rsid w:val="00DE64C1"/>
    <w:rsid w:val="00E13004"/>
    <w:rsid w:val="00E20E73"/>
    <w:rsid w:val="00E25523"/>
    <w:rsid w:val="00E37B59"/>
    <w:rsid w:val="00E46AE5"/>
    <w:rsid w:val="00E61F47"/>
    <w:rsid w:val="00E73D40"/>
    <w:rsid w:val="00E844E4"/>
    <w:rsid w:val="00E936AF"/>
    <w:rsid w:val="00EB3AB4"/>
    <w:rsid w:val="00EC0101"/>
    <w:rsid w:val="00EC1140"/>
    <w:rsid w:val="00EC46FA"/>
    <w:rsid w:val="00ED7AE0"/>
    <w:rsid w:val="00ED7E93"/>
    <w:rsid w:val="00EE02FA"/>
    <w:rsid w:val="00EF373A"/>
    <w:rsid w:val="00F100E7"/>
    <w:rsid w:val="00F36AB5"/>
    <w:rsid w:val="00F36D19"/>
    <w:rsid w:val="00F438B6"/>
    <w:rsid w:val="00F44C61"/>
    <w:rsid w:val="00F45E54"/>
    <w:rsid w:val="00F55AAC"/>
    <w:rsid w:val="00F61853"/>
    <w:rsid w:val="00F85832"/>
    <w:rsid w:val="00F97175"/>
    <w:rsid w:val="00FA63F7"/>
    <w:rsid w:val="00FB0DBB"/>
    <w:rsid w:val="00FB403F"/>
    <w:rsid w:val="00FB6181"/>
    <w:rsid w:val="00FD1784"/>
    <w:rsid w:val="00FE2717"/>
    <w:rsid w:val="00FE466A"/>
    <w:rsid w:val="00FF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D8CFF"/>
  <w15:docId w15:val="{09ABDAC7-8DE5-449A-91AB-B3CCEAF8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FE8"/>
  </w:style>
  <w:style w:type="paragraph" w:styleId="Heading1">
    <w:name w:val="heading 1"/>
    <w:basedOn w:val="Normal"/>
    <w:next w:val="Normal"/>
    <w:link w:val="Heading1Char"/>
    <w:uiPriority w:val="9"/>
    <w:qFormat/>
    <w:rsid w:val="00776FE8"/>
    <w:pPr>
      <w:keepNext/>
      <w:keepLines/>
      <w:spacing w:before="240" w:after="0"/>
      <w:jc w:val="center"/>
      <w:outlineLvl w:val="0"/>
    </w:pPr>
    <w:rPr>
      <w:rFonts w:ascii="Times New Roman" w:eastAsia="Times New Roman" w:hAnsi="Times New Roman" w:cs="Times New Roman"/>
      <w:b/>
      <w:sz w:val="24"/>
      <w:szCs w:val="32"/>
      <w:lang w:val="en-Z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776FE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76FE8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776FE8"/>
    <w:rPr>
      <w:rFonts w:ascii="Times New Roman" w:eastAsia="Times New Roman" w:hAnsi="Times New Roman" w:cs="Times New Roman"/>
      <w:b/>
      <w:sz w:val="24"/>
      <w:szCs w:val="32"/>
      <w:lang w:val="en-ZW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76FE8"/>
  </w:style>
  <w:style w:type="paragraph" w:styleId="BalloonText">
    <w:name w:val="Balloon Text"/>
    <w:basedOn w:val="Normal"/>
    <w:link w:val="BalloonTextChar"/>
    <w:uiPriority w:val="99"/>
    <w:semiHidden/>
    <w:unhideWhenUsed/>
    <w:rsid w:val="0077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C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6C57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B8309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B83090"/>
    <w:rPr>
      <w:rFonts w:ascii="Calibri" w:eastAsia="Times New Roman" w:hAnsi="Calibri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90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651"/>
  </w:style>
  <w:style w:type="paragraph" w:styleId="Footer">
    <w:name w:val="footer"/>
    <w:basedOn w:val="Normal"/>
    <w:link w:val="FooterChar"/>
    <w:uiPriority w:val="99"/>
    <w:unhideWhenUsed/>
    <w:rsid w:val="009076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6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1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0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3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7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0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7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MKU ICT</cp:lastModifiedBy>
  <cp:revision>2</cp:revision>
  <dcterms:created xsi:type="dcterms:W3CDTF">2023-04-03T05:26:00Z</dcterms:created>
  <dcterms:modified xsi:type="dcterms:W3CDTF">2023-04-03T05:26:00Z</dcterms:modified>
</cp:coreProperties>
</file>