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ACAE5B" w14:textId="77777777" w:rsidR="00BD5272" w:rsidRDefault="00BD5272" w:rsidP="00BD5272">
      <w:pPr>
        <w:spacing w:after="0" w:line="273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4A9AF60" w14:textId="77777777" w:rsidR="00BD5272" w:rsidRDefault="00BD5272" w:rsidP="00BD5272">
      <w:pPr>
        <w:spacing w:after="0" w:line="273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641BCBD" w14:textId="77777777" w:rsidR="00970BE5" w:rsidRPr="000A6880" w:rsidRDefault="00970BE5" w:rsidP="00970BE5">
      <w:pPr>
        <w:spacing w:after="0" w:line="360" w:lineRule="auto"/>
        <w:rPr>
          <w:rFonts w:ascii="Times New Roman" w:eastAsia="MS Mincho" w:hAnsi="Times New Roman" w:cs="Times New Roman"/>
          <w:b/>
          <w:bCs/>
          <w:sz w:val="24"/>
          <w:szCs w:val="24"/>
          <w:lang w:eastAsia="ja-JP"/>
        </w:rPr>
      </w:pPr>
      <w:bookmarkStart w:id="0" w:name="_Hlk37062585"/>
      <w:r w:rsidRPr="000A6880">
        <w:rPr>
          <w:rFonts w:ascii="Times New Roman" w:eastAsia="MS Mincho" w:hAnsi="Times New Roman" w:cs="Times New Roman"/>
          <w:b/>
          <w:bCs/>
          <w:sz w:val="24"/>
          <w:szCs w:val="24"/>
          <w:lang w:eastAsia="ja-JP"/>
        </w:rPr>
        <w:t>101505T4TTM</w:t>
      </w:r>
    </w:p>
    <w:p w14:paraId="42F26A6A" w14:textId="77777777" w:rsidR="00970BE5" w:rsidRPr="000A6880" w:rsidRDefault="00970BE5" w:rsidP="00970BE5">
      <w:pPr>
        <w:spacing w:after="0" w:line="360" w:lineRule="auto"/>
        <w:rPr>
          <w:rFonts w:ascii="Times New Roman" w:eastAsia="MS Mincho" w:hAnsi="Times New Roman" w:cs="Times New Roman"/>
          <w:b/>
          <w:bCs/>
          <w:sz w:val="24"/>
          <w:szCs w:val="24"/>
          <w:lang w:eastAsia="ja-JP"/>
        </w:rPr>
      </w:pPr>
      <w:r w:rsidRPr="000A6880">
        <w:rPr>
          <w:rFonts w:ascii="Times New Roman" w:eastAsia="Times New Roman" w:hAnsi="Times New Roman" w:cs="Times New Roman"/>
          <w:b/>
          <w:bCs/>
          <w:sz w:val="24"/>
          <w:szCs w:val="24"/>
          <w:lang w:eastAsia="ja-JP"/>
        </w:rPr>
        <w:t>TOUR AND TRAVEL CONSULTANT LEVEL 5</w:t>
      </w:r>
    </w:p>
    <w:p w14:paraId="68E9307C" w14:textId="77777777" w:rsidR="00970BE5" w:rsidRPr="000A6880" w:rsidRDefault="00970BE5" w:rsidP="00970BE5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ja-JP"/>
        </w:rPr>
      </w:pPr>
      <w:r w:rsidRPr="000A6880">
        <w:rPr>
          <w:rFonts w:ascii="Times New Roman" w:eastAsia="Times New Roman" w:hAnsi="Times New Roman" w:cs="Times New Roman"/>
          <w:b/>
          <w:bCs/>
          <w:sz w:val="24"/>
          <w:szCs w:val="24"/>
          <w:lang w:eastAsia="ja-JP"/>
        </w:rPr>
        <w:t>TO/OS/TM/CR/03/5/A</w:t>
      </w:r>
    </w:p>
    <w:bookmarkEnd w:id="0"/>
    <w:p w14:paraId="54F5E5EE" w14:textId="77777777" w:rsidR="00970BE5" w:rsidRDefault="00970BE5" w:rsidP="00970BE5">
      <w:pPr>
        <w:spacing w:after="0" w:line="360" w:lineRule="auto"/>
        <w:rPr>
          <w:rFonts w:ascii="Times New Roman" w:eastAsia="MS Mincho" w:hAnsi="Times New Roman" w:cs="Times New Roman"/>
          <w:b/>
          <w:bCs/>
          <w:sz w:val="24"/>
          <w:szCs w:val="24"/>
          <w:lang w:eastAsia="ja-JP"/>
        </w:rPr>
      </w:pPr>
      <w:r w:rsidRPr="000A6880">
        <w:rPr>
          <w:rFonts w:ascii="Times New Roman" w:eastAsia="Times New Roman" w:hAnsi="Times New Roman" w:cs="Times New Roman"/>
          <w:b/>
          <w:bCs/>
          <w:sz w:val="24"/>
          <w:szCs w:val="24"/>
          <w:lang w:eastAsia="ja-JP"/>
        </w:rPr>
        <w:t>SUPERVISE TOUR DELIVERY</w:t>
      </w:r>
      <w:bookmarkStart w:id="1" w:name="_GoBack"/>
      <w:bookmarkEnd w:id="1"/>
    </w:p>
    <w:p w14:paraId="7882AFFA" w14:textId="77777777" w:rsidR="00970BE5" w:rsidRPr="006019DD" w:rsidRDefault="00970BE5" w:rsidP="00970BE5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March/April 2023</w:t>
      </w:r>
      <w:r w:rsidRPr="006019DD">
        <w:rPr>
          <w:rFonts w:ascii="Times New Roman" w:hAnsi="Times New Roman"/>
          <w:b/>
          <w:sz w:val="24"/>
          <w:szCs w:val="24"/>
        </w:rPr>
        <w:t xml:space="preserve"> </w:t>
      </w:r>
    </w:p>
    <w:p w14:paraId="48A605D4" w14:textId="77777777" w:rsidR="00970BE5" w:rsidRPr="006019DD" w:rsidRDefault="00970BE5" w:rsidP="00970BE5">
      <w:pPr>
        <w:spacing w:after="0"/>
        <w:rPr>
          <w:rFonts w:ascii="Times New Roman" w:hAnsi="Times New Roman"/>
          <w:sz w:val="24"/>
          <w:szCs w:val="24"/>
        </w:rPr>
      </w:pPr>
      <w:r w:rsidRPr="006019DD"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67456" behindDoc="1" locked="0" layoutInCell="1" allowOverlap="1" wp14:anchorId="39C6FC41" wp14:editId="21C81B36">
            <wp:simplePos x="0" y="0"/>
            <wp:positionH relativeFrom="margin">
              <wp:align>left</wp:align>
            </wp:positionH>
            <wp:positionV relativeFrom="paragraph">
              <wp:posOffset>151765</wp:posOffset>
            </wp:positionV>
            <wp:extent cx="676275" cy="723900"/>
            <wp:effectExtent l="0" t="0" r="9525" b="0"/>
            <wp:wrapTight wrapText="bothSides">
              <wp:wrapPolygon edited="0">
                <wp:start x="0" y="0"/>
                <wp:lineTo x="0" y="21032"/>
                <wp:lineTo x="21296" y="21032"/>
                <wp:lineTo x="21296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019DD">
        <w:rPr>
          <w:rFonts w:ascii="Times New Roman" w:eastAsia="Times New Roman" w:hAnsi="Times New Roman"/>
          <w:sz w:val="24"/>
          <w:szCs w:val="24"/>
        </w:rPr>
        <w:tab/>
        <w:t xml:space="preserve"> </w:t>
      </w:r>
    </w:p>
    <w:p w14:paraId="243A612C" w14:textId="77777777" w:rsidR="00970BE5" w:rsidRDefault="00970BE5" w:rsidP="00970BE5">
      <w:pPr>
        <w:tabs>
          <w:tab w:val="left" w:pos="1110"/>
          <w:tab w:val="center" w:pos="5159"/>
        </w:tabs>
        <w:spacing w:after="0"/>
        <w:ind w:left="418"/>
        <w:rPr>
          <w:rFonts w:ascii="Times New Roman" w:eastAsia="Times New Roman" w:hAnsi="Times New Roman"/>
          <w:b/>
          <w:sz w:val="24"/>
          <w:szCs w:val="24"/>
        </w:rPr>
      </w:pPr>
    </w:p>
    <w:p w14:paraId="6EAE8F93" w14:textId="77777777" w:rsidR="00970BE5" w:rsidRPr="006019DD" w:rsidRDefault="00970BE5" w:rsidP="00970BE5">
      <w:pPr>
        <w:tabs>
          <w:tab w:val="left" w:pos="1110"/>
          <w:tab w:val="center" w:pos="5159"/>
        </w:tabs>
        <w:spacing w:after="0"/>
        <w:ind w:left="418"/>
        <w:rPr>
          <w:rFonts w:ascii="Times New Roman" w:hAnsi="Times New Roman"/>
          <w:sz w:val="24"/>
          <w:szCs w:val="24"/>
        </w:rPr>
      </w:pPr>
      <w:r w:rsidRPr="006019DD">
        <w:rPr>
          <w:rFonts w:ascii="Times New Roman" w:eastAsia="Times New Roman" w:hAnsi="Times New Roman"/>
          <w:b/>
          <w:sz w:val="24"/>
          <w:szCs w:val="24"/>
        </w:rPr>
        <w:t xml:space="preserve">THE KENYA NATIONAL EXAMINATIONS COUNCIL </w:t>
      </w:r>
    </w:p>
    <w:p w14:paraId="14C8B90B" w14:textId="77777777" w:rsidR="00970BE5" w:rsidRDefault="00970BE5" w:rsidP="009221F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ja-JP"/>
        </w:rPr>
      </w:pPr>
    </w:p>
    <w:p w14:paraId="736F86FA" w14:textId="77777777" w:rsidR="00970BE5" w:rsidRDefault="00970BE5" w:rsidP="009221F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ja-JP"/>
        </w:rPr>
      </w:pPr>
    </w:p>
    <w:p w14:paraId="189A1690" w14:textId="77777777" w:rsidR="00970BE5" w:rsidRDefault="00970BE5" w:rsidP="009221F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ja-JP"/>
        </w:rPr>
      </w:pPr>
    </w:p>
    <w:p w14:paraId="600C3D6B" w14:textId="77777777" w:rsidR="00BD5272" w:rsidRPr="009221FA" w:rsidRDefault="00BD5272" w:rsidP="009221FA">
      <w:pPr>
        <w:spacing w:after="0" w:line="360" w:lineRule="auto"/>
        <w:jc w:val="center"/>
        <w:rPr>
          <w:rFonts w:ascii="Times New Roman" w:eastAsia="MS Mincho" w:hAnsi="Times New Roman" w:cs="Times New Roman"/>
          <w:bCs/>
          <w:sz w:val="24"/>
          <w:szCs w:val="24"/>
          <w:lang w:eastAsia="ja-JP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ja-JP"/>
        </w:rPr>
        <w:t>ASSESOR’S GUIDE</w:t>
      </w:r>
    </w:p>
    <w:p w14:paraId="509D179F" w14:textId="77777777" w:rsidR="00BD5272" w:rsidRPr="004A27FF" w:rsidRDefault="00BD5272" w:rsidP="00BD527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27FF">
        <w:rPr>
          <w:rFonts w:ascii="Times New Roman" w:hAnsi="Times New Roman" w:cs="Times New Roman"/>
          <w:b/>
          <w:sz w:val="24"/>
          <w:szCs w:val="24"/>
        </w:rPr>
        <w:t>PRODUCT CHECKLIST</w:t>
      </w:r>
    </w:p>
    <w:tbl>
      <w:tblPr>
        <w:tblW w:w="10170" w:type="dxa"/>
        <w:tblInd w:w="-10" w:type="dxa"/>
        <w:tblBorders>
          <w:bottom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160"/>
        <w:gridCol w:w="426"/>
        <w:gridCol w:w="904"/>
        <w:gridCol w:w="88"/>
        <w:gridCol w:w="472"/>
        <w:gridCol w:w="1710"/>
        <w:gridCol w:w="2410"/>
      </w:tblGrid>
      <w:tr w:rsidR="00BD5272" w:rsidRPr="004A27FF" w14:paraId="55CC7665" w14:textId="77777777" w:rsidTr="00BC3627">
        <w:trPr>
          <w:trHeight w:val="314"/>
        </w:trPr>
        <w:tc>
          <w:tcPr>
            <w:tcW w:w="5578" w:type="dxa"/>
            <w:gridSpan w:val="4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5A0223A" w14:textId="77777777" w:rsidR="00BD5272" w:rsidRPr="004A27FF" w:rsidRDefault="00BD5272" w:rsidP="00230F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27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Candidate’s name &amp; Registration No. </w:t>
            </w:r>
          </w:p>
        </w:tc>
        <w:tc>
          <w:tcPr>
            <w:tcW w:w="4592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B4DE163" w14:textId="77777777" w:rsidR="00BD5272" w:rsidRPr="004A27FF" w:rsidRDefault="00BD5272" w:rsidP="00230F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D5272" w:rsidRPr="004A27FF" w14:paraId="341E6594" w14:textId="77777777" w:rsidTr="00BC3627">
        <w:trPr>
          <w:trHeight w:val="314"/>
        </w:trPr>
        <w:tc>
          <w:tcPr>
            <w:tcW w:w="5578" w:type="dxa"/>
            <w:gridSpan w:val="4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FE6DBF5" w14:textId="77777777" w:rsidR="00BD5272" w:rsidRPr="004A27FF" w:rsidRDefault="00BD5272" w:rsidP="00230F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27FF">
              <w:rPr>
                <w:rFonts w:ascii="Times New Roman" w:hAnsi="Times New Roman" w:cs="Times New Roman"/>
                <w:b/>
                <w:sz w:val="24"/>
                <w:szCs w:val="24"/>
              </w:rPr>
              <w:t>Assessor’s name &amp; Reg. code</w:t>
            </w:r>
          </w:p>
        </w:tc>
        <w:tc>
          <w:tcPr>
            <w:tcW w:w="4592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691029E" w14:textId="77777777" w:rsidR="00BD5272" w:rsidRPr="004A27FF" w:rsidRDefault="00BD5272" w:rsidP="00230F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D5272" w:rsidRPr="004A27FF" w14:paraId="5E971C22" w14:textId="77777777" w:rsidTr="00BC3627">
        <w:trPr>
          <w:trHeight w:val="314"/>
        </w:trPr>
        <w:tc>
          <w:tcPr>
            <w:tcW w:w="5578" w:type="dxa"/>
            <w:gridSpan w:val="4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D2BB41D" w14:textId="77777777" w:rsidR="00BD5272" w:rsidRPr="004A27FF" w:rsidRDefault="00BD5272" w:rsidP="00230F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27FF">
              <w:rPr>
                <w:rFonts w:ascii="Times New Roman" w:hAnsi="Times New Roman" w:cs="Times New Roman"/>
                <w:b/>
                <w:sz w:val="24"/>
                <w:szCs w:val="24"/>
              </w:rPr>
              <w:t>Unit(s) of Competency</w:t>
            </w:r>
          </w:p>
        </w:tc>
        <w:tc>
          <w:tcPr>
            <w:tcW w:w="4592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0A96BBD" w14:textId="77777777" w:rsidR="00BD5272" w:rsidRPr="004A27FF" w:rsidRDefault="00BD5272" w:rsidP="00230F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D5272" w:rsidRPr="004A27FF" w14:paraId="06CA021E" w14:textId="77777777" w:rsidTr="00BC3627">
        <w:trPr>
          <w:trHeight w:val="314"/>
        </w:trPr>
        <w:tc>
          <w:tcPr>
            <w:tcW w:w="5578" w:type="dxa"/>
            <w:gridSpan w:val="4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61F2276" w14:textId="77777777" w:rsidR="00BD5272" w:rsidRPr="004A27FF" w:rsidRDefault="00BD5272" w:rsidP="00230F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27FF">
              <w:rPr>
                <w:rFonts w:ascii="Times New Roman" w:hAnsi="Times New Roman" w:cs="Times New Roman"/>
                <w:b/>
                <w:sz w:val="24"/>
                <w:szCs w:val="24"/>
              </w:rPr>
              <w:t>Venue of Assessment</w:t>
            </w:r>
          </w:p>
        </w:tc>
        <w:tc>
          <w:tcPr>
            <w:tcW w:w="4592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379E81A" w14:textId="77777777" w:rsidR="00BD5272" w:rsidRPr="004A27FF" w:rsidRDefault="00BD5272" w:rsidP="00230F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D5272" w:rsidRPr="004A27FF" w14:paraId="5769CA09" w14:textId="77777777" w:rsidTr="00BC3627">
        <w:trPr>
          <w:trHeight w:val="314"/>
        </w:trPr>
        <w:tc>
          <w:tcPr>
            <w:tcW w:w="5578" w:type="dxa"/>
            <w:gridSpan w:val="4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EBFF61E" w14:textId="77777777" w:rsidR="00BD5272" w:rsidRPr="004A27FF" w:rsidRDefault="00BD5272" w:rsidP="00230F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27FF">
              <w:rPr>
                <w:rFonts w:ascii="Times New Roman" w:hAnsi="Times New Roman" w:cs="Times New Roman"/>
                <w:b/>
                <w:sz w:val="24"/>
                <w:szCs w:val="24"/>
              </w:rPr>
              <w:t>Date of assessment</w:t>
            </w:r>
          </w:p>
        </w:tc>
        <w:tc>
          <w:tcPr>
            <w:tcW w:w="4592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5519FBB" w14:textId="77777777" w:rsidR="00BD5272" w:rsidRPr="004A27FF" w:rsidRDefault="00BD5272" w:rsidP="00230F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D5272" w:rsidRPr="004A27FF" w14:paraId="0768CB51" w14:textId="77777777" w:rsidTr="00BC3627">
        <w:trPr>
          <w:trHeight w:val="682"/>
        </w:trPr>
        <w:tc>
          <w:tcPr>
            <w:tcW w:w="4160" w:type="dxa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14:paraId="107893EA" w14:textId="77777777" w:rsidR="00BD5272" w:rsidRPr="004A27FF" w:rsidRDefault="00BD5272" w:rsidP="00230F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27FF">
              <w:rPr>
                <w:rFonts w:ascii="Times New Roman" w:hAnsi="Times New Roman" w:cs="Times New Roman"/>
                <w:b/>
                <w:sz w:val="24"/>
                <w:szCs w:val="24"/>
              </w:rPr>
              <w:t>Items to be evaluated:</w:t>
            </w:r>
          </w:p>
        </w:tc>
        <w:tc>
          <w:tcPr>
            <w:tcW w:w="1890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CCF26E9" w14:textId="77777777" w:rsidR="00BD5272" w:rsidRPr="004A27FF" w:rsidRDefault="00BD5272" w:rsidP="00230F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27C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Maximum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marks to allocate</w:t>
            </w:r>
          </w:p>
        </w:tc>
        <w:tc>
          <w:tcPr>
            <w:tcW w:w="171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214AD9C" w14:textId="77777777" w:rsidR="00BD5272" w:rsidRDefault="00BD5272" w:rsidP="00230F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Marks </w:t>
            </w:r>
          </w:p>
          <w:p w14:paraId="5E5501FA" w14:textId="77777777" w:rsidR="00BD5272" w:rsidRPr="004A27FF" w:rsidRDefault="00BD5272" w:rsidP="00230F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obtained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14:paraId="7E39B885" w14:textId="77777777" w:rsidR="00BD5272" w:rsidRPr="004A27FF" w:rsidRDefault="00BD5272" w:rsidP="00230F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27FF">
              <w:rPr>
                <w:rFonts w:ascii="Times New Roman" w:hAnsi="Times New Roman" w:cs="Times New Roman"/>
                <w:b/>
                <w:sz w:val="24"/>
                <w:szCs w:val="24"/>
              </w:rPr>
              <w:t>Comments</w:t>
            </w:r>
          </w:p>
        </w:tc>
      </w:tr>
      <w:tr w:rsidR="00BD5272" w:rsidRPr="004A27FF" w14:paraId="788CD729" w14:textId="77777777" w:rsidTr="00BC3627">
        <w:trPr>
          <w:trHeight w:val="314"/>
        </w:trPr>
        <w:tc>
          <w:tcPr>
            <w:tcW w:w="4160" w:type="dxa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980F52C" w14:textId="5283F517" w:rsidR="00195ED8" w:rsidRPr="00195ED8" w:rsidRDefault="00195ED8" w:rsidP="00BD52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95ED8">
              <w:rPr>
                <w:rFonts w:ascii="Times New Roman" w:hAnsi="Times New Roman"/>
                <w:b/>
                <w:sz w:val="24"/>
                <w:szCs w:val="24"/>
              </w:rPr>
              <w:t>File Information</w:t>
            </w:r>
          </w:p>
          <w:p w14:paraId="734A7B10" w14:textId="77777777" w:rsidR="00195ED8" w:rsidRPr="00195ED8" w:rsidRDefault="00195ED8" w:rsidP="00195ED8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5ED8">
              <w:rPr>
                <w:rFonts w:ascii="Times New Roman" w:hAnsi="Times New Roman"/>
                <w:sz w:val="24"/>
                <w:szCs w:val="24"/>
              </w:rPr>
              <w:t>Name of Company</w:t>
            </w:r>
          </w:p>
          <w:p w14:paraId="0B600C1A" w14:textId="77777777" w:rsidR="00195ED8" w:rsidRPr="00195ED8" w:rsidRDefault="00195ED8" w:rsidP="00195ED8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5ED8">
              <w:rPr>
                <w:rFonts w:ascii="Times New Roman" w:hAnsi="Times New Roman"/>
                <w:sz w:val="24"/>
                <w:szCs w:val="24"/>
              </w:rPr>
              <w:t>Contact Details</w:t>
            </w:r>
          </w:p>
          <w:p w14:paraId="7EBCFB83" w14:textId="77777777" w:rsidR="00BD5272" w:rsidRPr="00195ED8" w:rsidRDefault="00195ED8" w:rsidP="00195ED8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5ED8">
              <w:rPr>
                <w:rFonts w:ascii="Times New Roman" w:hAnsi="Times New Roman"/>
                <w:sz w:val="24"/>
                <w:szCs w:val="24"/>
              </w:rPr>
              <w:t>File Reference No.</w:t>
            </w:r>
          </w:p>
          <w:p w14:paraId="3309C807" w14:textId="77777777" w:rsidR="00195ED8" w:rsidRDefault="00195ED8" w:rsidP="00195ED8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5ED8">
              <w:rPr>
                <w:rFonts w:ascii="Times New Roman" w:hAnsi="Times New Roman"/>
                <w:sz w:val="24"/>
                <w:szCs w:val="24"/>
              </w:rPr>
              <w:t>Name of Group/Client</w:t>
            </w:r>
          </w:p>
          <w:p w14:paraId="194B7CB4" w14:textId="5D214E1A" w:rsidR="00195ED8" w:rsidRDefault="00195ED8" w:rsidP="00195ED8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Clients Contact Details</w:t>
            </w:r>
          </w:p>
          <w:p w14:paraId="767A139F" w14:textId="50D53FF9" w:rsidR="00BD5272" w:rsidRPr="00970BE5" w:rsidRDefault="00BD0DE7" w:rsidP="00230F71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Neatness of the file</w:t>
            </w:r>
          </w:p>
        </w:tc>
        <w:tc>
          <w:tcPr>
            <w:tcW w:w="1890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240E1F39" w14:textId="77777777" w:rsidR="009221FA" w:rsidRDefault="00970BE5" w:rsidP="00970BE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  <w:p w14:paraId="452574BF" w14:textId="48FC9BCD" w:rsidR="00970BE5" w:rsidRDefault="00970BE5" w:rsidP="00970BE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  <w:p w14:paraId="794013FB" w14:textId="77777777" w:rsidR="00970BE5" w:rsidRDefault="00970BE5" w:rsidP="00970BE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  <w:p w14:paraId="2BF4F4CD" w14:textId="77777777" w:rsidR="00970BE5" w:rsidRDefault="00970BE5" w:rsidP="00970BE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  <w:p w14:paraId="591ECC16" w14:textId="77777777" w:rsidR="00970BE5" w:rsidRDefault="00970BE5" w:rsidP="00970BE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  <w:p w14:paraId="3E494F92" w14:textId="41ED3C0C" w:rsidR="00970BE5" w:rsidRPr="004A27FF" w:rsidRDefault="00970BE5" w:rsidP="00970BE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71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E5993" w14:textId="77777777" w:rsidR="00BD5272" w:rsidRPr="004A27FF" w:rsidRDefault="00BD5272" w:rsidP="00230F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133F2576" w14:textId="77777777" w:rsidR="00BD5272" w:rsidRPr="004A27FF" w:rsidRDefault="00BD5272" w:rsidP="00230F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D5272" w:rsidRPr="004A27FF" w14:paraId="333C16F1" w14:textId="77777777" w:rsidTr="00BC3627">
        <w:trPr>
          <w:trHeight w:val="196"/>
        </w:trPr>
        <w:tc>
          <w:tcPr>
            <w:tcW w:w="4160" w:type="dxa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E27420B" w14:textId="0D885338" w:rsidR="00BD5272" w:rsidRPr="00970BE5" w:rsidRDefault="00195ED8" w:rsidP="00EF74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0BE5">
              <w:rPr>
                <w:rFonts w:ascii="Times New Roman" w:hAnsi="Times New Roman" w:cs="Times New Roman"/>
                <w:sz w:val="24"/>
                <w:szCs w:val="24"/>
              </w:rPr>
              <w:t xml:space="preserve">Items included in the </w:t>
            </w:r>
            <w:r w:rsidR="00490BB5" w:rsidRPr="00970BE5">
              <w:rPr>
                <w:rFonts w:ascii="Times New Roman" w:hAnsi="Times New Roman" w:cs="Times New Roman"/>
                <w:sz w:val="24"/>
                <w:szCs w:val="24"/>
              </w:rPr>
              <w:t xml:space="preserve">Clients </w:t>
            </w:r>
            <w:r w:rsidRPr="00970BE5">
              <w:rPr>
                <w:rFonts w:ascii="Times New Roman" w:hAnsi="Times New Roman" w:cs="Times New Roman"/>
                <w:sz w:val="24"/>
                <w:szCs w:val="24"/>
              </w:rPr>
              <w:t>File:</w:t>
            </w:r>
          </w:p>
          <w:p w14:paraId="2DB3E810" w14:textId="77777777" w:rsidR="00BC3627" w:rsidRPr="00970BE5" w:rsidRDefault="00BC3627" w:rsidP="00EF74C7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0BE5">
              <w:rPr>
                <w:rFonts w:ascii="Times New Roman" w:hAnsi="Times New Roman" w:cs="Times New Roman"/>
                <w:sz w:val="24"/>
                <w:szCs w:val="24"/>
              </w:rPr>
              <w:t xml:space="preserve">Response to clients enquiry </w:t>
            </w:r>
          </w:p>
          <w:p w14:paraId="74AB0D50" w14:textId="77777777" w:rsidR="00BC3627" w:rsidRPr="00970BE5" w:rsidRDefault="00BC3627" w:rsidP="00EF74C7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0BE5">
              <w:rPr>
                <w:rFonts w:ascii="Times New Roman" w:hAnsi="Times New Roman" w:cs="Times New Roman"/>
                <w:sz w:val="24"/>
                <w:szCs w:val="24"/>
              </w:rPr>
              <w:t xml:space="preserve">Request for reservation </w:t>
            </w:r>
          </w:p>
          <w:p w14:paraId="333B619C" w14:textId="636C28A5" w:rsidR="001A4C92" w:rsidRPr="00970BE5" w:rsidRDefault="00BC3627" w:rsidP="00970BE5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0BE5">
              <w:rPr>
                <w:rFonts w:ascii="Times New Roman" w:hAnsi="Times New Roman" w:cs="Times New Roman"/>
                <w:sz w:val="24"/>
                <w:szCs w:val="24"/>
              </w:rPr>
              <w:t xml:space="preserve">Confirmation for reservation  </w:t>
            </w:r>
          </w:p>
          <w:p w14:paraId="4DCB222F" w14:textId="543F8434" w:rsidR="00195ED8" w:rsidRPr="00970BE5" w:rsidRDefault="009F2507" w:rsidP="00195E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0BE5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Award </w:t>
            </w:r>
            <w:r w:rsidR="004C0CA6" w:rsidRPr="00970BE5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2</w:t>
            </w:r>
            <w:r w:rsidRPr="00970BE5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mark</w:t>
            </w:r>
            <w:r w:rsidR="00082AA6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s</w:t>
            </w:r>
            <w:r w:rsidRPr="00970BE5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each</w:t>
            </w:r>
          </w:p>
        </w:tc>
        <w:tc>
          <w:tcPr>
            <w:tcW w:w="1890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504CB457" w14:textId="77777777" w:rsidR="00970BE5" w:rsidRDefault="00970BE5" w:rsidP="00970BE5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D1E3A81" w14:textId="77777777" w:rsidR="00970BE5" w:rsidRDefault="00970BE5" w:rsidP="00970BE5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  <w:p w14:paraId="1791F690" w14:textId="77777777" w:rsidR="00970BE5" w:rsidRDefault="00970BE5" w:rsidP="00970BE5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  <w:p w14:paraId="71B1D279" w14:textId="5AE56D9D" w:rsidR="00970BE5" w:rsidRPr="004A27FF" w:rsidRDefault="00970BE5" w:rsidP="00970BE5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71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470F4" w14:textId="77777777" w:rsidR="00BD5272" w:rsidRPr="004A27FF" w:rsidRDefault="00BD5272" w:rsidP="00230F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FCE2A5D" w14:textId="77777777" w:rsidR="00BD5272" w:rsidRPr="004A27FF" w:rsidRDefault="00BD5272" w:rsidP="00230F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F74C7" w:rsidRPr="004A27FF" w14:paraId="0BC9CBC0" w14:textId="77777777" w:rsidTr="00BC3627">
        <w:trPr>
          <w:trHeight w:val="196"/>
        </w:trPr>
        <w:tc>
          <w:tcPr>
            <w:tcW w:w="4160" w:type="dxa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5E83BB2" w14:textId="55ACA291" w:rsidR="00EF74C7" w:rsidRPr="00970BE5" w:rsidRDefault="00EF74C7" w:rsidP="00EF74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0B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Response to client’s enquiry </w:t>
            </w:r>
          </w:p>
          <w:p w14:paraId="1D57D5A7" w14:textId="1D1DF38D" w:rsidR="00EF74C7" w:rsidRPr="00970BE5" w:rsidRDefault="00EF74C7" w:rsidP="00EF74C7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0BE5">
              <w:rPr>
                <w:rFonts w:ascii="Times New Roman" w:hAnsi="Times New Roman" w:cs="Times New Roman"/>
                <w:sz w:val="24"/>
                <w:szCs w:val="24"/>
              </w:rPr>
              <w:t>Use official letter format (address, salutation, date, reference number)</w:t>
            </w:r>
          </w:p>
          <w:p w14:paraId="53950060" w14:textId="5A9F324C" w:rsidR="00EF74C7" w:rsidRPr="00970BE5" w:rsidRDefault="00EF74C7" w:rsidP="00970B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0BE5">
              <w:rPr>
                <w:rFonts w:ascii="Times New Roman" w:hAnsi="Times New Roman" w:cs="Times New Roman"/>
                <w:sz w:val="24"/>
                <w:szCs w:val="24"/>
              </w:rPr>
              <w:t xml:space="preserve">Key information on client’s enquiry </w:t>
            </w:r>
            <w:r w:rsidR="004C0CA6" w:rsidRPr="00970BE5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Award 2 mark</w:t>
            </w:r>
            <w:r w:rsidR="00082AA6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s</w:t>
            </w:r>
            <w:r w:rsidR="004C0CA6" w:rsidRPr="00970BE5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each</w:t>
            </w:r>
          </w:p>
        </w:tc>
        <w:tc>
          <w:tcPr>
            <w:tcW w:w="1890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45DBA07F" w14:textId="77777777" w:rsidR="00EF74C7" w:rsidRDefault="00EF74C7" w:rsidP="00EF74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63C519F" w14:textId="15A91084" w:rsidR="00970BE5" w:rsidRDefault="00970BE5" w:rsidP="00EF74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71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40613" w14:textId="77777777" w:rsidR="00EF74C7" w:rsidRPr="004A27FF" w:rsidRDefault="00EF74C7" w:rsidP="00230F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239BB0D" w14:textId="77777777" w:rsidR="00EF74C7" w:rsidRPr="004A27FF" w:rsidRDefault="00EF74C7" w:rsidP="00230F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F74C7" w:rsidRPr="004A27FF" w14:paraId="5D7AB307" w14:textId="77777777" w:rsidTr="00BC3627">
        <w:trPr>
          <w:trHeight w:val="196"/>
        </w:trPr>
        <w:tc>
          <w:tcPr>
            <w:tcW w:w="4160" w:type="dxa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86FB072" w14:textId="77777777" w:rsidR="00EF74C7" w:rsidRPr="00970BE5" w:rsidRDefault="00EF74C7" w:rsidP="00EF74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0BE5">
              <w:rPr>
                <w:rFonts w:ascii="Times New Roman" w:hAnsi="Times New Roman" w:cs="Times New Roman"/>
                <w:sz w:val="24"/>
                <w:szCs w:val="24"/>
              </w:rPr>
              <w:t xml:space="preserve">Request for reservation </w:t>
            </w:r>
          </w:p>
          <w:p w14:paraId="63421D46" w14:textId="74B0CF32" w:rsidR="00EF74C7" w:rsidRPr="00970BE5" w:rsidRDefault="00EF74C7" w:rsidP="00EF74C7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0BE5">
              <w:rPr>
                <w:rFonts w:ascii="Times New Roman" w:hAnsi="Times New Roman" w:cs="Times New Roman"/>
                <w:sz w:val="24"/>
                <w:szCs w:val="24"/>
              </w:rPr>
              <w:t>Use official letter format (address, salutation, date, reference number)</w:t>
            </w:r>
          </w:p>
          <w:p w14:paraId="12A4A26F" w14:textId="20C5DD74" w:rsidR="00EF74C7" w:rsidRPr="00970BE5" w:rsidRDefault="00EF74C7" w:rsidP="00970B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0BE5">
              <w:rPr>
                <w:rFonts w:ascii="Times New Roman" w:hAnsi="Times New Roman" w:cs="Times New Roman"/>
                <w:sz w:val="24"/>
                <w:szCs w:val="24"/>
              </w:rPr>
              <w:t>Key information on reservation</w:t>
            </w:r>
            <w:r w:rsidR="004C0CA6" w:rsidRPr="00970BE5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Award 2 mark</w:t>
            </w:r>
            <w:r w:rsidR="00082AA6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s</w:t>
            </w:r>
            <w:r w:rsidR="004C0CA6" w:rsidRPr="00970BE5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each</w:t>
            </w:r>
          </w:p>
        </w:tc>
        <w:tc>
          <w:tcPr>
            <w:tcW w:w="1890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24E85CD2" w14:textId="77777777" w:rsidR="00EF74C7" w:rsidRDefault="00EF74C7" w:rsidP="00EF74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0F835DE" w14:textId="013DB764" w:rsidR="00970BE5" w:rsidRDefault="00970BE5" w:rsidP="00EF74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71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772AB" w14:textId="77777777" w:rsidR="00EF74C7" w:rsidRPr="004A27FF" w:rsidRDefault="00EF74C7" w:rsidP="00230F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3336EEFA" w14:textId="77777777" w:rsidR="00EF74C7" w:rsidRPr="004A27FF" w:rsidRDefault="00EF74C7" w:rsidP="00230F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F74C7" w:rsidRPr="004A27FF" w14:paraId="17AF7853" w14:textId="77777777" w:rsidTr="00BC3627">
        <w:trPr>
          <w:trHeight w:val="196"/>
        </w:trPr>
        <w:tc>
          <w:tcPr>
            <w:tcW w:w="4160" w:type="dxa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745C691" w14:textId="77777777" w:rsidR="00EF74C7" w:rsidRPr="00970BE5" w:rsidRDefault="00EF74C7" w:rsidP="00EF74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0BE5">
              <w:rPr>
                <w:rFonts w:ascii="Times New Roman" w:hAnsi="Times New Roman" w:cs="Times New Roman"/>
                <w:sz w:val="24"/>
                <w:szCs w:val="24"/>
              </w:rPr>
              <w:t xml:space="preserve">Confirmation for reservation  </w:t>
            </w:r>
          </w:p>
          <w:p w14:paraId="69581F2C" w14:textId="77777777" w:rsidR="00EF74C7" w:rsidRPr="00970BE5" w:rsidRDefault="00EF74C7" w:rsidP="00EF74C7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0BE5">
              <w:rPr>
                <w:rFonts w:ascii="Times New Roman" w:hAnsi="Times New Roman" w:cs="Times New Roman"/>
                <w:sz w:val="24"/>
                <w:szCs w:val="24"/>
              </w:rPr>
              <w:t>Use official letter format(address, salutation, date, reference number)</w:t>
            </w:r>
          </w:p>
          <w:p w14:paraId="044C987F" w14:textId="59226725" w:rsidR="00EF74C7" w:rsidRPr="00970BE5" w:rsidRDefault="00EF74C7" w:rsidP="00970B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0BE5">
              <w:rPr>
                <w:rFonts w:ascii="Times New Roman" w:hAnsi="Times New Roman" w:cs="Times New Roman"/>
                <w:sz w:val="24"/>
                <w:szCs w:val="24"/>
              </w:rPr>
              <w:t>Key information on confirmed reservation</w:t>
            </w:r>
            <w:r w:rsidR="004C0CA6" w:rsidRPr="00970BE5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Award 2 mark</w:t>
            </w:r>
            <w:r w:rsidR="00082AA6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s</w:t>
            </w:r>
            <w:r w:rsidR="004C0CA6" w:rsidRPr="00970BE5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each</w:t>
            </w:r>
          </w:p>
        </w:tc>
        <w:tc>
          <w:tcPr>
            <w:tcW w:w="1890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1F8AF7A1" w14:textId="77777777" w:rsidR="00970BE5" w:rsidRDefault="00970BE5" w:rsidP="00EF74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982E2D5" w14:textId="37B1154D" w:rsidR="00EF74C7" w:rsidRDefault="004C0CA6" w:rsidP="00EF74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71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4BCAC" w14:textId="77777777" w:rsidR="00EF74C7" w:rsidRPr="004A27FF" w:rsidRDefault="00EF74C7" w:rsidP="00230F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10714A2" w14:textId="77777777" w:rsidR="00EF74C7" w:rsidRPr="004A27FF" w:rsidRDefault="00EF74C7" w:rsidP="00230F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67EE5" w:rsidRPr="004A27FF" w14:paraId="6757BAB7" w14:textId="77777777" w:rsidTr="00BC3627">
        <w:trPr>
          <w:trHeight w:val="314"/>
        </w:trPr>
        <w:tc>
          <w:tcPr>
            <w:tcW w:w="4160" w:type="dxa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348D745" w14:textId="77777777" w:rsidR="00E67EE5" w:rsidRPr="00970BE5" w:rsidRDefault="000F0C60" w:rsidP="000F0C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0BE5">
              <w:rPr>
                <w:rFonts w:ascii="Times New Roman" w:hAnsi="Times New Roman" w:cs="Times New Roman"/>
                <w:sz w:val="24"/>
                <w:szCs w:val="24"/>
              </w:rPr>
              <w:t>Organized the Tour File:</w:t>
            </w:r>
          </w:p>
          <w:p w14:paraId="49E6350A" w14:textId="6180161D" w:rsidR="000F0C60" w:rsidRPr="00970BE5" w:rsidRDefault="00406C65" w:rsidP="001968F6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0BE5">
              <w:rPr>
                <w:rFonts w:ascii="Times New Roman" w:hAnsi="Times New Roman" w:cs="Times New Roman"/>
                <w:sz w:val="24"/>
                <w:szCs w:val="24"/>
              </w:rPr>
              <w:t>Labelled the</w:t>
            </w:r>
            <w:r w:rsidR="000F0C60" w:rsidRPr="00970BE5">
              <w:rPr>
                <w:rFonts w:ascii="Times New Roman" w:hAnsi="Times New Roman" w:cs="Times New Roman"/>
                <w:sz w:val="24"/>
                <w:szCs w:val="24"/>
              </w:rPr>
              <w:t xml:space="preserve"> file</w:t>
            </w:r>
          </w:p>
          <w:p w14:paraId="197F8232" w14:textId="77777777" w:rsidR="001968F6" w:rsidRPr="00970BE5" w:rsidRDefault="001968F6" w:rsidP="001968F6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0BE5">
              <w:rPr>
                <w:rFonts w:ascii="Times New Roman" w:hAnsi="Times New Roman" w:cs="Times New Roman"/>
                <w:sz w:val="24"/>
                <w:szCs w:val="24"/>
              </w:rPr>
              <w:t>Separated documents by type.</w:t>
            </w:r>
          </w:p>
          <w:p w14:paraId="4BB280EB" w14:textId="77777777" w:rsidR="001968F6" w:rsidRPr="00970BE5" w:rsidRDefault="001968F6" w:rsidP="001968F6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0BE5">
              <w:rPr>
                <w:rFonts w:ascii="Times New Roman" w:hAnsi="Times New Roman" w:cs="Times New Roman"/>
                <w:sz w:val="24"/>
                <w:szCs w:val="24"/>
              </w:rPr>
              <w:t>Entered the items in a chronological order and alphabetical order.</w:t>
            </w:r>
          </w:p>
          <w:p w14:paraId="1A089F86" w14:textId="3DCD1057" w:rsidR="001968F6" w:rsidRPr="00970BE5" w:rsidRDefault="00082AA6" w:rsidP="001968F6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Lab</w:t>
            </w:r>
            <w:r w:rsidR="001968F6" w:rsidRPr="00970BE5">
              <w:rPr>
                <w:rFonts w:ascii="Times New Roman" w:hAnsi="Times New Roman" w:cs="Times New Roman"/>
                <w:sz w:val="24"/>
                <w:szCs w:val="24"/>
              </w:rPr>
              <w:t>elled the documents categories using color codes.</w:t>
            </w:r>
          </w:p>
          <w:p w14:paraId="373C1862" w14:textId="7DA4BC42" w:rsidR="000F0C60" w:rsidRPr="00970BE5" w:rsidRDefault="009F2507" w:rsidP="000F0C60">
            <w:pPr>
              <w:spacing w:after="0" w:line="240" w:lineRule="auto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970BE5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Award </w:t>
            </w:r>
            <w:r w:rsidR="004C0CA6" w:rsidRPr="00970BE5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1</w:t>
            </w:r>
            <w:r w:rsidR="00082AA6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mark</w:t>
            </w:r>
            <w:r w:rsidRPr="00970BE5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for each</w:t>
            </w:r>
          </w:p>
        </w:tc>
        <w:tc>
          <w:tcPr>
            <w:tcW w:w="1890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17804544" w14:textId="77777777" w:rsidR="00E67EE5" w:rsidRDefault="00E67EE5" w:rsidP="00E67E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EEDF721" w14:textId="77777777" w:rsidR="00E67EE5" w:rsidRDefault="00E67EE5" w:rsidP="00E67E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A2E7404" w14:textId="349CF3D7" w:rsidR="00E67EE5" w:rsidRPr="004A27FF" w:rsidRDefault="00EF74C7" w:rsidP="00E67E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</w:p>
        </w:tc>
        <w:tc>
          <w:tcPr>
            <w:tcW w:w="171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5C525" w14:textId="77777777" w:rsidR="00E67EE5" w:rsidRPr="004A27FF" w:rsidRDefault="00E67EE5" w:rsidP="00E67E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3B091AD9" w14:textId="77777777" w:rsidR="00E67EE5" w:rsidRPr="004A27FF" w:rsidRDefault="00E67EE5" w:rsidP="00E67E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67EE5" w:rsidRPr="004A27FF" w14:paraId="653CA01A" w14:textId="77777777" w:rsidTr="00BC3627">
        <w:trPr>
          <w:trHeight w:val="314"/>
        </w:trPr>
        <w:tc>
          <w:tcPr>
            <w:tcW w:w="4160" w:type="dxa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47790CF" w14:textId="77777777" w:rsidR="00E67EE5" w:rsidRDefault="00E67EE5" w:rsidP="00E67EE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1890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19FB2C91" w14:textId="0B60006B" w:rsidR="00E67EE5" w:rsidRPr="004A27FF" w:rsidRDefault="004A631C" w:rsidP="009221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</w:p>
        </w:tc>
        <w:tc>
          <w:tcPr>
            <w:tcW w:w="171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98892" w14:textId="77777777" w:rsidR="00E67EE5" w:rsidRPr="004A27FF" w:rsidRDefault="00E67EE5" w:rsidP="00E67E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1293755" w14:textId="77777777" w:rsidR="00E67EE5" w:rsidRPr="004A27FF" w:rsidRDefault="00E67EE5" w:rsidP="00E67E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67EE5" w:rsidRPr="004A27FF" w14:paraId="7109D4C3" w14:textId="77777777" w:rsidTr="00BC3627">
        <w:trPr>
          <w:trHeight w:val="314"/>
        </w:trPr>
        <w:tc>
          <w:tcPr>
            <w:tcW w:w="10170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61D6F8AF" w14:textId="77777777" w:rsidR="00E67EE5" w:rsidRPr="004A27FF" w:rsidRDefault="00E67EE5" w:rsidP="00E67E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27FF">
              <w:rPr>
                <w:rFonts w:ascii="Times New Roman" w:hAnsi="Times New Roman" w:cs="Times New Roman"/>
                <w:b/>
                <w:sz w:val="24"/>
                <w:szCs w:val="24"/>
              </w:rPr>
              <w:br w:type="page"/>
              <w:t xml:space="preserve">The candidate was found to be:                </w:t>
            </w:r>
            <w:r w:rsidRPr="004A27FF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74C67B86" wp14:editId="7D7DC933">
                      <wp:simplePos x="0" y="0"/>
                      <wp:positionH relativeFrom="column">
                        <wp:posOffset>3832860</wp:posOffset>
                      </wp:positionH>
                      <wp:positionV relativeFrom="paragraph">
                        <wp:posOffset>3175</wp:posOffset>
                      </wp:positionV>
                      <wp:extent cx="270510" cy="184785"/>
                      <wp:effectExtent l="0" t="0" r="15240" b="24765"/>
                      <wp:wrapNone/>
                      <wp:docPr id="3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270510" cy="18478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14:paraId="5CAA9110" w14:textId="77777777" w:rsidR="00E67EE5" w:rsidRDefault="00E67EE5" w:rsidP="00BD5272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shapetype w14:anchorId="74C67B8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margin-left:301.8pt;margin-top:.25pt;width:21.3pt;height:14.5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" fillcolor="window" strokeweight=".5pt">
                      <v:path arrowok="t"/>
                      <v:textbox>
                        <w:txbxContent>
                          <w:p w14:paraId="5CAA9110" w14:textId="77777777" w:rsidR="00E67EE5" w:rsidRDefault="00E67EE5" w:rsidP="00BD5272"/>
                        </w:txbxContent>
                      </v:textbox>
                    </v:shape>
                  </w:pict>
                </mc:Fallback>
              </mc:AlternateContent>
            </w:r>
            <w:r w:rsidRPr="004A27FF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D9C9DBD" wp14:editId="5C5C515F">
                      <wp:simplePos x="0" y="0"/>
                      <wp:positionH relativeFrom="column">
                        <wp:posOffset>5587365</wp:posOffset>
                      </wp:positionH>
                      <wp:positionV relativeFrom="paragraph">
                        <wp:posOffset>-1270</wp:posOffset>
                      </wp:positionV>
                      <wp:extent cx="270510" cy="177165"/>
                      <wp:effectExtent l="0" t="0" r="15240" b="13335"/>
                      <wp:wrapNone/>
                      <wp:docPr id="4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270510" cy="17716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14:paraId="112AD288" w14:textId="77777777" w:rsidR="00E67EE5" w:rsidRDefault="00E67EE5" w:rsidP="00BD5272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shape w14:anchorId="5D9C9DBD" id="Text Box 4" o:spid="_x0000_s1027" type="#_x0000_t202" style="position:absolute;margin-left:439.95pt;margin-top:-.1pt;width:21.3pt;height:13.9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" fillcolor="window" strokeweight=".5pt">
                      <v:path arrowok="t"/>
                      <v:textbox>
                        <w:txbxContent>
                          <w:p w14:paraId="112AD288" w14:textId="77777777" w:rsidR="00E67EE5" w:rsidRDefault="00E67EE5" w:rsidP="00BD5272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</w:t>
            </w:r>
            <w:r w:rsidRPr="004A27FF">
              <w:rPr>
                <w:rFonts w:ascii="Times New Roman" w:hAnsi="Times New Roman" w:cs="Times New Roman"/>
                <w:b/>
                <w:sz w:val="24"/>
                <w:szCs w:val="24"/>
              </w:rPr>
              <w:t>Competent                   Not yet competent</w:t>
            </w:r>
          </w:p>
          <w:p w14:paraId="0F0F395A" w14:textId="77777777" w:rsidR="00E67EE5" w:rsidRPr="004A27FF" w:rsidRDefault="00E67EE5" w:rsidP="00E67EE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A27F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     (Please tick as appropriate)</w:t>
            </w:r>
          </w:p>
          <w:p w14:paraId="5617FB20" w14:textId="77777777" w:rsidR="00E67EE5" w:rsidRPr="004A27FF" w:rsidRDefault="00E67EE5" w:rsidP="00E67E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27F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  (The candidate is competent if s/he gets </w:t>
            </w:r>
            <w:r w:rsidRPr="00B459B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50% of the total items correct. </w:t>
            </w:r>
          </w:p>
        </w:tc>
      </w:tr>
      <w:tr w:rsidR="00E67EE5" w:rsidRPr="004A27FF" w14:paraId="78A75A79" w14:textId="77777777" w:rsidTr="00BC3627">
        <w:trPr>
          <w:trHeight w:val="734"/>
        </w:trPr>
        <w:tc>
          <w:tcPr>
            <w:tcW w:w="10170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1342A63" w14:textId="77777777" w:rsidR="00E67EE5" w:rsidRPr="004A27FF" w:rsidRDefault="00E67EE5" w:rsidP="00E67E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27FF">
              <w:rPr>
                <w:rFonts w:ascii="Times New Roman" w:hAnsi="Times New Roman" w:cs="Times New Roman"/>
                <w:b/>
                <w:sz w:val="24"/>
                <w:szCs w:val="24"/>
              </w:rPr>
              <w:t>Feedback from candidate:</w:t>
            </w:r>
          </w:p>
          <w:p w14:paraId="694AE105" w14:textId="77777777" w:rsidR="00E67EE5" w:rsidRPr="004A27FF" w:rsidRDefault="00E67EE5" w:rsidP="00E67E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67EE5" w:rsidRPr="004A27FF" w14:paraId="61D40717" w14:textId="77777777" w:rsidTr="00BC3627">
        <w:trPr>
          <w:trHeight w:val="734"/>
        </w:trPr>
        <w:tc>
          <w:tcPr>
            <w:tcW w:w="10170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746D61B" w14:textId="77777777" w:rsidR="00E67EE5" w:rsidRPr="004A27FF" w:rsidRDefault="00E67EE5" w:rsidP="00E67E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27FF">
              <w:rPr>
                <w:rFonts w:ascii="Times New Roman" w:hAnsi="Times New Roman" w:cs="Times New Roman"/>
                <w:b/>
                <w:sz w:val="24"/>
                <w:szCs w:val="24"/>
              </w:rPr>
              <w:t>Feedback to candidate:</w:t>
            </w:r>
          </w:p>
          <w:p w14:paraId="0390B748" w14:textId="77777777" w:rsidR="00E67EE5" w:rsidRPr="004A27FF" w:rsidRDefault="00E67EE5" w:rsidP="00E67E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67EE5" w:rsidRPr="004A27FF" w14:paraId="4E676BCB" w14:textId="77777777" w:rsidTr="00BC3627">
        <w:trPr>
          <w:trHeight w:val="352"/>
        </w:trPr>
        <w:tc>
          <w:tcPr>
            <w:tcW w:w="458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1E20F791" w14:textId="77777777" w:rsidR="00E67EE5" w:rsidRPr="004A27FF" w:rsidRDefault="00E67EE5" w:rsidP="00E67E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27FF">
              <w:rPr>
                <w:rFonts w:ascii="Times New Roman" w:hAnsi="Times New Roman" w:cs="Times New Roman"/>
                <w:b/>
                <w:sz w:val="24"/>
                <w:szCs w:val="24"/>
              </w:rPr>
              <w:t>Candidate’s signature: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1C632F7" w14:textId="77777777" w:rsidR="00E67EE5" w:rsidRPr="004A27FF" w:rsidRDefault="00E67EE5" w:rsidP="00E67E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27FF">
              <w:rPr>
                <w:rFonts w:ascii="Times New Roman" w:hAnsi="Times New Roman" w:cs="Times New Roman"/>
                <w:b/>
                <w:sz w:val="24"/>
                <w:szCs w:val="24"/>
              </w:rPr>
              <w:t>Date:</w:t>
            </w:r>
          </w:p>
          <w:p w14:paraId="5B9E1DE6" w14:textId="77777777" w:rsidR="00E67EE5" w:rsidRPr="004A27FF" w:rsidRDefault="00E67EE5" w:rsidP="00E67E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BEDD73F" w14:textId="77777777" w:rsidR="00E67EE5" w:rsidRPr="004A27FF" w:rsidRDefault="00E67EE5" w:rsidP="00E67E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67EE5" w:rsidRPr="004A27FF" w14:paraId="051DB968" w14:textId="77777777" w:rsidTr="00970BE5">
        <w:trPr>
          <w:trHeight w:val="620"/>
        </w:trPr>
        <w:tc>
          <w:tcPr>
            <w:tcW w:w="458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709F37C4" w14:textId="77777777" w:rsidR="00E67EE5" w:rsidRPr="004A27FF" w:rsidRDefault="00E67EE5" w:rsidP="00E67E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27FF">
              <w:rPr>
                <w:rFonts w:ascii="Times New Roman" w:hAnsi="Times New Roman" w:cs="Times New Roman"/>
                <w:b/>
                <w:sz w:val="24"/>
                <w:szCs w:val="24"/>
              </w:rPr>
              <w:t>Assessor’s signature: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72B3F0F" w14:textId="77777777" w:rsidR="00E67EE5" w:rsidRPr="004A27FF" w:rsidRDefault="00E67EE5" w:rsidP="00E67E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27FF">
              <w:rPr>
                <w:rFonts w:ascii="Times New Roman" w:hAnsi="Times New Roman" w:cs="Times New Roman"/>
                <w:b/>
                <w:sz w:val="24"/>
                <w:szCs w:val="24"/>
              </w:rPr>
              <w:t>Date:</w:t>
            </w:r>
          </w:p>
        </w:tc>
        <w:tc>
          <w:tcPr>
            <w:tcW w:w="46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9D6162E" w14:textId="77777777" w:rsidR="00E67EE5" w:rsidRPr="004A27FF" w:rsidRDefault="00E67EE5" w:rsidP="00E67E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24C1E9D7" w14:textId="77777777" w:rsidR="007F361F" w:rsidRDefault="007F361F"/>
    <w:sectPr w:rsidR="007F361F" w:rsidSect="009221FA">
      <w:headerReference w:type="default" r:id="rId9"/>
      <w:footerReference w:type="default" r:id="rId10"/>
      <w:pgSz w:w="12240" w:h="15840"/>
      <w:pgMar w:top="1440" w:right="1440" w:bottom="63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6969E57" w14:textId="77777777" w:rsidR="00B9089E" w:rsidRDefault="00B9089E" w:rsidP="00970BE5">
      <w:pPr>
        <w:spacing w:after="0" w:line="240" w:lineRule="auto"/>
      </w:pPr>
      <w:r>
        <w:separator/>
      </w:r>
    </w:p>
  </w:endnote>
  <w:endnote w:type="continuationSeparator" w:id="0">
    <w:p w14:paraId="6DA09AC1" w14:textId="77777777" w:rsidR="00B9089E" w:rsidRDefault="00B9089E" w:rsidP="00970B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43384289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3F4795DC" w14:textId="54BE27A3" w:rsidR="00970BE5" w:rsidRDefault="00970BE5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A1CEE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A1CEE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9E1B67A" w14:textId="77777777" w:rsidR="00970BE5" w:rsidRDefault="00970BE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4F1B37A" w14:textId="77777777" w:rsidR="00B9089E" w:rsidRDefault="00B9089E" w:rsidP="00970BE5">
      <w:pPr>
        <w:spacing w:after="0" w:line="240" w:lineRule="auto"/>
      </w:pPr>
      <w:r>
        <w:separator/>
      </w:r>
    </w:p>
  </w:footnote>
  <w:footnote w:type="continuationSeparator" w:id="0">
    <w:p w14:paraId="234CA7BA" w14:textId="77777777" w:rsidR="00B9089E" w:rsidRDefault="00B9089E" w:rsidP="00970B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D6EA09" w14:textId="77777777" w:rsidR="00970BE5" w:rsidRPr="00AE6971" w:rsidRDefault="00970BE5" w:rsidP="00970BE5">
    <w:pPr>
      <w:pStyle w:val="Header"/>
    </w:pPr>
    <w:r>
      <w:rPr>
        <w:rFonts w:ascii="Times New Roman" w:eastAsia="Times New Roman" w:hAnsi="Times New Roman"/>
        <w:i/>
        <w:sz w:val="20"/>
      </w:rPr>
      <w:t>©2023 The Kenya National Examination Council</w:t>
    </w:r>
  </w:p>
  <w:p w14:paraId="554D62C8" w14:textId="77777777" w:rsidR="00970BE5" w:rsidRDefault="00970BE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B862E1"/>
    <w:multiLevelType w:val="hybridMultilevel"/>
    <w:tmpl w:val="5BAC5D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C801DE"/>
    <w:multiLevelType w:val="hybridMultilevel"/>
    <w:tmpl w:val="C082F4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070E3"/>
    <w:multiLevelType w:val="hybridMultilevel"/>
    <w:tmpl w:val="FEB866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D6166D"/>
    <w:multiLevelType w:val="hybridMultilevel"/>
    <w:tmpl w:val="1B70DF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713669"/>
    <w:multiLevelType w:val="hybridMultilevel"/>
    <w:tmpl w:val="453ECE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C50877"/>
    <w:multiLevelType w:val="hybridMultilevel"/>
    <w:tmpl w:val="E44831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B30750"/>
    <w:multiLevelType w:val="hybridMultilevel"/>
    <w:tmpl w:val="7458D5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C724E3"/>
    <w:multiLevelType w:val="hybridMultilevel"/>
    <w:tmpl w:val="AF9686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B11650"/>
    <w:multiLevelType w:val="hybridMultilevel"/>
    <w:tmpl w:val="690AFC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0E765D"/>
    <w:multiLevelType w:val="hybridMultilevel"/>
    <w:tmpl w:val="362EE5F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3255E0"/>
    <w:multiLevelType w:val="hybridMultilevel"/>
    <w:tmpl w:val="8AC063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CA7D28"/>
    <w:multiLevelType w:val="hybridMultilevel"/>
    <w:tmpl w:val="570CDA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D546A5"/>
    <w:multiLevelType w:val="hybridMultilevel"/>
    <w:tmpl w:val="16C631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F93600"/>
    <w:multiLevelType w:val="hybridMultilevel"/>
    <w:tmpl w:val="D29667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412255F"/>
    <w:multiLevelType w:val="hybridMultilevel"/>
    <w:tmpl w:val="AA9EE8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47C7C58"/>
    <w:multiLevelType w:val="hybridMultilevel"/>
    <w:tmpl w:val="2A52D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6F268AB"/>
    <w:multiLevelType w:val="hybridMultilevel"/>
    <w:tmpl w:val="135892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6"/>
  </w:num>
  <w:num w:numId="3">
    <w:abstractNumId w:val="12"/>
  </w:num>
  <w:num w:numId="4">
    <w:abstractNumId w:val="4"/>
  </w:num>
  <w:num w:numId="5">
    <w:abstractNumId w:val="6"/>
  </w:num>
  <w:num w:numId="6">
    <w:abstractNumId w:val="3"/>
  </w:num>
  <w:num w:numId="7">
    <w:abstractNumId w:val="8"/>
  </w:num>
  <w:num w:numId="8">
    <w:abstractNumId w:val="10"/>
  </w:num>
  <w:num w:numId="9">
    <w:abstractNumId w:val="15"/>
  </w:num>
  <w:num w:numId="10">
    <w:abstractNumId w:val="13"/>
  </w:num>
  <w:num w:numId="11">
    <w:abstractNumId w:val="1"/>
  </w:num>
  <w:num w:numId="12">
    <w:abstractNumId w:val="0"/>
  </w:num>
  <w:num w:numId="13">
    <w:abstractNumId w:val="5"/>
  </w:num>
  <w:num w:numId="14">
    <w:abstractNumId w:val="2"/>
  </w:num>
  <w:num w:numId="15">
    <w:abstractNumId w:val="9"/>
  </w:num>
  <w:num w:numId="16">
    <w:abstractNumId w:val="7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5272"/>
    <w:rsid w:val="000157FD"/>
    <w:rsid w:val="00082AA6"/>
    <w:rsid w:val="000F0C60"/>
    <w:rsid w:val="00195ED8"/>
    <w:rsid w:val="001968F6"/>
    <w:rsid w:val="001A4C92"/>
    <w:rsid w:val="00406C65"/>
    <w:rsid w:val="00490BB5"/>
    <w:rsid w:val="004A631C"/>
    <w:rsid w:val="004C0CA6"/>
    <w:rsid w:val="007F361F"/>
    <w:rsid w:val="009221FA"/>
    <w:rsid w:val="00944B63"/>
    <w:rsid w:val="00970BE5"/>
    <w:rsid w:val="009A7ED2"/>
    <w:rsid w:val="009F2507"/>
    <w:rsid w:val="00A20C33"/>
    <w:rsid w:val="00A642C1"/>
    <w:rsid w:val="00AD3955"/>
    <w:rsid w:val="00B9089E"/>
    <w:rsid w:val="00BC3627"/>
    <w:rsid w:val="00BD0DE7"/>
    <w:rsid w:val="00BD5272"/>
    <w:rsid w:val="00C912D9"/>
    <w:rsid w:val="00CA1CEE"/>
    <w:rsid w:val="00D9611E"/>
    <w:rsid w:val="00E67EE5"/>
    <w:rsid w:val="00E86DF0"/>
    <w:rsid w:val="00EF7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CA584D"/>
  <w15:chartTrackingRefBased/>
  <w15:docId w15:val="{FBA86BA0-7615-4841-8545-710CDDD81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5272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Report Text,Recommendation,List Paragraph11,Bullet text,Dot pt,F5 List Paragraph,List Paragraph1,No Spacing1,List Paragraph Char Char Char,Indicator Text,Numbered Para 1,References,MAIN CONTENT,Colorful List - Accent 11,Bullet 1"/>
    <w:basedOn w:val="Normal"/>
    <w:link w:val="ListParagraphChar"/>
    <w:uiPriority w:val="34"/>
    <w:qFormat/>
    <w:rsid w:val="00E86DF0"/>
    <w:pPr>
      <w:ind w:left="720"/>
      <w:contextualSpacing/>
    </w:pPr>
  </w:style>
  <w:style w:type="character" w:customStyle="1" w:styleId="ListParagraphChar">
    <w:name w:val="List Paragraph Char"/>
    <w:aliases w:val="Report Text Char,Recommendation Char,List Paragraph11 Char,Bullet text Char,Dot pt Char,F5 List Paragraph Char,List Paragraph1 Char,No Spacing1 Char,List Paragraph Char Char Char Char,Indicator Text Char,Numbered Para 1 Char"/>
    <w:link w:val="ListParagraph"/>
    <w:uiPriority w:val="34"/>
    <w:locked/>
    <w:rsid w:val="00E67EE5"/>
  </w:style>
  <w:style w:type="paragraph" w:styleId="Header">
    <w:name w:val="header"/>
    <w:basedOn w:val="Normal"/>
    <w:link w:val="HeaderChar"/>
    <w:uiPriority w:val="99"/>
    <w:unhideWhenUsed/>
    <w:rsid w:val="00970B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0BE5"/>
  </w:style>
  <w:style w:type="paragraph" w:styleId="Footer">
    <w:name w:val="footer"/>
    <w:basedOn w:val="Normal"/>
    <w:link w:val="FooterChar"/>
    <w:uiPriority w:val="99"/>
    <w:unhideWhenUsed/>
    <w:rsid w:val="00970B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0B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05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32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955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184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245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0158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7077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9132489">
                                  <w:marLeft w:val="0"/>
                                  <w:marRight w:val="0"/>
                                  <w:marTop w:val="0"/>
                                  <w:marBottom w:val="3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4588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65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085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382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6915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8662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2545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3770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743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521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669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111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4897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8037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0365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295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441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063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2134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8526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503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3692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094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939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999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75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184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8729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059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774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734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607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2125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5983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4324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1378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773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02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017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0458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2094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9626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9902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696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495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127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4536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7258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5851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901E73-FBA6-4CE8-B263-7F4FFC256A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262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Rahab Ngugi Wanjiku</dc:creator>
  <cp:keywords/>
  <dc:description/>
  <cp:lastModifiedBy>MKU ICT</cp:lastModifiedBy>
  <cp:revision>2</cp:revision>
  <dcterms:created xsi:type="dcterms:W3CDTF">2023-04-17T05:41:00Z</dcterms:created>
  <dcterms:modified xsi:type="dcterms:W3CDTF">2023-04-17T05:41:00Z</dcterms:modified>
</cp:coreProperties>
</file>