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89087" w14:textId="77777777" w:rsidR="00CB187B" w:rsidRPr="008A4E0B" w:rsidRDefault="00CB187B" w:rsidP="00CB187B">
      <w:pPr>
        <w:pStyle w:val="Default"/>
        <w:spacing w:line="360" w:lineRule="auto"/>
        <w:jc w:val="both"/>
        <w:rPr>
          <w:rFonts w:eastAsia="Times New Roman"/>
          <w:b/>
          <w:bCs/>
          <w:color w:val="auto"/>
        </w:rPr>
      </w:pPr>
      <w:bookmarkStart w:id="0" w:name="_Hlk95021077"/>
      <w:bookmarkStart w:id="1" w:name="_Hlk129167991"/>
      <w:r w:rsidRPr="008A4E0B">
        <w:rPr>
          <w:b/>
          <w:bCs/>
          <w:lang w:eastAsia="ja-JP"/>
        </w:rPr>
        <w:t>061005T4ICT</w:t>
      </w:r>
      <w:bookmarkStart w:id="2" w:name="_GoBack"/>
      <w:bookmarkEnd w:id="2"/>
    </w:p>
    <w:bookmarkEnd w:id="0"/>
    <w:p w14:paraId="414D3946" w14:textId="77777777" w:rsidR="00CB187B" w:rsidRPr="008A4E0B" w:rsidRDefault="00CB187B" w:rsidP="00CB187B">
      <w:pPr>
        <w:pStyle w:val="Default"/>
        <w:spacing w:line="360" w:lineRule="auto"/>
        <w:jc w:val="both"/>
        <w:rPr>
          <w:rFonts w:eastAsia="Times New Roman"/>
          <w:b/>
          <w:bCs/>
          <w:color w:val="auto"/>
        </w:rPr>
      </w:pPr>
      <w:r w:rsidRPr="008A4E0B">
        <w:rPr>
          <w:b/>
          <w:bCs/>
          <w:color w:val="auto"/>
        </w:rPr>
        <w:t xml:space="preserve">ICT TECHNICIAN </w:t>
      </w:r>
      <w:r w:rsidRPr="008A4E0B">
        <w:rPr>
          <w:rFonts w:eastAsia="Times New Roman"/>
          <w:b/>
          <w:bCs/>
          <w:color w:val="auto"/>
        </w:rPr>
        <w:t>LEVEL 5</w:t>
      </w:r>
    </w:p>
    <w:p w14:paraId="4A9B0F0A" w14:textId="77777777" w:rsidR="00CB187B" w:rsidRPr="008A4E0B" w:rsidRDefault="00CB187B" w:rsidP="00CB187B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A4E0B">
        <w:rPr>
          <w:rFonts w:ascii="Times New Roman" w:hAnsi="Times New Roman"/>
          <w:b/>
          <w:bCs/>
          <w:sz w:val="24"/>
          <w:szCs w:val="24"/>
        </w:rPr>
        <w:t>IT/OS/ICT/CR/3/5</w:t>
      </w:r>
    </w:p>
    <w:p w14:paraId="399CDFF4" w14:textId="77777777" w:rsidR="00CB187B" w:rsidRDefault="00CB187B" w:rsidP="00CB187B">
      <w:pPr>
        <w:pStyle w:val="Heading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533410727"/>
      <w:bookmarkStart w:id="4" w:name="_Toc531745819"/>
      <w:bookmarkStart w:id="5" w:name="_Toc30070484"/>
      <w:bookmarkStart w:id="6" w:name="_Toc530571401"/>
      <w:r w:rsidRPr="008A4E0B">
        <w:rPr>
          <w:rFonts w:ascii="Times New Roman" w:hAnsi="Times New Roman" w:cs="Times New Roman"/>
          <w:b/>
          <w:bCs/>
          <w:color w:val="auto"/>
          <w:sz w:val="24"/>
          <w:szCs w:val="24"/>
        </w:rPr>
        <w:t>PERFORM COMPUTER REPAIR AND MAINTENANCE</w:t>
      </w:r>
      <w:bookmarkEnd w:id="3"/>
      <w:bookmarkEnd w:id="4"/>
      <w:bookmarkEnd w:id="5"/>
      <w:bookmarkEnd w:id="6"/>
    </w:p>
    <w:p w14:paraId="52486E01" w14:textId="77777777" w:rsidR="00CB187B" w:rsidRDefault="00CB187B" w:rsidP="00CB187B">
      <w:pPr>
        <w:spacing w:after="0" w:line="360" w:lineRule="auto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Ma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r.</w:t>
      </w: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/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A</w:t>
      </w: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pr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.</w:t>
      </w:r>
      <w:r w:rsidRPr="00033B9D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2023</w:t>
      </w:r>
    </w:p>
    <w:p w14:paraId="6D119363" w14:textId="77777777" w:rsidR="004910C0" w:rsidRPr="00033B9D" w:rsidRDefault="004910C0" w:rsidP="004910C0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6501C7F" w14:textId="77777777" w:rsidR="004910C0" w:rsidRDefault="004910C0" w:rsidP="004910C0">
      <w:pPr>
        <w:spacing w:after="0" w:line="360" w:lineRule="auto"/>
        <w:ind w:left="720" w:firstLine="720"/>
        <w:rPr>
          <w:rFonts w:ascii="Berlin Sans FB" w:hAnsi="Berlin Sans FB"/>
          <w:b/>
          <w:bCs/>
          <w:sz w:val="32"/>
          <w:szCs w:val="24"/>
        </w:rPr>
      </w:pPr>
      <w:r w:rsidRPr="00033B9D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B5DA383" wp14:editId="6256AA5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224C1" w14:textId="77777777" w:rsidR="004910C0" w:rsidRPr="00EA044C" w:rsidRDefault="004910C0" w:rsidP="004910C0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EA044C">
        <w:rPr>
          <w:rFonts w:ascii="Berlin Sans FB" w:hAnsi="Berlin Sans FB"/>
          <w:b/>
          <w:bCs/>
          <w:sz w:val="32"/>
          <w:szCs w:val="24"/>
        </w:rPr>
        <w:t>THE KENYA NATIONAL EXAMINATIONS COUNCIL</w:t>
      </w:r>
    </w:p>
    <w:bookmarkEnd w:id="1"/>
    <w:p w14:paraId="0228DA2E" w14:textId="77777777" w:rsidR="004910C0" w:rsidRPr="00EA044C" w:rsidRDefault="004910C0" w:rsidP="004910C0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446D6EC" w14:textId="77777777" w:rsidR="004910C0" w:rsidRDefault="004910C0" w:rsidP="004910C0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F3623E1" w14:textId="77777777" w:rsidR="009C6EC3" w:rsidRDefault="009C6EC3" w:rsidP="009C6EC3">
      <w:pPr>
        <w:spacing w:after="160" w:line="259" w:lineRule="auto"/>
        <w:jc w:val="center"/>
        <w:rPr>
          <w:rFonts w:ascii="Times New Roman" w:hAnsi="Times New Roman"/>
          <w:b/>
        </w:rPr>
      </w:pPr>
      <w:r w:rsidRPr="00593BA5">
        <w:rPr>
          <w:rFonts w:ascii="Times New Roman" w:hAnsi="Times New Roman"/>
          <w:b/>
        </w:rPr>
        <w:t>OBSERVATION CHECKLIST</w:t>
      </w:r>
    </w:p>
    <w:p w14:paraId="6343EFAF" w14:textId="77777777" w:rsidR="00FA067E" w:rsidRPr="008717F0" w:rsidRDefault="00FA067E" w:rsidP="009C6EC3">
      <w:pPr>
        <w:spacing w:after="160" w:line="259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3"/>
        <w:gridCol w:w="942"/>
        <w:gridCol w:w="914"/>
        <w:gridCol w:w="2731"/>
      </w:tblGrid>
      <w:tr w:rsidR="009C6EC3" w:rsidRPr="00D7281E" w14:paraId="6F910D17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B4475" w14:textId="77777777" w:rsidR="009C6EC3" w:rsidRPr="00D7281E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 &amp; Registration Code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4E0E8E" w14:textId="77777777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7ABD5609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00B57" w14:textId="77777777" w:rsidR="009C6EC3" w:rsidRPr="00D7281E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Registration Code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AFD64E" w14:textId="77777777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1782A1DD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A8018" w14:textId="77777777" w:rsidR="009C6EC3" w:rsidRPr="00D7281E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30F70D" w14:textId="77777777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46F45895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86398" w14:textId="77777777" w:rsidR="009C6EC3" w:rsidRPr="00D7281E" w:rsidRDefault="009C6EC3" w:rsidP="00D7281E">
            <w:pPr>
              <w:spacing w:after="0" w:line="360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17C8F" w14:textId="77777777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EC3" w:rsidRPr="00D7281E" w14:paraId="51F29919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35C8" w14:textId="536E7338" w:rsidR="009C6EC3" w:rsidRPr="00D7281E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  <w:r w:rsidRPr="00D7281E">
              <w:rPr>
                <w:rFonts w:ascii="Times New Roman" w:hAnsi="Times New Roman" w:cs="Times New Roman"/>
                <w:i/>
                <w:sz w:val="24"/>
                <w:szCs w:val="24"/>
              </w:rPr>
              <w:t>Please award marks as appropriate. Give a brief comment on your observation.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F17A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available 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BB85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8D43A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803CA0" w:rsidRPr="00D7281E" w14:paraId="030807F3" w14:textId="77777777" w:rsidTr="00803CA0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840BA" w14:textId="5D7A550B" w:rsidR="00803CA0" w:rsidRPr="00D7281E" w:rsidRDefault="00803CA0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1:  </w:t>
            </w:r>
            <w:r w:rsidR="007E4FA6">
              <w:rPr>
                <w:rFonts w:ascii="Times New Roman" w:hAnsi="Times New Roman" w:cs="Times New Roman"/>
                <w:b/>
                <w:sz w:val="24"/>
                <w:szCs w:val="24"/>
              </w:rPr>
              <w:t>Perform safety measures</w:t>
            </w:r>
          </w:p>
        </w:tc>
      </w:tr>
      <w:tr w:rsidR="009C6EC3" w:rsidRPr="00D7281E" w14:paraId="69D25B61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ED241B" w14:textId="1AD3A1BB" w:rsidR="009C6EC3" w:rsidRPr="00D7281E" w:rsidRDefault="000B274F" w:rsidP="00432BC7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color w:val="auto"/>
              </w:rPr>
            </w:pPr>
            <w:r w:rsidRPr="00D7281E">
              <w:rPr>
                <w:color w:val="auto"/>
              </w:rPr>
              <w:t>Wore</w:t>
            </w:r>
            <w:r w:rsidR="00803CA0" w:rsidRPr="00D7281E">
              <w:rPr>
                <w:color w:val="auto"/>
              </w:rPr>
              <w:t xml:space="preserve"> </w:t>
            </w:r>
            <w:r w:rsidR="009C6EC3" w:rsidRPr="00D7281E">
              <w:rPr>
                <w:color w:val="auto"/>
              </w:rPr>
              <w:t>PPEs (</w:t>
            </w:r>
            <w:r w:rsidR="007E4FA6">
              <w:rPr>
                <w:color w:val="auto"/>
              </w:rPr>
              <w:t>Lab Apron</w:t>
            </w:r>
            <w:r w:rsidR="009C6EC3" w:rsidRPr="00D7281E">
              <w:rPr>
                <w:color w:val="auto"/>
              </w:rPr>
              <w:t>).</w:t>
            </w:r>
          </w:p>
          <w:p w14:paraId="1D8F00FE" w14:textId="437DCE28" w:rsidR="009C6EC3" w:rsidRPr="00D7281E" w:rsidRDefault="009C6EC3" w:rsidP="008A3FB0">
            <w:pPr>
              <w:pStyle w:val="Default"/>
              <w:spacing w:line="360" w:lineRule="auto"/>
              <w:rPr>
                <w:i/>
                <w:iCs/>
                <w:color w:val="auto"/>
              </w:rPr>
            </w:pPr>
            <w:r w:rsidRPr="00D7281E">
              <w:rPr>
                <w:i/>
                <w:iCs/>
                <w:color w:val="auto"/>
              </w:rPr>
              <w:t>(Award one mark for each</w:t>
            </w:r>
            <w:r w:rsidR="009235CA" w:rsidRPr="00D7281E">
              <w:rPr>
                <w:i/>
                <w:iCs/>
                <w:color w:val="auto"/>
              </w:rPr>
              <w:t xml:space="preserve"> </w:t>
            </w:r>
            <w:r w:rsidRPr="00D7281E">
              <w:rPr>
                <w:i/>
                <w:iCs/>
                <w:color w:val="auto"/>
              </w:rPr>
              <w:t>PPE donned</w:t>
            </w:r>
            <w:r w:rsidR="00432BC7">
              <w:rPr>
                <w:i/>
                <w:iCs/>
                <w:color w:val="auto"/>
              </w:rPr>
              <w:t xml:space="preserve"> as per workplace procedures</w:t>
            </w:r>
            <w:r w:rsidRPr="00D7281E">
              <w:rPr>
                <w:i/>
                <w:iCs/>
                <w:color w:val="auto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25DA4E" w14:textId="75C8193F" w:rsidR="009C6EC3" w:rsidRPr="00D7281E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E4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77E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A7FB6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0FF10F60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D2B877" w14:textId="2DE9DFE6" w:rsidR="009235CA" w:rsidRPr="00432BC7" w:rsidRDefault="009066D0" w:rsidP="00D7281E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Gathered all the required Equipment</w:t>
            </w:r>
            <w:r w:rsidR="00432BC7">
              <w:rPr>
                <w:iCs/>
              </w:rPr>
              <w:t>.</w:t>
            </w:r>
          </w:p>
          <w:p w14:paraId="78FB7E60" w14:textId="1A642276" w:rsidR="009C6EC3" w:rsidRPr="00D7281E" w:rsidRDefault="009C6EC3" w:rsidP="00D7281E">
            <w:pPr>
              <w:pStyle w:val="Default"/>
              <w:spacing w:line="360" w:lineRule="auto"/>
              <w:rPr>
                <w:color w:val="auto"/>
              </w:rPr>
            </w:pPr>
            <w:r w:rsidRPr="00D7281E">
              <w:rPr>
                <w:i/>
                <w:iCs/>
                <w:color w:val="auto"/>
              </w:rPr>
              <w:t xml:space="preserve">(Award </w:t>
            </w:r>
            <w:r w:rsidR="003F501A">
              <w:rPr>
                <w:i/>
                <w:iCs/>
                <w:color w:val="auto"/>
              </w:rPr>
              <w:t>two</w:t>
            </w:r>
            <w:r w:rsidR="00D7281E" w:rsidRPr="00D7281E">
              <w:rPr>
                <w:i/>
                <w:iCs/>
                <w:color w:val="auto"/>
              </w:rPr>
              <w:t xml:space="preserve"> mark</w:t>
            </w:r>
            <w:r w:rsidR="009235CA" w:rsidRPr="00D7281E">
              <w:rPr>
                <w:i/>
                <w:iCs/>
                <w:color w:val="auto"/>
              </w:rPr>
              <w:t xml:space="preserve"> for </w:t>
            </w:r>
            <w:r w:rsidR="009066D0">
              <w:rPr>
                <w:i/>
                <w:iCs/>
                <w:color w:val="auto"/>
              </w:rPr>
              <w:t>checking availability of all equipment</w:t>
            </w:r>
            <w:r w:rsidRPr="00D7281E">
              <w:rPr>
                <w:i/>
                <w:iCs/>
                <w:color w:val="auto"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2C1E36" w14:textId="4C110854" w:rsidR="009C6EC3" w:rsidRPr="00D7281E" w:rsidRDefault="003F501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8D7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E4572C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5CA" w:rsidRPr="00D7281E" w14:paraId="3B293E1A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E787EE" w14:textId="2657191D" w:rsidR="009235CA" w:rsidRPr="00D7281E" w:rsidRDefault="009066D0" w:rsidP="00D7281E">
            <w:pPr>
              <w:pStyle w:val="Default"/>
              <w:numPr>
                <w:ilvl w:val="0"/>
                <w:numId w:val="6"/>
              </w:numPr>
              <w:spacing w:line="360" w:lineRule="auto"/>
            </w:pPr>
            <w:r>
              <w:t>Place equipment in a safe location</w:t>
            </w:r>
          </w:p>
          <w:p w14:paraId="265675D4" w14:textId="17E5E3A1" w:rsidR="009235CA" w:rsidRPr="00D7281E" w:rsidRDefault="008A3FB0" w:rsidP="00D7281E">
            <w:pPr>
              <w:pStyle w:val="Default"/>
              <w:spacing w:line="360" w:lineRule="auto"/>
              <w:rPr>
                <w:i/>
                <w:iCs/>
              </w:rPr>
            </w:pPr>
            <w:r>
              <w:rPr>
                <w:i/>
              </w:rPr>
              <w:t>(</w:t>
            </w:r>
            <w:r w:rsidR="00432BC7">
              <w:rPr>
                <w:i/>
              </w:rPr>
              <w:t>A</w:t>
            </w:r>
            <w:r w:rsidR="009235CA" w:rsidRPr="00D7281E">
              <w:rPr>
                <w:i/>
              </w:rPr>
              <w:t xml:space="preserve">ward </w:t>
            </w:r>
            <w:r w:rsidR="003F501A">
              <w:rPr>
                <w:i/>
              </w:rPr>
              <w:t>2</w:t>
            </w:r>
            <w:r w:rsidR="009235CA" w:rsidRPr="00D7281E">
              <w:rPr>
                <w:i/>
              </w:rPr>
              <w:t xml:space="preserve"> mark</w:t>
            </w:r>
            <w:r w:rsidR="00432BC7">
              <w:rPr>
                <w:i/>
              </w:rPr>
              <w:t xml:space="preserve"> for each of </w:t>
            </w:r>
            <w:r w:rsidR="009066D0">
              <w:rPr>
                <w:i/>
              </w:rPr>
              <w:t xml:space="preserve">the processors and </w:t>
            </w:r>
            <w:r w:rsidR="009066D0">
              <w:rPr>
                <w:i/>
              </w:rPr>
              <w:lastRenderedPageBreak/>
              <w:t xml:space="preserve">heat sinks placed </w:t>
            </w:r>
            <w:r w:rsidR="001E245C">
              <w:rPr>
                <w:i/>
              </w:rPr>
              <w:t>correctly</w:t>
            </w:r>
            <w:r>
              <w:rPr>
                <w:i/>
              </w:rPr>
              <w:t>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F2FA9D" w14:textId="37B07EB1" w:rsidR="009235CA" w:rsidRPr="00D7281E" w:rsidRDefault="00432BC7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681" w14:textId="77777777" w:rsidR="009235CA" w:rsidRPr="00D7281E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EEAB2B" w14:textId="77777777" w:rsidR="009235CA" w:rsidRPr="00D7281E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5CA" w:rsidRPr="00D7281E" w14:paraId="50B2D233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04F1A" w14:textId="068B5E6D" w:rsidR="009235CA" w:rsidRPr="00F943CC" w:rsidRDefault="00F943CC" w:rsidP="00D7281E">
            <w:pPr>
              <w:pStyle w:val="Default"/>
              <w:numPr>
                <w:ilvl w:val="0"/>
                <w:numId w:val="6"/>
              </w:numPr>
              <w:spacing w:line="360" w:lineRule="auto"/>
              <w:rPr>
                <w:rStyle w:val="Strong"/>
                <w:i/>
                <w:iCs/>
              </w:rPr>
            </w:pPr>
            <w:r w:rsidRPr="00F943CC">
              <w:rPr>
                <w:rStyle w:val="Emphasis"/>
                <w:i w:val="0"/>
                <w:iCs w:val="0"/>
              </w:rPr>
              <w:t>Prepared to work Safely</w:t>
            </w:r>
          </w:p>
          <w:p w14:paraId="16276241" w14:textId="79099164" w:rsidR="00D71CDA" w:rsidRPr="00D7281E" w:rsidRDefault="00D71CDA" w:rsidP="00D7281E">
            <w:pPr>
              <w:pStyle w:val="Default"/>
              <w:tabs>
                <w:tab w:val="left" w:pos="3075"/>
              </w:tabs>
              <w:spacing w:line="360" w:lineRule="auto"/>
            </w:pPr>
            <w:r w:rsidRPr="00D7281E">
              <w:rPr>
                <w:i/>
                <w:iCs/>
                <w:color w:val="auto"/>
              </w:rPr>
              <w:t xml:space="preserve"> (</w:t>
            </w:r>
            <w:r w:rsidR="00F943CC">
              <w:rPr>
                <w:i/>
                <w:iCs/>
                <w:color w:val="auto"/>
              </w:rPr>
              <w:t>Wear a wrist band before start of assembly</w:t>
            </w:r>
            <w:r w:rsidRPr="00D7281E">
              <w:rPr>
                <w:i/>
                <w:iCs/>
                <w:color w:val="auto"/>
              </w:rPr>
              <w:t>)</w:t>
            </w:r>
            <w:r w:rsidR="000B274F" w:rsidRPr="00D7281E">
              <w:rPr>
                <w:i/>
                <w:iCs/>
                <w:color w:val="auto"/>
              </w:rPr>
              <w:tab/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F107DD" w14:textId="676C1947" w:rsidR="009235CA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896" w14:textId="77777777" w:rsidR="009235CA" w:rsidRPr="00D7281E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9B73B5" w14:textId="77777777" w:rsidR="009235CA" w:rsidRPr="00D7281E" w:rsidRDefault="009235C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CA0" w:rsidRPr="00D7281E" w14:paraId="7C1FD576" w14:textId="77777777" w:rsidTr="00803CA0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695DB" w14:textId="50DCB456" w:rsidR="00803CA0" w:rsidRPr="00D7281E" w:rsidRDefault="00803CA0" w:rsidP="00D72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2</w:t>
            </w:r>
            <w:r w:rsidR="00AE60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E24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Assembling a new Computer</w:t>
            </w:r>
          </w:p>
        </w:tc>
      </w:tr>
      <w:tr w:rsidR="005F79E3" w:rsidRPr="00D7281E" w14:paraId="1E237136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0D1F87" w14:textId="25845499" w:rsidR="005F79E3" w:rsidRDefault="001E245C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Installed the processor in the socket correctly</w:t>
            </w:r>
            <w:r w:rsidR="005F79E3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4D0713" w14:textId="7BF14D0E" w:rsidR="00E32E26" w:rsidRPr="00E32E26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3F5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two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63CE" w14:textId="57694080" w:rsidR="005F79E3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212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964D62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25F49723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2B3D1" w14:textId="66CCA0DE" w:rsidR="005F79E3" w:rsidRDefault="005F79E3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Checked that </w:t>
            </w:r>
            <w:r w:rsidR="001E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heat sink is used correctly for the processor</w:t>
            </w:r>
            <w:r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BAD878" w14:textId="7271ABA0" w:rsidR="00E32E26" w:rsidRPr="00D7281E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3F5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three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F41BF" w14:textId="4C1D6B90" w:rsidR="005F79E3" w:rsidRPr="00D7281E" w:rsidRDefault="003F501A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12D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EBC516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6FFB16C5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6925E" w14:textId="2A75B7EB" w:rsidR="005F79E3" w:rsidRDefault="001E245C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 memory modules in the right slots</w:t>
            </w:r>
            <w:r w:rsidR="005F79E3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356F1C2" w14:textId="2550E621" w:rsidR="00E32E26" w:rsidRPr="00D7281E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3F5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three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85635D" w14:textId="4C5D0873" w:rsidR="005F79E3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FFD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096881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49CCC5C0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1E5C7F" w14:textId="2BE3CFDE" w:rsidR="005F79E3" w:rsidRDefault="001E245C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 the Hard disk correctly</w:t>
            </w:r>
            <w:r w:rsidR="005F79E3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A571B7" w14:textId="57E7D82F" w:rsidR="00E32E26" w:rsidRPr="00D7281E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3F5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three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082D8D" w14:textId="09CCD4EF" w:rsidR="005F79E3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3A4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6F0984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5A5B7132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DA61E" w14:textId="191054D3" w:rsidR="005F79E3" w:rsidRDefault="001E245C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 the DVD writer</w:t>
            </w:r>
            <w:r w:rsidR="00D63E80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CB2473" w14:textId="343F91EF" w:rsidR="00E32E26" w:rsidRPr="00D7281E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3F50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two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2377A" w14:textId="689494A5" w:rsidR="005F79E3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2C25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565B4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9E3" w:rsidRPr="00D7281E" w14:paraId="408C1D9A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3E68FD" w14:textId="1251CD4C" w:rsidR="005F79E3" w:rsidRDefault="001E245C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Correctly </w:t>
            </w:r>
            <w:r w:rsidR="0014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install and connect Motherboard</w:t>
            </w:r>
          </w:p>
          <w:p w14:paraId="01127DF5" w14:textId="4E3A475D" w:rsidR="00E32E26" w:rsidRPr="00D7281E" w:rsidRDefault="00E32E26" w:rsidP="00E32E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143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three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76DDF8" w14:textId="2B6B75CE" w:rsidR="005F79E3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541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895B9B" w14:textId="77777777" w:rsidR="005F79E3" w:rsidRPr="00D7281E" w:rsidRDefault="005F79E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E80" w:rsidRPr="00D7281E" w14:paraId="252D101C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34C00" w14:textId="734F2AF3" w:rsidR="00D63E80" w:rsidRDefault="00143E1E" w:rsidP="00D7281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 the power supply unit and Power on</w:t>
            </w:r>
            <w:r w:rsidR="00D63E80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A58840C" w14:textId="6BA4D43F" w:rsidR="001406D2" w:rsidRPr="00D7281E" w:rsidRDefault="001406D2" w:rsidP="0014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143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two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</w:t>
            </w:r>
            <w:r w:rsidR="00143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CE97CE" w14:textId="6616A3F8" w:rsidR="00D63E80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C56" w14:textId="77777777" w:rsidR="00D63E80" w:rsidRPr="00D7281E" w:rsidRDefault="00D63E8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23096A" w14:textId="77777777" w:rsidR="00D63E80" w:rsidRPr="00D7281E" w:rsidRDefault="00D63E8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E80" w:rsidRPr="00D7281E" w14:paraId="0F330CF9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45CA8" w14:textId="3C902C40" w:rsidR="00D63E80" w:rsidRDefault="00143E1E" w:rsidP="001406D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the power supply to the motherboard</w:t>
            </w:r>
            <w:r w:rsidR="00D63E80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CCFCB87" w14:textId="56E0066D" w:rsidR="001406D2" w:rsidRPr="00D7281E" w:rsidRDefault="001406D2" w:rsidP="0014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143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four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</w:t>
            </w:r>
            <w:r w:rsidR="00143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BFCD36" w14:textId="6E2E766E" w:rsidR="00D63E80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249" w14:textId="77777777" w:rsidR="00D63E80" w:rsidRPr="00D7281E" w:rsidRDefault="00D63E8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02F30C" w14:textId="77777777" w:rsidR="00D63E80" w:rsidRPr="00D7281E" w:rsidRDefault="00D63E8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E80" w:rsidRPr="00D7281E" w14:paraId="6ABBD18C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EE26B2" w14:textId="6CC30E41" w:rsidR="00D63E80" w:rsidRDefault="00143E1E" w:rsidP="001406D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Connect all other peripherals</w:t>
            </w:r>
            <w:r w:rsidR="00D63E80" w:rsidRPr="00D7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485585E" w14:textId="2A64925C" w:rsidR="001406D2" w:rsidRPr="00D7281E" w:rsidRDefault="001406D2" w:rsidP="0014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(Award </w:t>
            </w:r>
            <w:r w:rsidR="00143E1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two</w:t>
            </w:r>
            <w:r w:rsidRPr="00E32E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mark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9BD28E" w14:textId="19C3B4B0" w:rsidR="00D63E80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8B92" w14:textId="77777777" w:rsidR="00D63E80" w:rsidRPr="00D7281E" w:rsidRDefault="00D63E8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9C2ECB" w14:textId="77777777" w:rsidR="00D63E80" w:rsidRPr="00D7281E" w:rsidRDefault="00D63E8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1F01" w:rsidRPr="00D7281E" w14:paraId="28016883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039E2" w14:textId="2DAA900C" w:rsidR="00441F01" w:rsidRDefault="00143E1E" w:rsidP="00D7281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Test the computer and document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process</w:t>
            </w:r>
            <w:r w:rsidR="00E32E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62E3B7" w14:textId="2C96B553" w:rsidR="00E32E26" w:rsidRPr="00E32E26" w:rsidRDefault="00E32E26" w:rsidP="00E32E26">
            <w:pP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(Award </w:t>
            </w:r>
            <w:r w:rsidR="00143E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marks or zero)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C6C6FC" w14:textId="2BA03B7C" w:rsidR="00441F01" w:rsidRPr="00D7281E" w:rsidRDefault="00143E1E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3C6" w14:textId="77777777" w:rsidR="00441F01" w:rsidRPr="00D7281E" w:rsidRDefault="00441F01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E1827" w14:textId="77777777" w:rsidR="00441F01" w:rsidRPr="00D7281E" w:rsidRDefault="00441F01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57E356CD" w14:textId="77777777" w:rsidTr="001E245C">
        <w:trPr>
          <w:trHeight w:val="400"/>
        </w:trPr>
        <w:tc>
          <w:tcPr>
            <w:tcW w:w="2555" w:type="pct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91322FC" w14:textId="77777777" w:rsidR="009C6EC3" w:rsidRPr="00D7281E" w:rsidRDefault="009C6EC3" w:rsidP="00D7281E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5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31FCA1" w14:textId="77777777" w:rsidR="009C6EC3" w:rsidRPr="00D7281E" w:rsidRDefault="00803CA0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1CDA"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B59995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7D1D4F3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75D164FF" w14:textId="77777777" w:rsidTr="001406D2">
        <w:trPr>
          <w:trHeight w:val="21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785DF39" w14:textId="77777777" w:rsidR="009C6EC3" w:rsidRPr="00D7281E" w:rsidRDefault="009C6EC3" w:rsidP="00D72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>ASSESSMENT OUTCOME</w:t>
            </w:r>
          </w:p>
        </w:tc>
      </w:tr>
      <w:tr w:rsidR="009C6EC3" w:rsidRPr="00D7281E" w14:paraId="761D28AF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1C7BED" w14:textId="77777777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candidate was found to be:                </w:t>
            </w:r>
          </w:p>
          <w:p w14:paraId="48CB2583" w14:textId="1D36E2E6" w:rsidR="009C6EC3" w:rsidRPr="00D7281E" w:rsidRDefault="001406D2" w:rsidP="00D7281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51E1F9" wp14:editId="7D226260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18415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79944A" w14:textId="77777777" w:rsidR="006948A2" w:rsidRDefault="006948A2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1E1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43.5pt;margin-top:1.45pt;width:21.3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O8ZQIAANg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1E79944A" w14:textId="77777777" w:rsidR="006948A2" w:rsidRDefault="006948A2" w:rsidP="009C6EC3"/>
                        </w:txbxContent>
                      </v:textbox>
                    </v:shape>
                  </w:pict>
                </mc:Fallback>
              </mc:AlternateContent>
            </w:r>
            <w:r w:rsidR="009C6EC3" w:rsidRPr="00D7281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39A094" wp14:editId="71B32A15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18415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FE41BE" w14:textId="77777777" w:rsidR="006948A2" w:rsidRDefault="006948A2" w:rsidP="009C6E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A094" id="Text Box 4" o:spid="_x0000_s1027" type="#_x0000_t202" style="position:absolute;margin-left:199.75pt;margin-top:1.45pt;width:21.3pt;height:1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VSZQIAAN8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48FE41BE" w14:textId="77777777" w:rsidR="006948A2" w:rsidRDefault="006948A2" w:rsidP="009C6EC3"/>
                        </w:txbxContent>
                      </v:textbox>
                    </v:shape>
                  </w:pict>
                </mc:Fallback>
              </mc:AlternateContent>
            </w:r>
            <w:r w:rsidR="009C6EC3"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346AFA84" w14:textId="77777777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(Please tick as appropriate)</w:t>
            </w:r>
          </w:p>
          <w:p w14:paraId="07197153" w14:textId="5DCAA21F" w:rsidR="009C6EC3" w:rsidRPr="00D7281E" w:rsidRDefault="009C6EC3" w:rsidP="00D7281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(The candidate is competent if </w:t>
            </w:r>
            <w:r w:rsidR="001406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the candidate obtains</w:t>
            </w: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B274F"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 least 50%</w:t>
            </w:r>
            <w:r w:rsidRPr="00D728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6EC3" w:rsidRPr="00D7281E" w14:paraId="639DBFDF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FEA757F" w14:textId="77777777" w:rsidR="009C6EC3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from candidate:</w:t>
            </w:r>
          </w:p>
          <w:p w14:paraId="57AEAFDE" w14:textId="47B32DA2" w:rsidR="00D7281E" w:rsidRPr="00D7281E" w:rsidRDefault="00D7281E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0AC09C07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16D9BF8" w14:textId="77777777" w:rsidR="009C6EC3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Feedback to candidate:</w:t>
            </w:r>
          </w:p>
          <w:p w14:paraId="35D6C141" w14:textId="20AA5438" w:rsidR="00D7281E" w:rsidRPr="00D7281E" w:rsidRDefault="00D7281E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6EC3" w:rsidRPr="00D7281E" w14:paraId="11593FC4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A2E81FA" w14:textId="77777777" w:rsidR="009C6EC3" w:rsidRPr="00D7281E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Candidate’s Signature                                          Date</w:t>
            </w:r>
          </w:p>
          <w:p w14:paraId="053D079A" w14:textId="77777777" w:rsidR="009C6EC3" w:rsidRPr="00D7281E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9C6EC3" w:rsidRPr="00D7281E" w14:paraId="3F1A3539" w14:textId="77777777" w:rsidTr="006948A2">
        <w:trPr>
          <w:trHeight w:val="4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7F00B1C" w14:textId="77777777" w:rsidR="009C6EC3" w:rsidRPr="00D7281E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Assessor’s Signature                                              Date</w:t>
            </w:r>
          </w:p>
          <w:p w14:paraId="3EE700E5" w14:textId="77777777" w:rsidR="009C6EC3" w:rsidRPr="00D7281E" w:rsidRDefault="009C6EC3" w:rsidP="00D728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0B857F4A" w14:textId="77777777" w:rsidR="00D676F1" w:rsidRDefault="00D676F1"/>
    <w:sectPr w:rsidR="00D676F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6A4F4" w14:textId="77777777" w:rsidR="002B62AB" w:rsidRDefault="002B62AB">
      <w:pPr>
        <w:spacing w:after="0" w:line="240" w:lineRule="auto"/>
      </w:pPr>
      <w:r>
        <w:separator/>
      </w:r>
    </w:p>
  </w:endnote>
  <w:endnote w:type="continuationSeparator" w:id="0">
    <w:p w14:paraId="74BEA45B" w14:textId="77777777" w:rsidR="002B62AB" w:rsidRDefault="002B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835213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28D4B2" w14:textId="77777777" w:rsidR="006948A2" w:rsidRPr="00D7281E" w:rsidRDefault="006948A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5A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7281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5A3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D72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746A96" w14:textId="77777777" w:rsidR="006948A2" w:rsidRDefault="006948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8457E" w14:textId="77777777" w:rsidR="002B62AB" w:rsidRDefault="002B62AB">
      <w:pPr>
        <w:spacing w:after="0" w:line="240" w:lineRule="auto"/>
      </w:pPr>
      <w:r>
        <w:separator/>
      </w:r>
    </w:p>
  </w:footnote>
  <w:footnote w:type="continuationSeparator" w:id="0">
    <w:p w14:paraId="613644E3" w14:textId="77777777" w:rsidR="002B62AB" w:rsidRDefault="002B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D2361" w14:textId="77777777" w:rsidR="004910C0" w:rsidRDefault="004910C0" w:rsidP="004910C0">
    <w:pPr>
      <w:pStyle w:val="Header"/>
    </w:pPr>
    <w:bookmarkStart w:id="7" w:name="_Hlk129168004"/>
    <w:r>
      <w:rPr>
        <w:rFonts w:ascii="Times New Roman" w:eastAsia="Times New Roman" w:hAnsi="Times New Roman"/>
        <w:i/>
        <w:sz w:val="20"/>
      </w:rPr>
      <w:t>©2023 The Kenya National Examination Council</w:t>
    </w:r>
  </w:p>
  <w:bookmarkEnd w:id="7"/>
  <w:p w14:paraId="16CDAD7E" w14:textId="77777777" w:rsidR="00D7281E" w:rsidRDefault="00D728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CCE"/>
    <w:multiLevelType w:val="hybridMultilevel"/>
    <w:tmpl w:val="FDEE600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1A9582F"/>
    <w:multiLevelType w:val="hybridMultilevel"/>
    <w:tmpl w:val="7CDA2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EBF"/>
    <w:multiLevelType w:val="hybridMultilevel"/>
    <w:tmpl w:val="B9D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490"/>
    <w:multiLevelType w:val="hybridMultilevel"/>
    <w:tmpl w:val="9268131C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681A047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78015B"/>
    <w:multiLevelType w:val="multilevel"/>
    <w:tmpl w:val="8050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F3592"/>
    <w:multiLevelType w:val="hybridMultilevel"/>
    <w:tmpl w:val="6B5660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82263E"/>
    <w:multiLevelType w:val="hybridMultilevel"/>
    <w:tmpl w:val="B1F6C5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437B"/>
    <w:multiLevelType w:val="hybridMultilevel"/>
    <w:tmpl w:val="1A74510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97EE1"/>
    <w:multiLevelType w:val="multilevel"/>
    <w:tmpl w:val="C0FE4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848E2"/>
    <w:multiLevelType w:val="hybridMultilevel"/>
    <w:tmpl w:val="95C89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3"/>
    <w:rsid w:val="000B274F"/>
    <w:rsid w:val="00126CBB"/>
    <w:rsid w:val="001406D2"/>
    <w:rsid w:val="00143E1E"/>
    <w:rsid w:val="001A1B15"/>
    <w:rsid w:val="001E245C"/>
    <w:rsid w:val="0022481A"/>
    <w:rsid w:val="00275783"/>
    <w:rsid w:val="0029214B"/>
    <w:rsid w:val="00292F05"/>
    <w:rsid w:val="002B62AB"/>
    <w:rsid w:val="00351F47"/>
    <w:rsid w:val="003F501A"/>
    <w:rsid w:val="00432BC7"/>
    <w:rsid w:val="00441F01"/>
    <w:rsid w:val="00487C01"/>
    <w:rsid w:val="004910C0"/>
    <w:rsid w:val="0050681E"/>
    <w:rsid w:val="005765AE"/>
    <w:rsid w:val="00597111"/>
    <w:rsid w:val="005C6D69"/>
    <w:rsid w:val="005E19CD"/>
    <w:rsid w:val="005F79E3"/>
    <w:rsid w:val="006467A1"/>
    <w:rsid w:val="00677B62"/>
    <w:rsid w:val="006948A2"/>
    <w:rsid w:val="006E7ED0"/>
    <w:rsid w:val="007D1447"/>
    <w:rsid w:val="007E4FA6"/>
    <w:rsid w:val="00803CA0"/>
    <w:rsid w:val="008A3FB0"/>
    <w:rsid w:val="008E2904"/>
    <w:rsid w:val="009066D0"/>
    <w:rsid w:val="009235CA"/>
    <w:rsid w:val="00925E32"/>
    <w:rsid w:val="009C6EC3"/>
    <w:rsid w:val="009C7A0D"/>
    <w:rsid w:val="009D5873"/>
    <w:rsid w:val="009F300F"/>
    <w:rsid w:val="00A460B9"/>
    <w:rsid w:val="00AC18C6"/>
    <w:rsid w:val="00AC6D2D"/>
    <w:rsid w:val="00AE5A3C"/>
    <w:rsid w:val="00AE6014"/>
    <w:rsid w:val="00B17F78"/>
    <w:rsid w:val="00C27361"/>
    <w:rsid w:val="00CB187B"/>
    <w:rsid w:val="00CB3C74"/>
    <w:rsid w:val="00CF26F4"/>
    <w:rsid w:val="00CF57A8"/>
    <w:rsid w:val="00D40A86"/>
    <w:rsid w:val="00D63E80"/>
    <w:rsid w:val="00D676F1"/>
    <w:rsid w:val="00D71CDA"/>
    <w:rsid w:val="00D7281E"/>
    <w:rsid w:val="00D96256"/>
    <w:rsid w:val="00DF09E2"/>
    <w:rsid w:val="00E32E26"/>
    <w:rsid w:val="00E76251"/>
    <w:rsid w:val="00ED1D73"/>
    <w:rsid w:val="00F943CC"/>
    <w:rsid w:val="00FA067E"/>
    <w:rsid w:val="00FF464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4B23"/>
  <w15:docId w15:val="{6E7D015C-2CEE-4B8F-9E94-021A3B4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C6EC3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EC3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C6EC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C6EC3"/>
  </w:style>
  <w:style w:type="paragraph" w:customStyle="1" w:styleId="Default">
    <w:name w:val="Default"/>
    <w:qFormat/>
    <w:rsid w:val="009C6EC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C3"/>
  </w:style>
  <w:style w:type="paragraph" w:styleId="NoSpacing">
    <w:name w:val="No Spacing"/>
    <w:link w:val="NoSpacingChar"/>
    <w:uiPriority w:val="1"/>
    <w:qFormat/>
    <w:rsid w:val="009C6EC3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9C6EC3"/>
    <w:rPr>
      <w:rFonts w:ascii="Calibri" w:eastAsia="Times New Roman" w:hAnsi="Calibri" w:cs="Times New Roman"/>
      <w:sz w:val="24"/>
    </w:rPr>
  </w:style>
  <w:style w:type="character" w:styleId="Emphasis">
    <w:name w:val="Emphasis"/>
    <w:basedOn w:val="DefaultParagraphFont"/>
    <w:uiPriority w:val="20"/>
    <w:qFormat/>
    <w:rsid w:val="009235CA"/>
    <w:rPr>
      <w:i/>
      <w:iCs/>
    </w:rPr>
  </w:style>
  <w:style w:type="character" w:styleId="Strong">
    <w:name w:val="Strong"/>
    <w:basedOn w:val="DefaultParagraphFont"/>
    <w:uiPriority w:val="22"/>
    <w:qFormat/>
    <w:rsid w:val="009235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1E"/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B18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MKU ICT</cp:lastModifiedBy>
  <cp:revision>2</cp:revision>
  <dcterms:created xsi:type="dcterms:W3CDTF">2023-04-18T05:53:00Z</dcterms:created>
  <dcterms:modified xsi:type="dcterms:W3CDTF">2023-04-18T05:53:00Z</dcterms:modified>
</cp:coreProperties>
</file>